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B1FC8" w14:textId="77777777" w:rsidR="00C2013E" w:rsidRPr="003D0976" w:rsidRDefault="00C2013E" w:rsidP="00C2013E">
      <w:pPr>
        <w:pStyle w:val="Normalny1"/>
        <w:widowControl w:val="0"/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</w:p>
    <w:p w14:paraId="62EF4A05" w14:textId="77777777" w:rsidR="00C2013E" w:rsidRPr="00A80577" w:rsidRDefault="00C2013E" w:rsidP="00C2013E">
      <w:pPr>
        <w:pStyle w:val="Normalny1"/>
        <w:widowControl w:val="0"/>
        <w:spacing w:line="360" w:lineRule="auto"/>
        <w:jc w:val="center"/>
        <w:rPr>
          <w:rFonts w:ascii="Times New Roman" w:hAnsi="Times New Roman" w:cs="Times New Roman"/>
          <w:b/>
          <w:sz w:val="56"/>
        </w:rPr>
      </w:pPr>
      <w:r w:rsidRPr="00A80577">
        <w:rPr>
          <w:rFonts w:ascii="Times New Roman" w:hAnsi="Times New Roman" w:cs="Times New Roman"/>
          <w:b/>
          <w:sz w:val="56"/>
        </w:rPr>
        <w:t xml:space="preserve">ROCZNY PLAN PRACY </w:t>
      </w:r>
    </w:p>
    <w:p w14:paraId="10F78028" w14:textId="77777777" w:rsidR="00C2013E" w:rsidRPr="00A80577" w:rsidRDefault="00C2013E" w:rsidP="00C2013E">
      <w:pPr>
        <w:pStyle w:val="Normalny1"/>
        <w:widowControl w:val="0"/>
        <w:spacing w:line="360" w:lineRule="auto"/>
        <w:jc w:val="center"/>
        <w:rPr>
          <w:rFonts w:ascii="Times New Roman" w:hAnsi="Times New Roman" w:cs="Times New Roman"/>
          <w:b/>
          <w:sz w:val="56"/>
        </w:rPr>
      </w:pPr>
      <w:r w:rsidRPr="00A80577">
        <w:rPr>
          <w:rFonts w:ascii="Times New Roman" w:hAnsi="Times New Roman" w:cs="Times New Roman"/>
          <w:b/>
          <w:sz w:val="56"/>
        </w:rPr>
        <w:t>MIEJSKIEGO PRZEDSZKOLA W BIAŁEJ PISKIEJ</w:t>
      </w:r>
    </w:p>
    <w:p w14:paraId="01FC25F3" w14:textId="77777777" w:rsidR="00C2013E" w:rsidRPr="00A80577" w:rsidRDefault="00C2013E" w:rsidP="00C2013E">
      <w:pPr>
        <w:pStyle w:val="Normalny1"/>
        <w:widowControl w:val="0"/>
        <w:spacing w:line="360" w:lineRule="auto"/>
        <w:jc w:val="center"/>
        <w:rPr>
          <w:rFonts w:ascii="Times New Roman" w:hAnsi="Times New Roman" w:cs="Times New Roman"/>
          <w:b/>
          <w:sz w:val="56"/>
        </w:rPr>
      </w:pPr>
      <w:r w:rsidRPr="00A80577">
        <w:rPr>
          <w:rFonts w:ascii="Times New Roman" w:hAnsi="Times New Roman" w:cs="Times New Roman"/>
          <w:b/>
          <w:sz w:val="56"/>
        </w:rPr>
        <w:t>NA ROK SZKOLNY 2026/2027</w:t>
      </w:r>
    </w:p>
    <w:p w14:paraId="41487D38" w14:textId="77777777" w:rsidR="00C2013E" w:rsidRPr="00A80577" w:rsidRDefault="00C2013E" w:rsidP="00C2013E">
      <w:pPr>
        <w:pStyle w:val="Normalny1"/>
        <w:widowControl w:val="0"/>
        <w:spacing w:line="273" w:lineRule="auto"/>
        <w:rPr>
          <w:rFonts w:ascii="Times New Roman" w:hAnsi="Times New Roman" w:cs="Times New Roman"/>
          <w:b/>
          <w:color w:val="00FF99"/>
          <w:sz w:val="56"/>
        </w:rPr>
      </w:pPr>
      <w:r w:rsidRPr="00A80577">
        <w:rPr>
          <w:rFonts w:ascii="Times New Roman" w:hAnsi="Times New Roman" w:cs="Times New Roman"/>
          <w:b/>
          <w:color w:val="00FF99"/>
          <w:sz w:val="56"/>
        </w:rPr>
        <w:t xml:space="preserve"> </w:t>
      </w:r>
    </w:p>
    <w:p w14:paraId="14F8B20D" w14:textId="77777777" w:rsidR="00C2013E" w:rsidRPr="00A80577" w:rsidRDefault="00C2013E" w:rsidP="00C2013E">
      <w:pPr>
        <w:pStyle w:val="Normalny1"/>
        <w:widowControl w:val="0"/>
        <w:spacing w:line="273" w:lineRule="auto"/>
        <w:rPr>
          <w:rFonts w:ascii="Times New Roman" w:hAnsi="Times New Roman" w:cs="Times New Roman"/>
          <w:b/>
          <w:color w:val="00FF99"/>
        </w:rPr>
      </w:pPr>
      <w:r w:rsidRPr="00A80577">
        <w:rPr>
          <w:rFonts w:ascii="Times New Roman" w:hAnsi="Times New Roman" w:cs="Times New Roman"/>
          <w:b/>
          <w:color w:val="00FF99"/>
        </w:rPr>
        <w:t xml:space="preserve"> </w:t>
      </w:r>
    </w:p>
    <w:p w14:paraId="23D36C00" w14:textId="77777777" w:rsidR="00C2013E" w:rsidRPr="00A80577" w:rsidRDefault="00C2013E" w:rsidP="00C2013E">
      <w:pPr>
        <w:pStyle w:val="Normalny1"/>
        <w:widowControl w:val="0"/>
        <w:spacing w:line="273" w:lineRule="auto"/>
        <w:jc w:val="both"/>
        <w:rPr>
          <w:rFonts w:ascii="Times New Roman" w:hAnsi="Times New Roman" w:cs="Times New Roman"/>
          <w:b/>
          <w:color w:val="00FF99"/>
        </w:rPr>
      </w:pPr>
      <w:r w:rsidRPr="00A80577">
        <w:rPr>
          <w:rFonts w:ascii="Times New Roman" w:hAnsi="Times New Roman" w:cs="Times New Roman"/>
          <w:b/>
          <w:color w:val="00FF99"/>
        </w:rPr>
        <w:t xml:space="preserve"> </w:t>
      </w:r>
    </w:p>
    <w:p w14:paraId="00E2F639" w14:textId="77777777" w:rsidR="00C2013E" w:rsidRPr="00A80577" w:rsidRDefault="00C2013E" w:rsidP="00C2013E">
      <w:pPr>
        <w:pStyle w:val="Normalny1"/>
        <w:widowControl w:val="0"/>
        <w:spacing w:line="273" w:lineRule="auto"/>
        <w:jc w:val="both"/>
        <w:rPr>
          <w:rFonts w:ascii="Times New Roman" w:hAnsi="Times New Roman" w:cs="Times New Roman"/>
          <w:b/>
          <w:color w:val="00FF99"/>
        </w:rPr>
      </w:pPr>
      <w:r w:rsidRPr="00A80577">
        <w:rPr>
          <w:rFonts w:ascii="Times New Roman" w:hAnsi="Times New Roman" w:cs="Times New Roman"/>
          <w:b/>
          <w:color w:val="00FF99"/>
        </w:rPr>
        <w:t xml:space="preserve"> </w:t>
      </w:r>
    </w:p>
    <w:p w14:paraId="1E0CA15B" w14:textId="77777777" w:rsidR="00C2013E" w:rsidRPr="00A80577" w:rsidRDefault="00C2013E" w:rsidP="00C2013E">
      <w:pPr>
        <w:pStyle w:val="Normalny1"/>
        <w:widowControl w:val="0"/>
        <w:spacing w:line="273" w:lineRule="auto"/>
        <w:jc w:val="both"/>
        <w:rPr>
          <w:rFonts w:ascii="Times New Roman" w:hAnsi="Times New Roman" w:cs="Times New Roman"/>
          <w:b/>
          <w:color w:val="00FF99"/>
        </w:rPr>
      </w:pPr>
      <w:r w:rsidRPr="00A80577">
        <w:rPr>
          <w:rFonts w:ascii="Times New Roman" w:hAnsi="Times New Roman" w:cs="Times New Roman"/>
          <w:b/>
          <w:color w:val="00FF99"/>
        </w:rPr>
        <w:t xml:space="preserve"> </w:t>
      </w:r>
    </w:p>
    <w:p w14:paraId="6596DFD2" w14:textId="77777777" w:rsidR="00C2013E" w:rsidRPr="00A80577" w:rsidRDefault="00C2013E" w:rsidP="00C2013E">
      <w:pPr>
        <w:pStyle w:val="Normalny1"/>
        <w:widowControl w:val="0"/>
        <w:spacing w:line="273" w:lineRule="auto"/>
        <w:jc w:val="both"/>
        <w:rPr>
          <w:rFonts w:ascii="Times New Roman" w:hAnsi="Times New Roman" w:cs="Times New Roman"/>
          <w:b/>
          <w:color w:val="00FF99"/>
        </w:rPr>
      </w:pPr>
      <w:r w:rsidRPr="00A80577">
        <w:rPr>
          <w:rFonts w:ascii="Times New Roman" w:hAnsi="Times New Roman" w:cs="Times New Roman"/>
          <w:b/>
          <w:color w:val="00FF99"/>
        </w:rPr>
        <w:t xml:space="preserve"> </w:t>
      </w:r>
    </w:p>
    <w:p w14:paraId="681576BB" w14:textId="77777777" w:rsidR="00C2013E" w:rsidRPr="00AE1673" w:rsidRDefault="00C2013E" w:rsidP="00C2013E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lastRenderedPageBreak/>
        <w:t xml:space="preserve">            Roczny plan pracy przedszkola powstał w oparciu o wnioski ze sprawowanego nadzoru ped</w:t>
      </w:r>
      <w:r w:rsidR="003D0976" w:rsidRPr="00AE1673">
        <w:rPr>
          <w:rFonts w:ascii="Times New Roman" w:hAnsi="Times New Roman" w:cs="Times New Roman"/>
          <w:sz w:val="22"/>
          <w:szCs w:val="22"/>
        </w:rPr>
        <w:t>agogicznego w roku szkolnym 2025/2026</w:t>
      </w:r>
      <w:r w:rsidRPr="00AE1673">
        <w:rPr>
          <w:rFonts w:ascii="Times New Roman" w:hAnsi="Times New Roman" w:cs="Times New Roman"/>
          <w:sz w:val="22"/>
          <w:szCs w:val="22"/>
        </w:rPr>
        <w:t>, uwzględnia ponadto:</w:t>
      </w:r>
    </w:p>
    <w:p w14:paraId="1A78DA9F" w14:textId="77777777" w:rsidR="00C2013E" w:rsidRPr="00AE1673" w:rsidRDefault="00C2013E" w:rsidP="00A076AF">
      <w:pPr>
        <w:pStyle w:val="Normalny1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wnioski sformułowane na posiedzeniu rady pedagogicznej kończącym rok szkolny;</w:t>
      </w:r>
    </w:p>
    <w:p w14:paraId="2967D4D0" w14:textId="77777777" w:rsidR="00C2013E" w:rsidRPr="00AE1673" w:rsidRDefault="00C2013E" w:rsidP="00A076AF">
      <w:pPr>
        <w:pStyle w:val="Normalny1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diagnozę potrzeb i zainteresowań dzieci;</w:t>
      </w:r>
    </w:p>
    <w:p w14:paraId="0F5BFB3E" w14:textId="77777777" w:rsidR="00C2013E" w:rsidRPr="00AE1673" w:rsidRDefault="00C2013E" w:rsidP="00A076AF">
      <w:pPr>
        <w:pStyle w:val="Normalny1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oczekiwania rodziców względem przedszkola;</w:t>
      </w:r>
    </w:p>
    <w:p w14:paraId="56C23E88" w14:textId="77777777" w:rsidR="00C2013E" w:rsidRPr="00AE1673" w:rsidRDefault="00C2013E" w:rsidP="00A076AF">
      <w:pPr>
        <w:pStyle w:val="Normalny1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treści zawarte w dopuszczonych do użytku i przyjętych do realizacji programach wychowania przedszkolnego;</w:t>
      </w:r>
    </w:p>
    <w:p w14:paraId="2EDFAC4A" w14:textId="588C7426" w:rsidR="00C2013E" w:rsidRPr="00AE1673" w:rsidRDefault="00C2013E" w:rsidP="00A076AF">
      <w:pPr>
        <w:pStyle w:val="Normalny1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treści podstawy programowej.</w:t>
      </w:r>
    </w:p>
    <w:p w14:paraId="66F5406A" w14:textId="70F52822" w:rsidR="004862B1" w:rsidRPr="00AE1673" w:rsidRDefault="004862B1" w:rsidP="004862B1">
      <w:pPr>
        <w:pStyle w:val="Normalny1"/>
        <w:spacing w:before="0" w:beforeAutospacing="0" w:after="0" w:afterAutospacing="0" w:line="276" w:lineRule="auto"/>
        <w:ind w:left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E1673">
        <w:rPr>
          <w:rFonts w:ascii="Times New Roman" w:hAnsi="Times New Roman" w:cs="Times New Roman"/>
          <w:b/>
          <w:bCs/>
          <w:sz w:val="22"/>
          <w:szCs w:val="22"/>
        </w:rPr>
        <w:t>PODSTAWA PRAWNA</w:t>
      </w:r>
    </w:p>
    <w:p w14:paraId="6197991A" w14:textId="603D6155" w:rsidR="004862B1" w:rsidRPr="00AE1673" w:rsidRDefault="004862B1" w:rsidP="00A076AF">
      <w:pPr>
        <w:pStyle w:val="Normalny1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Kierunki realizacji polityki oświatowej państwa ustalone na rok 2025/2026</w:t>
      </w:r>
    </w:p>
    <w:p w14:paraId="2337DB84" w14:textId="2DCBEED8" w:rsidR="004862B1" w:rsidRPr="00AE1673" w:rsidRDefault="004862B1" w:rsidP="00A076AF">
      <w:pPr>
        <w:pStyle w:val="Normalny1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Ustawa z dnia 14 grudnia 2016 r. prawo oświatowe</w:t>
      </w:r>
    </w:p>
    <w:p w14:paraId="13CF4BF1" w14:textId="03969CB4" w:rsidR="004862B1" w:rsidRPr="00AE1673" w:rsidRDefault="004862B1" w:rsidP="00A076AF">
      <w:pPr>
        <w:pStyle w:val="Normalny1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Ustawa z dnia 7 września 1991 r. o systemie oświaty</w:t>
      </w:r>
    </w:p>
    <w:p w14:paraId="49E4D7B6" w14:textId="44065CC3" w:rsidR="004862B1" w:rsidRPr="00AE1673" w:rsidRDefault="004862B1" w:rsidP="00A076AF">
      <w:pPr>
        <w:pStyle w:val="Normalny1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Rozporządzenie z dnia 25 sierpnia 2017 r.  w sprawie nadzoru pedagogicznego</w:t>
      </w:r>
    </w:p>
    <w:p w14:paraId="4F7B8705" w14:textId="43218798" w:rsidR="004862B1" w:rsidRPr="00AE1673" w:rsidRDefault="004862B1" w:rsidP="00A076AF">
      <w:pPr>
        <w:pStyle w:val="Normalny1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Rozporządzenie z dnia 11 sierpnia 2017r. w sprawie wymagań wobec szkół i placówek</w:t>
      </w:r>
    </w:p>
    <w:p w14:paraId="458628F2" w14:textId="785BBB7D" w:rsidR="004862B1" w:rsidRPr="00AE1673" w:rsidRDefault="004862B1" w:rsidP="00A076AF">
      <w:pPr>
        <w:pStyle w:val="Normalny1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Rozporządzenie MEN z dnia 28 lutego  2019 r. w sprawie szczegółowej organizacji publicznych szkół i publicznych przedszkoli</w:t>
      </w:r>
    </w:p>
    <w:p w14:paraId="42D8D001" w14:textId="7234B27A" w:rsidR="004862B1" w:rsidRPr="00AE1673" w:rsidRDefault="004862B1" w:rsidP="00A076AF">
      <w:pPr>
        <w:pStyle w:val="Normalny1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Rozporządzenie MEN z dnia z dnia 11 marca 2026 r. w sprawie podstawy programowej wychowania przedszkolnego (…)</w:t>
      </w:r>
    </w:p>
    <w:p w14:paraId="1D05D0A1" w14:textId="6AAFED20" w:rsidR="004862B1" w:rsidRPr="00AE1673" w:rsidRDefault="004862B1" w:rsidP="00A076AF">
      <w:pPr>
        <w:pStyle w:val="Normalny1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Rozporządzenie MEN z dnia 9 sierpnia 2017 r. w sprawie zasad udzielania i organizacji pomocy psychologiczno-pedagogicznej w publicznych przedszkolach, szkołach i placówkach</w:t>
      </w:r>
    </w:p>
    <w:p w14:paraId="3788586A" w14:textId="7A28D9BC" w:rsidR="004862B1" w:rsidRPr="00AE1673" w:rsidRDefault="004862B1" w:rsidP="00A076AF">
      <w:pPr>
        <w:pStyle w:val="Normalny1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Rozporządzenie MEN z 9 sierpnia 2017 r.  w sprawie w sprawie warunków organizowania kształcenia, wychowania i opieki dla dzieci i młodzieży niepełnosprawnych</w:t>
      </w:r>
    </w:p>
    <w:p w14:paraId="22582FF1" w14:textId="0C35FDD5" w:rsidR="004862B1" w:rsidRPr="00AE1673" w:rsidRDefault="004862B1" w:rsidP="00A076AF">
      <w:pPr>
        <w:pStyle w:val="Normalny1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Rozporządzenie MENiS z dnia 31.12.2002 r. w sprawie bezpieczeństwa i higieny w publicznych i niepublicznych szkołach i placówkach</w:t>
      </w:r>
    </w:p>
    <w:p w14:paraId="6096F17E" w14:textId="0E5783A9" w:rsidR="004862B1" w:rsidRPr="00AE1673" w:rsidRDefault="004862B1" w:rsidP="00A076AF">
      <w:pPr>
        <w:pStyle w:val="Normalny1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Rozporządzenie MEN z dnia 25 maja 2018 r. w sprawie warunków i sposobu organizowania przez publiczne przedszkola, szkoły i placówki krajoznawstwa i turystyki</w:t>
      </w:r>
    </w:p>
    <w:p w14:paraId="45866B09" w14:textId="4E62B579" w:rsidR="004862B1" w:rsidRPr="00AE1673" w:rsidRDefault="004862B1" w:rsidP="00A076AF">
      <w:pPr>
        <w:pStyle w:val="Normalny1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Rozporządzenie  MEN z 12 lutego 2019 r. w sprawie doradztwa zawodowego</w:t>
      </w:r>
    </w:p>
    <w:p w14:paraId="35AD52D1" w14:textId="3BD8BCF2" w:rsidR="004862B1" w:rsidRPr="00AE1673" w:rsidRDefault="004862B1" w:rsidP="00A076AF">
      <w:pPr>
        <w:pStyle w:val="Normalny1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Ustawa z dnia 13 maja 2016 r. o przeciwdziałaniu zagrożeniom przestępczością na tle seksualnym i ochronie małoletnich, z późn. zm.</w:t>
      </w:r>
    </w:p>
    <w:p w14:paraId="1F830D0E" w14:textId="77777777" w:rsidR="004862B1" w:rsidRPr="00AE1673" w:rsidRDefault="004862B1" w:rsidP="00A076AF">
      <w:pPr>
        <w:pStyle w:val="Normalny1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Statut przedszkola, program wychowania przedszkolnego, procedury bezpieczeństwa oraz Standardy Ochrony Małoletnich obowiązujące w placówce.</w:t>
      </w:r>
    </w:p>
    <w:p w14:paraId="390F384B" w14:textId="77777777" w:rsidR="00AE1673" w:rsidRDefault="00AE1673" w:rsidP="004862B1">
      <w:pPr>
        <w:pStyle w:val="Normalny1"/>
        <w:spacing w:before="0" w:beforeAutospacing="0" w:after="0" w:afterAutospacing="0" w:line="276" w:lineRule="auto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016A696" w14:textId="77777777" w:rsidR="00AE1673" w:rsidRDefault="00AE1673" w:rsidP="004862B1">
      <w:pPr>
        <w:pStyle w:val="Normalny1"/>
        <w:spacing w:before="0" w:beforeAutospacing="0" w:after="0" w:afterAutospacing="0" w:line="276" w:lineRule="auto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C60EA29" w14:textId="77777777" w:rsidR="00AE1673" w:rsidRDefault="00AE1673" w:rsidP="004862B1">
      <w:pPr>
        <w:pStyle w:val="Normalny1"/>
        <w:spacing w:before="0" w:beforeAutospacing="0" w:after="0" w:afterAutospacing="0" w:line="276" w:lineRule="auto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5E16C1F" w14:textId="1001B3F1" w:rsidR="00C2013E" w:rsidRPr="00AE1673" w:rsidRDefault="00C2013E" w:rsidP="004862B1">
      <w:pPr>
        <w:pStyle w:val="Normalny1"/>
        <w:spacing w:before="0" w:beforeAutospacing="0" w:after="0" w:afterAutospacing="0" w:line="276" w:lineRule="auto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E1673">
        <w:rPr>
          <w:rFonts w:ascii="Times New Roman" w:hAnsi="Times New Roman" w:cs="Times New Roman"/>
          <w:b/>
          <w:bCs/>
          <w:sz w:val="22"/>
          <w:szCs w:val="22"/>
        </w:rPr>
        <w:lastRenderedPageBreak/>
        <w:t>I. CELE PRIORYTETOWE PRZEDSZKOLA NA ROK SZKOLNY 2026/2027</w:t>
      </w:r>
    </w:p>
    <w:p w14:paraId="407B825E" w14:textId="77777777" w:rsidR="004862B1" w:rsidRPr="00AE1673" w:rsidRDefault="004862B1" w:rsidP="004862B1">
      <w:pPr>
        <w:pStyle w:val="Normalny1"/>
        <w:spacing w:before="0" w:beforeAutospacing="0" w:after="0" w:afterAutospacing="0" w:line="276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43FDC7EA" w14:textId="77777777" w:rsidR="00C2013E" w:rsidRPr="00AE1673" w:rsidRDefault="00C2013E" w:rsidP="00A076AF">
      <w:pPr>
        <w:pStyle w:val="Normalny1"/>
        <w:numPr>
          <w:ilvl w:val="0"/>
          <w:numId w:val="1"/>
        </w:num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E1673">
        <w:rPr>
          <w:rFonts w:ascii="Times New Roman" w:hAnsi="Times New Roman" w:cs="Times New Roman"/>
          <w:b/>
          <w:bCs/>
          <w:sz w:val="22"/>
          <w:szCs w:val="22"/>
        </w:rPr>
        <w:t>WYNIKAJĄCE Z KIERUNKÓW POLITYKI OŚWIATOWEJ PAŃSTWA:</w:t>
      </w:r>
    </w:p>
    <w:p w14:paraId="79EB3000" w14:textId="77777777" w:rsidR="00C2013E" w:rsidRPr="00AE1673" w:rsidRDefault="00C2013E" w:rsidP="00A076AF">
      <w:pPr>
        <w:pStyle w:val="Normalny1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 xml:space="preserve">Wspieranie przedszkoli i szkół we wdrażaniu zmian wynikających z Reformy26. Kompas Jutra, ukierunkowanych na tworzenie szkoły wymagającej, wspierającej i przyjaznej rozwojowi ucznia. </w:t>
      </w:r>
    </w:p>
    <w:p w14:paraId="4E9D6197" w14:textId="77777777" w:rsidR="00C2013E" w:rsidRPr="00AE1673" w:rsidRDefault="00C2013E" w:rsidP="00A076AF">
      <w:pPr>
        <w:pStyle w:val="Normalny1"/>
        <w:numPr>
          <w:ilvl w:val="0"/>
          <w:numId w:val="2"/>
        </w:numPr>
        <w:tabs>
          <w:tab w:val="clear" w:pos="72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 xml:space="preserve">Szkoła miejscem budowania odporności społecznej – kształtowanie postaw patriotycznych, obywatelskich i prospołecznych oraz odpowiedzialności za bezpieczeństwo własne i innych. </w:t>
      </w:r>
    </w:p>
    <w:p w14:paraId="06B5C5C9" w14:textId="77777777" w:rsidR="00C2013E" w:rsidRPr="00AE1673" w:rsidRDefault="00C2013E" w:rsidP="00A076AF">
      <w:pPr>
        <w:pStyle w:val="Normalny1"/>
        <w:numPr>
          <w:ilvl w:val="0"/>
          <w:numId w:val="2"/>
        </w:numPr>
        <w:tabs>
          <w:tab w:val="clear" w:pos="72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 xml:space="preserve">Edukacja zdrowotna w szkole – promowanie zdrowego stylu życia, aktywności ruchowej oraz przygotowanie uczniów do odpowiedzialnych zachowań prozdrowotnych i udzielania pierwszej pomocy. </w:t>
      </w:r>
    </w:p>
    <w:p w14:paraId="06716107" w14:textId="77777777" w:rsidR="00C2013E" w:rsidRPr="00AE1673" w:rsidRDefault="00C2013E" w:rsidP="00A076AF">
      <w:pPr>
        <w:pStyle w:val="Normalny1"/>
        <w:numPr>
          <w:ilvl w:val="0"/>
          <w:numId w:val="2"/>
        </w:numPr>
        <w:tabs>
          <w:tab w:val="clear" w:pos="72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 xml:space="preserve">Promowanie higieny cyfrowej i aktywności off-line. Rozwijanie umiejętności bezpiecznego poruszania się w sieci i krytycznego myślenia, w tym odpowiedzialnego korzystania ze sztucznej inteligencji, a także korzystania z funkcjonalności i zasobów Zintegrowanej Platformy Edukacyjnej. </w:t>
      </w:r>
    </w:p>
    <w:p w14:paraId="46A3F514" w14:textId="2AC86DB0" w:rsidR="00C2013E" w:rsidRPr="00AE1673" w:rsidRDefault="00C2013E" w:rsidP="00A076AF">
      <w:pPr>
        <w:pStyle w:val="Normalny1"/>
        <w:numPr>
          <w:ilvl w:val="0"/>
          <w:numId w:val="2"/>
        </w:numPr>
        <w:tabs>
          <w:tab w:val="clear" w:pos="72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 xml:space="preserve">Rozpoznawanie potrzeb dzieci i młodzieży z wykorzystaniem oceny funkcjonowania w środowisku przedszkolnym i szkolnym. Wspieranie przedszkoli i szkół w zakresie współpracy z rodzicami w procesie edukacji, pomocy psychologiczno </w:t>
      </w:r>
      <w:r w:rsidR="008B5B34" w:rsidRPr="00AE1673">
        <w:rPr>
          <w:rFonts w:ascii="Times New Roman" w:hAnsi="Times New Roman" w:cs="Times New Roman"/>
          <w:sz w:val="22"/>
          <w:szCs w:val="22"/>
        </w:rPr>
        <w:t>–</w:t>
      </w:r>
      <w:r w:rsidRPr="00AE1673">
        <w:rPr>
          <w:rFonts w:ascii="Times New Roman" w:hAnsi="Times New Roman" w:cs="Times New Roman"/>
          <w:sz w:val="22"/>
          <w:szCs w:val="22"/>
        </w:rPr>
        <w:t xml:space="preserve"> pedagogicznej</w:t>
      </w:r>
      <w:r w:rsidR="00B04A34">
        <w:rPr>
          <w:rFonts w:ascii="Times New Roman" w:hAnsi="Times New Roman" w:cs="Times New Roman"/>
          <w:sz w:val="22"/>
          <w:szCs w:val="22"/>
        </w:rPr>
        <w:t xml:space="preserve"> </w:t>
      </w:r>
      <w:r w:rsidRPr="00AE1673">
        <w:rPr>
          <w:rFonts w:ascii="Times New Roman" w:hAnsi="Times New Roman" w:cs="Times New Roman"/>
          <w:sz w:val="22"/>
          <w:szCs w:val="22"/>
        </w:rPr>
        <w:t xml:space="preserve">i wychowania w celu zapewnienia spójności i skuteczności wsparcia udzielanego każdemu dziecku. </w:t>
      </w:r>
    </w:p>
    <w:p w14:paraId="1AFDC833" w14:textId="77777777" w:rsidR="00C2013E" w:rsidRPr="00AE1673" w:rsidRDefault="00C2013E" w:rsidP="00A076AF">
      <w:pPr>
        <w:pStyle w:val="Normalny1"/>
        <w:numPr>
          <w:ilvl w:val="0"/>
          <w:numId w:val="2"/>
        </w:numPr>
        <w:tabs>
          <w:tab w:val="clear" w:pos="72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 xml:space="preserve">Profilaktyka uzależnień behawioralnych i przeciwdziałanie przemocy rówieśniczej. Wspieranie zdrowia psychicznego dzieci i młodzieży oraz udzielanie pomocy w kryzysach psychicznych. </w:t>
      </w:r>
    </w:p>
    <w:p w14:paraId="14F60E64" w14:textId="3A6ED90C" w:rsidR="00C2013E" w:rsidRPr="00AE1673" w:rsidRDefault="00C2013E" w:rsidP="00A076AF">
      <w:pPr>
        <w:pStyle w:val="Normalny1"/>
        <w:numPr>
          <w:ilvl w:val="0"/>
          <w:numId w:val="2"/>
        </w:numPr>
        <w:tabs>
          <w:tab w:val="clear" w:pos="72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Wspieranie podejmowania świadomych decyzji edukacyjno-zawodowych, ze szczególnym uwzględnieniem doradztwa zawodowego</w:t>
      </w:r>
      <w:r w:rsidR="008B5B34" w:rsidRPr="00AE1673">
        <w:rPr>
          <w:rFonts w:ascii="Times New Roman" w:hAnsi="Times New Roman" w:cs="Times New Roman"/>
          <w:sz w:val="22"/>
          <w:szCs w:val="22"/>
        </w:rPr>
        <w:t xml:space="preserve">  </w:t>
      </w:r>
      <w:r w:rsidRPr="00AE1673">
        <w:rPr>
          <w:rFonts w:ascii="Times New Roman" w:hAnsi="Times New Roman" w:cs="Times New Roman"/>
          <w:sz w:val="22"/>
          <w:szCs w:val="22"/>
        </w:rPr>
        <w:t xml:space="preserve">i promocji kształcenia zawodowego. Upowszechnienie nowej oferty kształcenia zawodowego wypracowanej z branżami. </w:t>
      </w:r>
    </w:p>
    <w:p w14:paraId="2389B5AB" w14:textId="2587FDE9" w:rsidR="00C2013E" w:rsidRPr="00AE1673" w:rsidRDefault="00C2013E" w:rsidP="00AE1673">
      <w:pPr>
        <w:pStyle w:val="Normalny1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14:paraId="750B2A8C" w14:textId="77777777" w:rsidR="00C2013E" w:rsidRPr="00AE1673" w:rsidRDefault="00C2013E" w:rsidP="00AE1673">
      <w:pPr>
        <w:pStyle w:val="Normalny1"/>
        <w:numPr>
          <w:ilvl w:val="0"/>
          <w:numId w:val="1"/>
        </w:num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E1673">
        <w:rPr>
          <w:rFonts w:ascii="Times New Roman" w:hAnsi="Times New Roman" w:cs="Times New Roman"/>
          <w:b/>
          <w:bCs/>
          <w:sz w:val="22"/>
          <w:szCs w:val="22"/>
        </w:rPr>
        <w:t xml:space="preserve">WYNIKAJĄCE Z WNIOSKÓW Z NADZORU SPRAWOWANEGO PRZEZ DYREKTORA PRZEDSZKOLA: </w:t>
      </w:r>
    </w:p>
    <w:p w14:paraId="486C3D5C" w14:textId="77777777" w:rsidR="00C2013E" w:rsidRPr="00AE1673" w:rsidRDefault="00C2013E" w:rsidP="00AE1673">
      <w:pPr>
        <w:pStyle w:val="Normalny1"/>
        <w:numPr>
          <w:ilvl w:val="0"/>
          <w:numId w:val="3"/>
        </w:numPr>
        <w:tabs>
          <w:tab w:val="clear" w:pos="720"/>
        </w:tabs>
        <w:spacing w:before="0" w:beforeAutospacing="0"/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Kontyn</w:t>
      </w:r>
      <w:r w:rsidR="00A80577" w:rsidRPr="00AE1673">
        <w:rPr>
          <w:rFonts w:ascii="Times New Roman" w:hAnsi="Times New Roman" w:cs="Times New Roman"/>
          <w:sz w:val="22"/>
          <w:szCs w:val="22"/>
        </w:rPr>
        <w:t>uo</w:t>
      </w:r>
      <w:r w:rsidRPr="00AE1673">
        <w:rPr>
          <w:rFonts w:ascii="Times New Roman" w:hAnsi="Times New Roman" w:cs="Times New Roman"/>
          <w:sz w:val="22"/>
          <w:szCs w:val="22"/>
        </w:rPr>
        <w:t>wanie zajęć przygotowujących dzieci sześcioletnie do podjęcia zadań szkolnych, zwracając uwagę na rozwijanie kluczowych umiejętności, jakie mają zdobyć dzieci na zakończenie edukacji przedszkolnej, rozumiane jako złożony proces umysłowy, czytanie-rozumienie sensów oraz znaczeń symbolicznych wypowiedzi, umiejętność komunikowania się w języku ojczystym i języku obcym nowożytnym, przed wsz</w:t>
      </w:r>
      <w:r w:rsidR="00A80577" w:rsidRPr="00AE1673">
        <w:rPr>
          <w:rFonts w:ascii="Times New Roman" w:hAnsi="Times New Roman" w:cs="Times New Roman"/>
          <w:sz w:val="22"/>
          <w:szCs w:val="22"/>
        </w:rPr>
        <w:t>ystkim w mowie, kreatywne rozwią</w:t>
      </w:r>
      <w:r w:rsidRPr="00AE1673">
        <w:rPr>
          <w:rFonts w:ascii="Times New Roman" w:hAnsi="Times New Roman" w:cs="Times New Roman"/>
          <w:sz w:val="22"/>
          <w:szCs w:val="22"/>
        </w:rPr>
        <w:t>zywanie problemów.</w:t>
      </w:r>
    </w:p>
    <w:p w14:paraId="7B7AE00A" w14:textId="77777777" w:rsidR="00C2013E" w:rsidRPr="00AE1673" w:rsidRDefault="00C2013E" w:rsidP="00A076AF">
      <w:pPr>
        <w:pStyle w:val="Normalny1"/>
        <w:numPr>
          <w:ilvl w:val="0"/>
          <w:numId w:val="3"/>
        </w:numPr>
        <w:tabs>
          <w:tab w:val="clear" w:pos="72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Kształtowanie zasad właściwego zachowania w grupie, współpracy w zespole, stosowania się do norm i zasad przyjętych w społeczności przedszkolnej.</w:t>
      </w:r>
    </w:p>
    <w:p w14:paraId="33F1D5DF" w14:textId="77777777" w:rsidR="00C2013E" w:rsidRPr="00AE1673" w:rsidRDefault="00C2013E" w:rsidP="00A076AF">
      <w:pPr>
        <w:pStyle w:val="Normalny1"/>
        <w:numPr>
          <w:ilvl w:val="0"/>
          <w:numId w:val="3"/>
        </w:numPr>
        <w:tabs>
          <w:tab w:val="clear" w:pos="72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Zwiększanie poziomu wiedzy rodziców o problemach bezpieczeństwa dzieci, zdrowia, żywienia, istotności prowadzenia rozmów z dziećmi, poświęcenia im uwagi. Wspierania i pomocy w trudnych sytuacjach.</w:t>
      </w:r>
    </w:p>
    <w:p w14:paraId="5FA697C3" w14:textId="77777777" w:rsidR="00C2013E" w:rsidRPr="00AE1673" w:rsidRDefault="00C2013E" w:rsidP="00A076AF">
      <w:pPr>
        <w:pStyle w:val="Normalny1"/>
        <w:numPr>
          <w:ilvl w:val="0"/>
          <w:numId w:val="3"/>
        </w:numPr>
        <w:tabs>
          <w:tab w:val="clear" w:pos="72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Kontynuowanie współpracy z rodzicami w celu zapewnienia spójnych oddziaływań wychowawczych i edukacyjnych oraz wsparcia we wdrażaniu zmian wynikających z Reformy Kompas Jutra.</w:t>
      </w:r>
    </w:p>
    <w:p w14:paraId="1519062F" w14:textId="77777777" w:rsidR="00C2013E" w:rsidRPr="00AE1673" w:rsidRDefault="00C2013E" w:rsidP="00A076AF">
      <w:pPr>
        <w:pStyle w:val="Normalny1"/>
        <w:numPr>
          <w:ilvl w:val="0"/>
          <w:numId w:val="3"/>
        </w:numPr>
        <w:tabs>
          <w:tab w:val="clear" w:pos="72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Kontynuowanie działań związane z budowaniem pozytywnego klimatu przedszkola.</w:t>
      </w:r>
    </w:p>
    <w:p w14:paraId="0C8CBBCD" w14:textId="248E6710" w:rsidR="008B5B34" w:rsidRPr="00AE1673" w:rsidRDefault="00C2013E" w:rsidP="00A076AF">
      <w:pPr>
        <w:pStyle w:val="Normalny1"/>
        <w:numPr>
          <w:ilvl w:val="0"/>
          <w:numId w:val="3"/>
        </w:numPr>
        <w:tabs>
          <w:tab w:val="clear" w:pos="72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E1673">
        <w:rPr>
          <w:rFonts w:ascii="Times New Roman" w:hAnsi="Times New Roman" w:cs="Times New Roman"/>
          <w:sz w:val="22"/>
          <w:szCs w:val="22"/>
        </w:rPr>
        <w:t>Stwarzanie dzieciom okazji do aktywności badawczej, eksperymentowania i samodzielnego poszukiwania rozwiązań.</w:t>
      </w:r>
    </w:p>
    <w:p w14:paraId="14033727" w14:textId="0614A1F7" w:rsidR="00C2013E" w:rsidRPr="00A80577" w:rsidRDefault="00C2013E" w:rsidP="00C2013E">
      <w:pPr>
        <w:pStyle w:val="Normalny1"/>
        <w:outlineLvl w:val="0"/>
        <w:rPr>
          <w:rFonts w:ascii="Times New Roman" w:hAnsi="Times New Roman" w:cs="Times New Roman"/>
          <w:b/>
          <w:bCs/>
        </w:rPr>
      </w:pPr>
      <w:r w:rsidRPr="00A80577">
        <w:rPr>
          <w:rFonts w:ascii="Times New Roman" w:hAnsi="Times New Roman" w:cs="Times New Roman"/>
          <w:b/>
          <w:bCs/>
        </w:rPr>
        <w:lastRenderedPageBreak/>
        <w:t>I</w:t>
      </w:r>
      <w:r w:rsidR="004862B1">
        <w:rPr>
          <w:rFonts w:ascii="Times New Roman" w:hAnsi="Times New Roman" w:cs="Times New Roman"/>
          <w:b/>
          <w:bCs/>
        </w:rPr>
        <w:t>I</w:t>
      </w:r>
      <w:r w:rsidRPr="00A80577">
        <w:rPr>
          <w:rFonts w:ascii="Times New Roman" w:hAnsi="Times New Roman" w:cs="Times New Roman"/>
          <w:b/>
          <w:bCs/>
        </w:rPr>
        <w:t>. OBSZARY DZIAŁALNOŚCI PRZEDSZKOLA WRAZ Z OKREŚLENIEM SPOSOBU REALIZACJI ZADAŃ</w:t>
      </w:r>
    </w:p>
    <w:p w14:paraId="5A6790D5" w14:textId="77777777" w:rsidR="00674AE1" w:rsidRDefault="00C2013E" w:rsidP="00674AE1">
      <w:pPr>
        <w:pStyle w:val="Normalny1"/>
        <w:spacing w:before="0" w:beforeAutospacing="0" w:after="0" w:afterAutospacing="0"/>
        <w:rPr>
          <w:rFonts w:ascii="Times New Roman" w:hAnsi="Times New Roman" w:cs="Times New Roman"/>
          <w:b/>
          <w:bCs/>
        </w:rPr>
      </w:pPr>
      <w:r w:rsidRPr="00A80577">
        <w:rPr>
          <w:rFonts w:ascii="Times New Roman" w:hAnsi="Times New Roman" w:cs="Times New Roman"/>
          <w:b/>
          <w:bCs/>
        </w:rPr>
        <w:t xml:space="preserve">1) REALIZACJA PRZYJĘTYCH PROGRAMÓW WYCHOWANIA PRZEDSZKOLNEGO, ZADAŃ PRZEDSZKOLA  </w:t>
      </w:r>
    </w:p>
    <w:p w14:paraId="0308568F" w14:textId="05F68BCE" w:rsidR="00C2013E" w:rsidRDefault="00C2013E" w:rsidP="008B5B34">
      <w:pPr>
        <w:pStyle w:val="Normalny1"/>
        <w:spacing w:before="0" w:beforeAutospacing="0" w:after="0" w:afterAutospacing="0"/>
        <w:rPr>
          <w:rFonts w:ascii="Times New Roman" w:hAnsi="Times New Roman" w:cs="Times New Roman"/>
          <w:b/>
          <w:bCs/>
        </w:rPr>
      </w:pPr>
      <w:r w:rsidRPr="00A80577">
        <w:rPr>
          <w:rFonts w:ascii="Times New Roman" w:hAnsi="Times New Roman" w:cs="Times New Roman"/>
          <w:b/>
          <w:bCs/>
        </w:rPr>
        <w:t>ORAZ ZALECANYCH WARUNKÓW WSKAZANYCH  W PODSTAWIE PROGRAMOWEJ WYCHOWANIA PRZEDSZKOLNEGO</w:t>
      </w:r>
    </w:p>
    <w:p w14:paraId="33D269E8" w14:textId="77777777" w:rsidR="007A5E4B" w:rsidRPr="008B5B34" w:rsidRDefault="007A5E4B" w:rsidP="008B5B34">
      <w:pPr>
        <w:pStyle w:val="Normalny1"/>
        <w:spacing w:before="0" w:beforeAutospacing="0" w:after="0" w:afterAutospacing="0"/>
        <w:rPr>
          <w:rFonts w:ascii="Times New Roman" w:hAnsi="Times New Roman" w:cs="Times New Roman"/>
        </w:rPr>
      </w:pPr>
    </w:p>
    <w:tbl>
      <w:tblPr>
        <w:tblStyle w:val="TableNormal"/>
        <w:tblW w:w="15309" w:type="dxa"/>
        <w:tblInd w:w="-5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8505"/>
        <w:gridCol w:w="2694"/>
        <w:gridCol w:w="3543"/>
      </w:tblGrid>
      <w:tr w:rsidR="00C2013E" w:rsidRPr="00A80577" w14:paraId="3A980897" w14:textId="77777777" w:rsidTr="008B5B34">
        <w:tc>
          <w:tcPr>
            <w:tcW w:w="1530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ED6065" w14:textId="77777777" w:rsidR="00C2013E" w:rsidRPr="00A80577" w:rsidRDefault="00C2013E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PROGRAMY WYCHOWANIA PRZEDSZKOLNEGO</w:t>
            </w:r>
          </w:p>
        </w:tc>
      </w:tr>
      <w:tr w:rsidR="00C2013E" w:rsidRPr="00A80577" w14:paraId="52FCED06" w14:textId="77777777" w:rsidTr="008B5B34">
        <w:tc>
          <w:tcPr>
            <w:tcW w:w="9072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14:paraId="758E6A09" w14:textId="77777777" w:rsidR="00C2013E" w:rsidRPr="00A80577" w:rsidRDefault="00C2013E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Zadania do realizacji</w:t>
            </w:r>
          </w:p>
        </w:tc>
        <w:tc>
          <w:tcPr>
            <w:tcW w:w="269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14:paraId="7386CBA9" w14:textId="77777777" w:rsidR="00C2013E" w:rsidRPr="00A80577" w:rsidRDefault="00C2013E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Terminy</w:t>
            </w:r>
          </w:p>
        </w:tc>
        <w:tc>
          <w:tcPr>
            <w:tcW w:w="35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3FFDEB" w14:textId="77777777" w:rsidR="00C2013E" w:rsidRPr="00A80577" w:rsidRDefault="00C2013E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Osoby odpowiedzialne</w:t>
            </w:r>
          </w:p>
        </w:tc>
      </w:tr>
      <w:tr w:rsidR="00C2013E" w:rsidRPr="00A80577" w14:paraId="592C93D6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4C1DD20D" w14:textId="77777777" w:rsidR="00C2013E" w:rsidRPr="00A80577" w:rsidRDefault="00C2013E" w:rsidP="008B5B34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505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</w:tcPr>
          <w:p w14:paraId="0CB43DD8" w14:textId="6F0459A4" w:rsidR="00C2013E" w:rsidRPr="008B5B34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 xml:space="preserve">Przedstawienie przez nauczycieli programów wychowania przedszkolnego wybranych do realizacji </w:t>
            </w:r>
            <w:r w:rsidR="008B5B34">
              <w:rPr>
                <w:rFonts w:ascii="Times New Roman" w:hAnsi="Times New Roman" w:cs="Times New Roman"/>
              </w:rPr>
              <w:t xml:space="preserve">                      </w:t>
            </w:r>
            <w:r w:rsidRPr="00A80577">
              <w:rPr>
                <w:rFonts w:ascii="Times New Roman" w:hAnsi="Times New Roman" w:cs="Times New Roman"/>
              </w:rPr>
              <w:t>w bieżącym roku szkolnym, zgodnych z podstawą programową i dopuszczenie ich przez dyrektora do użytku w  przedszkolu po zasięgnięciu opinii rady pedagogicznej</w:t>
            </w:r>
            <w:r w:rsidR="00050FC6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79B54176" w14:textId="77777777" w:rsidR="00C2013E" w:rsidRPr="008B5B34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8B5B34">
              <w:rPr>
                <w:rFonts w:ascii="Times New Roman" w:hAnsi="Times New Roman" w:cs="Times New Roman"/>
              </w:rPr>
              <w:t>Do końca roku szkolnego 2025/2026</w:t>
            </w:r>
          </w:p>
        </w:tc>
        <w:tc>
          <w:tcPr>
            <w:tcW w:w="35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9D3C56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Nauczycielki wszystkich grup</w:t>
            </w:r>
          </w:p>
          <w:p w14:paraId="60207B71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Dyrektor przedszkola</w:t>
            </w:r>
          </w:p>
        </w:tc>
      </w:tr>
      <w:tr w:rsidR="00C2013E" w:rsidRPr="00A80577" w14:paraId="51CF1D25" w14:textId="77777777" w:rsidTr="008B5B3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1E306744" w14:textId="77777777" w:rsidR="00C2013E" w:rsidRPr="00A80577" w:rsidRDefault="00C2013E" w:rsidP="008B5B34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41F64C1B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Realizacja zadań przedszkola wskazanych w podstawie programowej wychowania przedszkolnego</w:t>
            </w:r>
            <w:r w:rsidR="00050FC6" w:rsidRPr="00A80577">
              <w:rPr>
                <w:rFonts w:ascii="Times New Roman" w:hAnsi="Times New Roman" w:cs="Times New Roman"/>
              </w:rPr>
              <w:t>.</w:t>
            </w:r>
          </w:p>
          <w:p w14:paraId="20D28EB0" w14:textId="77777777" w:rsidR="007419D6" w:rsidRDefault="00C2013E" w:rsidP="007419D6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 xml:space="preserve">Wskazanie reprezentatywnych sposobów wykonania zadań przedszkola przez nauczycieli </w:t>
            </w:r>
          </w:p>
          <w:p w14:paraId="16E5828B" w14:textId="77777777" w:rsidR="00C2013E" w:rsidRDefault="00C2013E" w:rsidP="007419D6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sprawozdaniu z pracy dydaktyczno-wychowawczej</w:t>
            </w:r>
            <w:r w:rsidR="00050FC6" w:rsidRPr="00A80577">
              <w:rPr>
                <w:rFonts w:ascii="Times New Roman" w:hAnsi="Times New Roman" w:cs="Times New Roman"/>
              </w:rPr>
              <w:t>.</w:t>
            </w:r>
          </w:p>
          <w:p w14:paraId="48B8B879" w14:textId="77777777" w:rsidR="0021751D" w:rsidRPr="00A80577" w:rsidRDefault="0021751D" w:rsidP="007419D6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14:paraId="7189DF2F" w14:textId="77777777" w:rsidR="00C2013E" w:rsidRPr="007419D6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Cały rok szkolny</w:t>
            </w:r>
          </w:p>
          <w:p w14:paraId="5143F71F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Narada podsumowująca rok szkolny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6C5394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Nauczycielki wszystkich grup</w:t>
            </w:r>
          </w:p>
        </w:tc>
      </w:tr>
      <w:tr w:rsidR="00C2013E" w:rsidRPr="00A80577" w14:paraId="21D9EB28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119E001E" w14:textId="77777777" w:rsidR="00C2013E" w:rsidRPr="00A80577" w:rsidRDefault="00C2013E" w:rsidP="008B5B34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505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3086D0DC" w14:textId="77777777" w:rsidR="00C2013E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Codzienne uwzględnianie w pracy warunków i sposobów realizacji wskazanych  w podstawie programowej dotyczących m.in. aranżacji sali, codziennego organizowania zajęć na świeżym powietrzu, organizacji zabaw, nauki i wypoczynku w przedszkolu opartych na rytmie dnia.</w:t>
            </w:r>
          </w:p>
          <w:p w14:paraId="7577330C" w14:textId="77777777" w:rsidR="0021751D" w:rsidRPr="00A80577" w:rsidRDefault="0021751D">
            <w:pPr>
              <w:pStyle w:val="Normalny1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78EE3D61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Cały rok szkolny</w:t>
            </w:r>
          </w:p>
        </w:tc>
        <w:tc>
          <w:tcPr>
            <w:tcW w:w="35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B5B356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Nauczycielki wszystkich grup</w:t>
            </w:r>
          </w:p>
          <w:p w14:paraId="63ADE93E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</w:p>
        </w:tc>
      </w:tr>
      <w:tr w:rsidR="00C2013E" w:rsidRPr="00A80577" w14:paraId="2A398AE9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401F2C22" w14:textId="77777777" w:rsidR="00C2013E" w:rsidRPr="00A80577" w:rsidRDefault="00C2013E" w:rsidP="008B5B34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505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5B869B2B" w14:textId="77777777" w:rsidR="00C2013E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Planowanie pracy tj. opracowywanie przez nauczycieli miesięcznych planów pracy. Monitorowanie realizacji podstawy programowej poprzez zamieszczanie w planach odnośników do podstawy i bieżącą weryfikację ich realizacji/nanoszenie uwag w planie</w:t>
            </w:r>
            <w:r w:rsidR="00050FC6" w:rsidRPr="00A80577">
              <w:rPr>
                <w:rFonts w:ascii="Times New Roman" w:hAnsi="Times New Roman" w:cs="Times New Roman"/>
              </w:rPr>
              <w:t>.</w:t>
            </w:r>
          </w:p>
          <w:p w14:paraId="06ECDC96" w14:textId="77777777" w:rsidR="0021751D" w:rsidRPr="00A80577" w:rsidRDefault="0021751D">
            <w:pPr>
              <w:pStyle w:val="Normalny1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47D71DDD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Do 27-go dnia każdego miesiąca poprzedzającego realizację planu</w:t>
            </w:r>
          </w:p>
        </w:tc>
        <w:tc>
          <w:tcPr>
            <w:tcW w:w="35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A18A0B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 Wychowawczynie grup</w:t>
            </w:r>
          </w:p>
        </w:tc>
      </w:tr>
    </w:tbl>
    <w:p w14:paraId="5C1E0207" w14:textId="77777777" w:rsidR="0021751D" w:rsidRDefault="0021751D" w:rsidP="00674AE1">
      <w:pPr>
        <w:pStyle w:val="Normalny1"/>
        <w:spacing w:before="0" w:beforeAutospacing="0" w:after="0" w:afterAutospacing="0"/>
        <w:rPr>
          <w:rFonts w:ascii="Times New Roman" w:hAnsi="Times New Roman" w:cs="Times New Roman"/>
          <w:b/>
          <w:bCs/>
        </w:rPr>
      </w:pPr>
    </w:p>
    <w:p w14:paraId="15A2EEAF" w14:textId="77777777" w:rsidR="000F5199" w:rsidRDefault="000F5199" w:rsidP="00674AE1">
      <w:pPr>
        <w:pStyle w:val="Normalny1"/>
        <w:spacing w:before="0" w:beforeAutospacing="0" w:after="0" w:afterAutospacing="0"/>
        <w:rPr>
          <w:rFonts w:ascii="Times New Roman" w:hAnsi="Times New Roman" w:cs="Times New Roman"/>
          <w:b/>
          <w:bCs/>
        </w:rPr>
      </w:pPr>
    </w:p>
    <w:p w14:paraId="18121AC0" w14:textId="77777777" w:rsidR="000F5199" w:rsidRDefault="000F5199" w:rsidP="00674AE1">
      <w:pPr>
        <w:pStyle w:val="Normalny1"/>
        <w:spacing w:before="0" w:beforeAutospacing="0" w:after="0" w:afterAutospacing="0"/>
        <w:rPr>
          <w:rFonts w:ascii="Times New Roman" w:hAnsi="Times New Roman" w:cs="Times New Roman"/>
          <w:b/>
          <w:bCs/>
        </w:rPr>
      </w:pPr>
    </w:p>
    <w:p w14:paraId="5F45B1B3" w14:textId="77777777" w:rsidR="007A5E4B" w:rsidRDefault="007A5E4B" w:rsidP="00674AE1">
      <w:pPr>
        <w:pStyle w:val="Normalny1"/>
        <w:spacing w:before="0" w:beforeAutospacing="0" w:after="0" w:afterAutospacing="0"/>
        <w:rPr>
          <w:rFonts w:ascii="Times New Roman" w:hAnsi="Times New Roman" w:cs="Times New Roman"/>
          <w:b/>
          <w:bCs/>
        </w:rPr>
      </w:pPr>
    </w:p>
    <w:p w14:paraId="2DC39CF7" w14:textId="77777777" w:rsidR="007A5E4B" w:rsidRDefault="007A5E4B" w:rsidP="00674AE1">
      <w:pPr>
        <w:pStyle w:val="Normalny1"/>
        <w:spacing w:before="0" w:beforeAutospacing="0" w:after="0" w:afterAutospacing="0"/>
        <w:rPr>
          <w:rFonts w:ascii="Times New Roman" w:hAnsi="Times New Roman" w:cs="Times New Roman"/>
          <w:b/>
          <w:bCs/>
        </w:rPr>
      </w:pPr>
    </w:p>
    <w:p w14:paraId="7ABCDCDA" w14:textId="290629E8" w:rsidR="007A5E4B" w:rsidRDefault="007A5E4B" w:rsidP="00674AE1">
      <w:pPr>
        <w:pStyle w:val="Normalny1"/>
        <w:spacing w:before="0" w:beforeAutospacing="0" w:after="0" w:afterAutospacing="0"/>
        <w:rPr>
          <w:rFonts w:ascii="Times New Roman" w:hAnsi="Times New Roman" w:cs="Times New Roman"/>
          <w:b/>
          <w:bCs/>
        </w:rPr>
      </w:pPr>
    </w:p>
    <w:p w14:paraId="6C826D34" w14:textId="77777777" w:rsidR="00B7193F" w:rsidRDefault="00B7193F" w:rsidP="00674AE1">
      <w:pPr>
        <w:pStyle w:val="Normalny1"/>
        <w:spacing w:before="0" w:beforeAutospacing="0" w:after="0" w:afterAutospacing="0"/>
        <w:rPr>
          <w:rFonts w:ascii="Times New Roman" w:hAnsi="Times New Roman" w:cs="Times New Roman"/>
          <w:b/>
          <w:bCs/>
        </w:rPr>
      </w:pPr>
    </w:p>
    <w:p w14:paraId="12FFF95F" w14:textId="7DCDD2D4" w:rsidR="00674AE1" w:rsidRDefault="00C2013E" w:rsidP="00674AE1">
      <w:pPr>
        <w:pStyle w:val="Normalny1"/>
        <w:spacing w:before="0" w:beforeAutospacing="0" w:after="0" w:afterAutospacing="0"/>
        <w:rPr>
          <w:rFonts w:ascii="Times New Roman" w:hAnsi="Times New Roman" w:cs="Times New Roman"/>
          <w:b/>
          <w:bCs/>
        </w:rPr>
      </w:pPr>
      <w:r w:rsidRPr="00A80577">
        <w:rPr>
          <w:rFonts w:ascii="Times New Roman" w:hAnsi="Times New Roman" w:cs="Times New Roman"/>
          <w:b/>
          <w:bCs/>
        </w:rPr>
        <w:lastRenderedPageBreak/>
        <w:t>2)</w:t>
      </w:r>
      <w:r w:rsidR="00674AE1">
        <w:rPr>
          <w:rFonts w:ascii="Times New Roman" w:hAnsi="Times New Roman" w:cs="Times New Roman"/>
          <w:b/>
          <w:bCs/>
        </w:rPr>
        <w:t xml:space="preserve"> </w:t>
      </w:r>
      <w:r w:rsidRPr="00A80577">
        <w:rPr>
          <w:rFonts w:ascii="Times New Roman" w:hAnsi="Times New Roman" w:cs="Times New Roman"/>
          <w:b/>
          <w:bCs/>
        </w:rPr>
        <w:t xml:space="preserve">REALIZACJA KIERUNKÓW POLITYKI OŚWIATOWEJ PAŃSTWA NA ROK SZKOLNY 2026/2027  </w:t>
      </w:r>
    </w:p>
    <w:p w14:paraId="010E60A5" w14:textId="77777777" w:rsidR="00C2013E" w:rsidRDefault="00C2013E" w:rsidP="00674AE1">
      <w:pPr>
        <w:pStyle w:val="Normalny1"/>
        <w:spacing w:before="0" w:beforeAutospacing="0" w:after="0" w:afterAutospacing="0"/>
        <w:rPr>
          <w:rFonts w:ascii="Times New Roman" w:hAnsi="Times New Roman" w:cs="Times New Roman"/>
          <w:b/>
          <w:bCs/>
        </w:rPr>
      </w:pPr>
      <w:r w:rsidRPr="00A80577">
        <w:rPr>
          <w:rFonts w:ascii="Times New Roman" w:hAnsi="Times New Roman" w:cs="Times New Roman"/>
          <w:b/>
          <w:bCs/>
        </w:rPr>
        <w:t>ORAZ WNIOSKÓW Z NADZORU PEDAGOGICZNEGO</w:t>
      </w:r>
    </w:p>
    <w:p w14:paraId="1F9E5716" w14:textId="77777777" w:rsidR="00674AE1" w:rsidRPr="00A80577" w:rsidRDefault="00674AE1" w:rsidP="00674AE1">
      <w:pPr>
        <w:pStyle w:val="Normalny1"/>
        <w:spacing w:before="0" w:beforeAutospacing="0" w:after="0" w:afterAutospacing="0"/>
        <w:rPr>
          <w:rFonts w:ascii="Times New Roman" w:hAnsi="Times New Roman" w:cs="Times New Roman"/>
          <w:b/>
          <w:bCs/>
        </w:rPr>
      </w:pPr>
    </w:p>
    <w:tbl>
      <w:tblPr>
        <w:tblStyle w:val="Tabela-Siatka1"/>
        <w:tblW w:w="15309" w:type="dxa"/>
        <w:tblInd w:w="-5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8534"/>
        <w:gridCol w:w="2665"/>
        <w:gridCol w:w="3543"/>
      </w:tblGrid>
      <w:tr w:rsidR="00C2013E" w:rsidRPr="00A80577" w14:paraId="02DC94FD" w14:textId="77777777" w:rsidTr="008B5B34">
        <w:tc>
          <w:tcPr>
            <w:tcW w:w="1530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7FA2DD" w14:textId="5E8CF314" w:rsidR="00C2013E" w:rsidRPr="008B5B34" w:rsidRDefault="008B5B34" w:rsidP="008B5B34">
            <w:pPr>
              <w:pStyle w:val="Normalny1"/>
              <w:keepNext/>
              <w:keepLines/>
              <w:widowControl w:val="0"/>
              <w:spacing w:before="0" w:beforeAutospacing="0" w:after="0" w:afterAutospacing="0" w:line="240" w:lineRule="auto"/>
              <w:outlineLvl w:val="0"/>
              <w:rPr>
                <w:rFonts w:ascii="Times New Roman" w:eastAsia="DengXian Light" w:hAnsi="Times New Roman" w:cs="Times New Roman"/>
                <w:b/>
                <w:bCs/>
                <w:color w:val="2F5496"/>
                <w:sz w:val="24"/>
                <w:szCs w:val="24"/>
              </w:rPr>
            </w:pPr>
            <w:r w:rsidRPr="008B5B34">
              <w:rPr>
                <w:rFonts w:ascii="Times New Roman" w:eastAsia="DengXian Light" w:hAnsi="Times New Roman" w:cs="Times New Roman"/>
                <w:b/>
                <w:bCs/>
                <w:color w:val="2F5496"/>
              </w:rPr>
              <w:t>WDRAŻAMY PODSTAWĘ – REFORMA26 W NASZYM PRZEDSZKOLU</w:t>
            </w:r>
          </w:p>
          <w:p w14:paraId="1F1EFCFF" w14:textId="6910ABAB" w:rsidR="00C2013E" w:rsidRPr="00A80577" w:rsidRDefault="00C2013E" w:rsidP="008B5B34">
            <w:pPr>
              <w:pStyle w:val="Normalny1"/>
              <w:spacing w:line="240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  <w:i/>
                <w:iCs/>
                <w:color w:val="555555"/>
              </w:rPr>
              <w:t xml:space="preserve">Kotwice w podstawie programowej: </w:t>
            </w:r>
            <w:r w:rsidRPr="00A80577">
              <w:rPr>
                <w:rFonts w:ascii="Times New Roman" w:hAnsi="Times New Roman" w:cs="Times New Roman"/>
              </w:rPr>
              <w:t>strefy w salach, rytm dnia, zajęcia na powietrzu, informacja zwrotna, sprawczość dzieci</w:t>
            </w:r>
            <w:r w:rsidR="00D13CFE">
              <w:rPr>
                <w:rFonts w:ascii="Times New Roman" w:hAnsi="Times New Roman" w:cs="Times New Roman"/>
              </w:rPr>
              <w:t xml:space="preserve"> (</w:t>
            </w:r>
            <w:r w:rsidR="00D13CFE" w:rsidRPr="00A80577">
              <w:rPr>
                <w:rFonts w:ascii="Times New Roman" w:hAnsi="Times New Roman" w:cs="Times New Roman"/>
                <w:b/>
                <w:bCs/>
              </w:rPr>
              <w:t xml:space="preserve">Kierunek: </w:t>
            </w:r>
            <w:r w:rsidR="00D13CFE" w:rsidRPr="00A80577">
              <w:rPr>
                <w:rFonts w:ascii="Times New Roman" w:hAnsi="Times New Roman" w:cs="Times New Roman"/>
              </w:rPr>
              <w:t>1</w:t>
            </w:r>
            <w:r w:rsidR="00D13CFE">
              <w:rPr>
                <w:rFonts w:ascii="Times New Roman" w:hAnsi="Times New Roman" w:cs="Times New Roman"/>
              </w:rPr>
              <w:t>)</w:t>
            </w:r>
          </w:p>
        </w:tc>
      </w:tr>
      <w:tr w:rsidR="00C2013E" w:rsidRPr="00A80577" w14:paraId="19BF0743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34C52EC" w14:textId="77777777" w:rsidR="00C2013E" w:rsidRPr="00A80577" w:rsidRDefault="00C2013E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5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31D53B8" w14:textId="77777777" w:rsidR="00C2013E" w:rsidRDefault="00C2013E" w:rsidP="00C2013E">
            <w:pPr>
              <w:rPr>
                <w:rStyle w:val="Pogrubienie"/>
              </w:rPr>
            </w:pPr>
            <w:r w:rsidRPr="00A80577">
              <w:t>Zorganizowanie przestrzeni edukacyjnej</w:t>
            </w:r>
            <w:r w:rsidR="00ED64E6" w:rsidRPr="00A80577">
              <w:t xml:space="preserve"> -</w:t>
            </w:r>
            <w:r w:rsidRPr="00A80577">
              <w:t xml:space="preserve"> sal przedszkolnych w celu umożliwienia dzieciom autonomicznego wyboru aktywności</w:t>
            </w:r>
            <w:r w:rsidR="00ED64E6" w:rsidRPr="00A80577">
              <w:t xml:space="preserve"> (organizacja stref w salach, strefy powinny być wielofunkcyjne, elastyczne i nastawione na </w:t>
            </w:r>
            <w:r w:rsidR="00ED64E6" w:rsidRPr="00A80577">
              <w:rPr>
                <w:rStyle w:val="Pogrubienie"/>
                <w:b w:val="0"/>
                <w:bCs w:val="0"/>
              </w:rPr>
              <w:t>działanie, odkrywanie oraz budowanie sprawczości</w:t>
            </w:r>
            <w:r w:rsidR="008B5B34">
              <w:rPr>
                <w:rStyle w:val="Pogrubienie"/>
                <w:b w:val="0"/>
                <w:bCs w:val="0"/>
              </w:rPr>
              <w:t>)</w:t>
            </w:r>
          </w:p>
          <w:p w14:paraId="02161D9A" w14:textId="7817616C" w:rsidR="008B5B34" w:rsidRPr="00A80577" w:rsidRDefault="008B5B34" w:rsidP="00C2013E"/>
        </w:tc>
        <w:tc>
          <w:tcPr>
            <w:tcW w:w="266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57A5CB6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 szkolnego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2437BB3" w14:textId="77777777" w:rsidR="00C2013E" w:rsidRPr="00A80577" w:rsidRDefault="00ED64E6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  <w:p w14:paraId="51ED5ABE" w14:textId="77777777" w:rsidR="00ED64E6" w:rsidRPr="00A80577" w:rsidRDefault="00ED64E6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Dyrektor</w:t>
            </w:r>
          </w:p>
        </w:tc>
      </w:tr>
      <w:tr w:rsidR="00C2013E" w:rsidRPr="00A80577" w14:paraId="72C41E9B" w14:textId="77777777" w:rsidTr="008B5B34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865FD1" w14:textId="77777777" w:rsidR="00C2013E" w:rsidRPr="00A80577" w:rsidRDefault="00C2013E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5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16C3E5" w14:textId="75C8B848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 xml:space="preserve">Zoptymalizowanie rytmu dnia w celu zachowania równowagi między aktywnościami kierowanymi </w:t>
            </w:r>
            <w:r w:rsidR="008B5B34">
              <w:rPr>
                <w:rFonts w:ascii="Times New Roman" w:hAnsi="Times New Roman" w:cs="Times New Roman"/>
              </w:rPr>
              <w:t xml:space="preserve">               </w:t>
            </w:r>
            <w:r w:rsidRPr="00A80577">
              <w:rPr>
                <w:rFonts w:ascii="Times New Roman" w:hAnsi="Times New Roman" w:cs="Times New Roman"/>
              </w:rPr>
              <w:t>a swobodną zabawą.</w:t>
            </w:r>
          </w:p>
        </w:tc>
        <w:tc>
          <w:tcPr>
            <w:tcW w:w="266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660267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 szkolnego</w:t>
            </w:r>
          </w:p>
        </w:tc>
        <w:tc>
          <w:tcPr>
            <w:tcW w:w="354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771DEF" w14:textId="77777777" w:rsidR="00C2013E" w:rsidRPr="00A80577" w:rsidRDefault="00ED64E6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C2013E" w:rsidRPr="00A80577" w14:paraId="07221FD1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D716C5" w14:textId="77777777" w:rsidR="00C2013E" w:rsidRPr="00A80577" w:rsidRDefault="00A439E5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5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BA018A" w14:textId="77777777" w:rsidR="00C2013E" w:rsidRDefault="00C2013E" w:rsidP="008B5B34">
            <w:pPr>
              <w:pStyle w:val="Akapitzlist1"/>
              <w:shd w:val="clear" w:color="auto" w:fill="FFFFFF"/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460F3B">
              <w:rPr>
                <w:rFonts w:ascii="Times New Roman" w:hAnsi="Times New Roman"/>
                <w:sz w:val="20"/>
                <w:szCs w:val="20"/>
              </w:rPr>
              <w:t>Zwiększenie częstotliwości i efektywności edukacyjnej zajęć realizowanych na świeży</w:t>
            </w:r>
            <w:r w:rsidR="00460F3B">
              <w:rPr>
                <w:rFonts w:ascii="Times New Roman" w:hAnsi="Times New Roman"/>
                <w:sz w:val="20"/>
                <w:szCs w:val="20"/>
              </w:rPr>
              <w:t xml:space="preserve">m powietrzu - </w:t>
            </w:r>
            <w:r w:rsidR="00460F3B">
              <w:rPr>
                <w:rFonts w:ascii="Times New Roman" w:eastAsia="Aptos" w:hAnsi="Times New Roman"/>
                <w:sz w:val="20"/>
                <w:szCs w:val="20"/>
              </w:rPr>
              <w:t>c</w:t>
            </w:r>
            <w:r w:rsidR="00460F3B" w:rsidRPr="00460F3B">
              <w:rPr>
                <w:rFonts w:ascii="Times New Roman" w:eastAsia="Aptos" w:hAnsi="Times New Roman"/>
                <w:sz w:val="20"/>
                <w:szCs w:val="20"/>
              </w:rPr>
              <w:t>odzienne zajęcia na świeżym powietrzu – spacery, terenowe zabawy edukacyjne, gry ruchowe niezależnie od pory roku i pogody (w miarę możliwości)</w:t>
            </w:r>
          </w:p>
          <w:p w14:paraId="4ABBE4D0" w14:textId="30529DDD" w:rsidR="008B5B34" w:rsidRPr="008B5B34" w:rsidRDefault="008B5B34" w:rsidP="008B5B34">
            <w:pPr>
              <w:pStyle w:val="Akapitzlist1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45E5B1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 szkolnego</w:t>
            </w:r>
          </w:p>
        </w:tc>
        <w:tc>
          <w:tcPr>
            <w:tcW w:w="35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8980E2" w14:textId="77777777" w:rsidR="00C2013E" w:rsidRPr="00A80577" w:rsidRDefault="00ED64E6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A439E5" w:rsidRPr="00A80577" w14:paraId="1BAC8C1B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2B53DE" w14:textId="77777777" w:rsidR="00A439E5" w:rsidRPr="00A80577" w:rsidRDefault="00A439E5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5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3D354D" w14:textId="77777777" w:rsidR="00A439E5" w:rsidRPr="007406DE" w:rsidRDefault="00A439E5" w:rsidP="00A439E5">
            <w:pPr>
              <w:pStyle w:val="Akapitzlist1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54222A">
              <w:rPr>
                <w:rFonts w:ascii="Times New Roman" w:eastAsia="Aptos" w:hAnsi="Times New Roman"/>
                <w:b/>
                <w:sz w:val="20"/>
              </w:rPr>
              <w:t>„Dzień pustej sali”</w:t>
            </w:r>
            <w:r w:rsidRPr="007406DE">
              <w:rPr>
                <w:rFonts w:ascii="Times New Roman" w:eastAsia="Aptos" w:hAnsi="Times New Roman"/>
                <w:sz w:val="20"/>
              </w:rPr>
              <w:t xml:space="preserve"> - przyroda jako przestrzeń do eksploracji i formułowania wniosków, zbieranie danych przyrodniczych (pogoda, dźwięki, kolory, kształty), doświadczenia przyrodnicze: z ziemią, wodą, światłem, cieniem.</w:t>
            </w:r>
          </w:p>
          <w:p w14:paraId="7732BA03" w14:textId="77777777" w:rsidR="00A439E5" w:rsidRPr="00460F3B" w:rsidRDefault="00A439E5" w:rsidP="00460F3B">
            <w:pPr>
              <w:pStyle w:val="Akapitzlist1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170CC8" w14:textId="77777777" w:rsidR="00A439E5" w:rsidRPr="00A80577" w:rsidRDefault="00A439E5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 szkolnego</w:t>
            </w:r>
          </w:p>
        </w:tc>
        <w:tc>
          <w:tcPr>
            <w:tcW w:w="35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525310" w14:textId="77777777" w:rsidR="00A439E5" w:rsidRDefault="00A439E5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Jadwiga Frąckiewicz </w:t>
            </w:r>
          </w:p>
          <w:p w14:paraId="544950C6" w14:textId="77777777" w:rsidR="00A439E5" w:rsidRPr="00A80577" w:rsidRDefault="00A439E5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Martyna Grygorowicz</w:t>
            </w:r>
          </w:p>
        </w:tc>
      </w:tr>
      <w:tr w:rsidR="00A439E5" w:rsidRPr="00A80577" w14:paraId="32B9897E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87A8EC" w14:textId="77777777" w:rsidR="00A439E5" w:rsidRPr="00A80577" w:rsidRDefault="00A439E5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5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6839A9" w14:textId="77777777" w:rsidR="00A439E5" w:rsidRPr="007406DE" w:rsidRDefault="00A439E5" w:rsidP="00A439E5">
            <w:pPr>
              <w:pStyle w:val="Akapitzlist1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A439E5">
              <w:rPr>
                <w:rFonts w:ascii="Times New Roman" w:eastAsia="Aptos" w:hAnsi="Times New Roman"/>
                <w:b/>
                <w:sz w:val="20"/>
              </w:rPr>
              <w:t>„Matematyczne spacery” –</w:t>
            </w:r>
            <w:r w:rsidRPr="007406DE">
              <w:rPr>
                <w:rFonts w:ascii="Times New Roman" w:eastAsia="Aptos" w:hAnsi="Times New Roman"/>
                <w:sz w:val="20"/>
              </w:rPr>
              <w:t xml:space="preserve"> liczymy, mierzymy, porównujemy. Liczenie drzew, kwiatów, schodów, ptaków na spacerze. Szacowanie długości ścieżki, mierzenie krokami, patykami, linijką.</w:t>
            </w:r>
          </w:p>
          <w:p w14:paraId="3978A64B" w14:textId="77777777" w:rsidR="00A439E5" w:rsidRPr="0054222A" w:rsidRDefault="00A439E5" w:rsidP="00A439E5">
            <w:pPr>
              <w:pStyle w:val="Akapitzlist1"/>
              <w:shd w:val="clear" w:color="auto" w:fill="FFFFFF"/>
              <w:spacing w:line="276" w:lineRule="auto"/>
              <w:jc w:val="both"/>
              <w:rPr>
                <w:rFonts w:ascii="Times New Roman" w:eastAsia="Aptos" w:hAnsi="Times New Roman"/>
                <w:b/>
                <w:sz w:val="20"/>
              </w:rPr>
            </w:pPr>
          </w:p>
        </w:tc>
        <w:tc>
          <w:tcPr>
            <w:tcW w:w="26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9050EE" w14:textId="77777777" w:rsidR="00A439E5" w:rsidRPr="00A80577" w:rsidRDefault="00A87E3F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 szkolnego</w:t>
            </w:r>
          </w:p>
        </w:tc>
        <w:tc>
          <w:tcPr>
            <w:tcW w:w="35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7D9FD8" w14:textId="77777777" w:rsidR="00A87E3F" w:rsidRDefault="00A87E3F" w:rsidP="00A87E3F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  <w:p w14:paraId="6169CBBA" w14:textId="77777777" w:rsidR="00A439E5" w:rsidRDefault="00A439E5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87E3F" w:rsidRPr="00A80577" w14:paraId="2ACD3DB8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DC8855" w14:textId="77777777" w:rsidR="00A87E3F" w:rsidRDefault="00A87E3F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5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66EB63" w14:textId="77777777" w:rsidR="00A87E3F" w:rsidRPr="00A87E3F" w:rsidRDefault="00A87E3F" w:rsidP="00A87E3F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Organizowanie zajęć i zabaw matematyczno-badawczych z wykorzystaniem darów natury (owoce, warzywa, liście, kamyki, szyszki, kasztany), które sprzyjają rozwijaniu umiejętności klasyfikowania, przeliczania, porównywania wielkości, masy czy objętości.</w:t>
            </w:r>
          </w:p>
        </w:tc>
        <w:tc>
          <w:tcPr>
            <w:tcW w:w="26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610BE1" w14:textId="77777777" w:rsidR="00A87E3F" w:rsidRPr="00A80577" w:rsidRDefault="00A87E3F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 szkolnego</w:t>
            </w:r>
          </w:p>
        </w:tc>
        <w:tc>
          <w:tcPr>
            <w:tcW w:w="35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11AB8E" w14:textId="77777777" w:rsidR="00A87E3F" w:rsidRDefault="00A87E3F" w:rsidP="00A87E3F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  <w:p w14:paraId="02EF20E2" w14:textId="77777777" w:rsidR="00A87E3F" w:rsidRDefault="00A87E3F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2013E" w:rsidRPr="00A80577" w14:paraId="1A0CFF14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1EC5777E" w14:textId="77777777" w:rsidR="00C2013E" w:rsidRPr="00A80577" w:rsidRDefault="00A87E3F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34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1885D75F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Wdrożenie systemu konstruktywnej, opisowej informacji zwrotnej wzmacniającej motywację wewnętrzną dziecka.</w:t>
            </w:r>
          </w:p>
        </w:tc>
        <w:tc>
          <w:tcPr>
            <w:tcW w:w="266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61A40CA2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 szkolnego</w:t>
            </w:r>
          </w:p>
        </w:tc>
        <w:tc>
          <w:tcPr>
            <w:tcW w:w="3543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6D859ABC" w14:textId="77777777" w:rsidR="00C2013E" w:rsidRDefault="00ED64E6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  <w:p w14:paraId="398E101D" w14:textId="77777777" w:rsidR="001F4D68" w:rsidRPr="00A80577" w:rsidRDefault="001F4D68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F4D68" w:rsidRPr="00A80577" w14:paraId="031891E4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7FA2743C" w14:textId="77777777" w:rsidR="001F4D68" w:rsidRPr="00A80577" w:rsidRDefault="001F4D68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34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16521710" w14:textId="77777777" w:rsidR="001F4D68" w:rsidRPr="00A80577" w:rsidRDefault="001F4D68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664B7EA0" w14:textId="77777777" w:rsidR="001F4D68" w:rsidRPr="00A80577" w:rsidRDefault="001F4D68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7945BAB4" w14:textId="77777777" w:rsidR="001F4D68" w:rsidRPr="00A80577" w:rsidRDefault="001F4D68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439E5" w:rsidRPr="00A80577" w14:paraId="418898AB" w14:textId="77777777" w:rsidTr="008B5B34">
        <w:trPr>
          <w:trHeight w:val="65"/>
        </w:trPr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A18D1A" w14:textId="77777777" w:rsidR="00A439E5" w:rsidRPr="00A80577" w:rsidRDefault="00A439E5" w:rsidP="008B5B34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5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AEFDE8" w14:textId="77777777" w:rsidR="00A439E5" w:rsidRPr="00A80577" w:rsidRDefault="00A439E5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4F877F" w14:textId="77777777" w:rsidR="00A439E5" w:rsidRPr="00A80577" w:rsidRDefault="00A439E5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0DE14A" w14:textId="77777777" w:rsidR="00A439E5" w:rsidRPr="00A80577" w:rsidRDefault="00A439E5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3055A839" w14:textId="77777777" w:rsidR="007419D6" w:rsidRPr="008B5B34" w:rsidRDefault="007419D6" w:rsidP="008B5B34">
      <w:pPr>
        <w:pStyle w:val="Normalny1"/>
        <w:spacing w:before="0" w:beforeAutospacing="0" w:after="0" w:afterAutospacing="0"/>
        <w:rPr>
          <w:rFonts w:ascii="Times New Roman" w:hAnsi="Times New Roman" w:cs="Times New Roman"/>
        </w:rPr>
      </w:pPr>
    </w:p>
    <w:tbl>
      <w:tblPr>
        <w:tblStyle w:val="Tabela-Siatka1"/>
        <w:tblW w:w="15309" w:type="dxa"/>
        <w:tblInd w:w="-5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8364"/>
        <w:gridCol w:w="68"/>
        <w:gridCol w:w="2388"/>
        <w:gridCol w:w="3922"/>
      </w:tblGrid>
      <w:tr w:rsidR="00551671" w:rsidRPr="00A80577" w14:paraId="2C7EF87E" w14:textId="77777777" w:rsidTr="004862B1">
        <w:trPr>
          <w:trHeight w:val="972"/>
        </w:trPr>
        <w:tc>
          <w:tcPr>
            <w:tcW w:w="1530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0A7461" w14:textId="79D80A77" w:rsidR="00551671" w:rsidRPr="00551671" w:rsidRDefault="00551671" w:rsidP="00551671">
            <w:pPr>
              <w:rPr>
                <w:b/>
                <w:bCs/>
                <w:lang w:bidi="hi-IN"/>
              </w:rPr>
            </w:pPr>
            <w:r w:rsidRPr="00551671">
              <w:rPr>
                <w:b/>
                <w:bCs/>
                <w:lang w:bidi="hi-IN"/>
              </w:rPr>
              <w:lastRenderedPageBreak/>
              <w:t>Spodziewane efekty:</w:t>
            </w:r>
          </w:p>
          <w:p w14:paraId="79963CDD" w14:textId="56C37272" w:rsidR="00551671" w:rsidRPr="00551671" w:rsidRDefault="00551671" w:rsidP="00551671">
            <w:pPr>
              <w:pStyle w:val="Akapitzlist"/>
              <w:numPr>
                <w:ilvl w:val="0"/>
                <w:numId w:val="1"/>
              </w:numPr>
              <w:ind w:left="360"/>
              <w:rPr>
                <w:lang w:bidi="hi-IN"/>
              </w:rPr>
            </w:pPr>
            <w:r w:rsidRPr="00551671">
              <w:rPr>
                <w:lang w:bidi="hi-IN"/>
              </w:rPr>
              <w:t>Zwiększenie samodzielności i sprawczości dzieci poprzez odejście od schematycznego realizowania "tematu dnia" na rzecz edukacji przez działanie.</w:t>
            </w:r>
          </w:p>
          <w:p w14:paraId="13A9E8C4" w14:textId="20ACFBE4" w:rsidR="00551671" w:rsidRPr="00551671" w:rsidRDefault="00551671" w:rsidP="00551671">
            <w:pPr>
              <w:pStyle w:val="Akapitzlist"/>
              <w:numPr>
                <w:ilvl w:val="0"/>
                <w:numId w:val="1"/>
              </w:numPr>
              <w:ind w:left="360"/>
              <w:rPr>
                <w:lang w:bidi="hi-IN"/>
              </w:rPr>
            </w:pPr>
            <w:r w:rsidRPr="00551671">
              <w:rPr>
                <w:lang w:bidi="hi-IN"/>
              </w:rPr>
              <w:t>Rozwinięcie ciekawości poznawczej dzięki regularnemu stosowaniu miniprojektów badawczych i eksperymentów.</w:t>
            </w:r>
          </w:p>
          <w:p w14:paraId="5AE32306" w14:textId="77777777" w:rsidR="00551671" w:rsidRDefault="00551671" w:rsidP="00551671">
            <w:pPr>
              <w:pStyle w:val="Akapitzlist"/>
              <w:numPr>
                <w:ilvl w:val="0"/>
                <w:numId w:val="1"/>
              </w:numPr>
              <w:ind w:left="360"/>
              <w:rPr>
                <w:lang w:bidi="hi-IN"/>
              </w:rPr>
            </w:pPr>
            <w:r w:rsidRPr="00551671">
              <w:rPr>
                <w:lang w:bidi="hi-IN"/>
              </w:rPr>
              <w:t>Wzrost umiejętności wyciągania wniosków i logicznego myślenia poprzez swobodne doświadczanie świata wszystkimi zmysłami.</w:t>
            </w:r>
          </w:p>
          <w:p w14:paraId="2980689B" w14:textId="77777777" w:rsidR="00551671" w:rsidRPr="00551671" w:rsidRDefault="00551671" w:rsidP="00551671">
            <w:pPr>
              <w:pStyle w:val="Akapitzlist"/>
              <w:numPr>
                <w:ilvl w:val="0"/>
                <w:numId w:val="1"/>
              </w:numPr>
              <w:ind w:left="360"/>
              <w:rPr>
                <w:lang w:bidi="hi-IN"/>
              </w:rPr>
            </w:pPr>
            <w:r w:rsidRPr="00551671">
              <w:rPr>
                <w:lang w:bidi="hi-IN"/>
              </w:rPr>
              <w:t xml:space="preserve"> Płynne stosowanie informacji zwrotnej (elementy oceniania kształtującego) dostosowanej do wieku i możliwości przedszkolaków</w:t>
            </w:r>
            <w:r w:rsidRPr="00551671">
              <w:rPr>
                <w:rFonts w:ascii="Arial" w:hAnsi="Arial" w:cs="Arial"/>
                <w:sz w:val="24"/>
                <w:szCs w:val="24"/>
                <w:lang w:bidi="hi-IN"/>
              </w:rPr>
              <w:t>.</w:t>
            </w:r>
          </w:p>
          <w:p w14:paraId="3535CF71" w14:textId="77777777" w:rsidR="00551671" w:rsidRDefault="00551671" w:rsidP="00551671">
            <w:pPr>
              <w:pStyle w:val="Akapitzlist"/>
              <w:numPr>
                <w:ilvl w:val="0"/>
                <w:numId w:val="1"/>
              </w:numPr>
              <w:ind w:left="360"/>
              <w:rPr>
                <w:lang w:bidi="hi-IN"/>
              </w:rPr>
            </w:pPr>
            <w:r w:rsidRPr="00551671">
              <w:rPr>
                <w:lang w:bidi="hi-IN"/>
              </w:rPr>
              <w:t>Podniesienie odporności emocjonalnej u dzieci poprzez naukę rozpoznawania, nazywania i konstruktywnego wyrażania emocji.</w:t>
            </w:r>
          </w:p>
          <w:p w14:paraId="50EBC0B5" w14:textId="77777777" w:rsidR="00551671" w:rsidRDefault="00551671" w:rsidP="00551671">
            <w:pPr>
              <w:pStyle w:val="Akapitzlist"/>
              <w:numPr>
                <w:ilvl w:val="0"/>
                <w:numId w:val="1"/>
              </w:numPr>
              <w:ind w:left="360"/>
              <w:rPr>
                <w:lang w:bidi="hi-IN"/>
              </w:rPr>
            </w:pPr>
            <w:r w:rsidRPr="00551671">
              <w:rPr>
                <w:lang w:bidi="hi-IN"/>
              </w:rPr>
              <w:t>Udoskonalenie umiejętności społecznych, w tym zgodnego współdziałania w grupie rówieśniczej i rozwiązywania konfliktów.</w:t>
            </w:r>
          </w:p>
          <w:p w14:paraId="40F9A58B" w14:textId="77777777" w:rsidR="00551671" w:rsidRDefault="00551671" w:rsidP="00551671">
            <w:pPr>
              <w:pStyle w:val="Akapitzlist"/>
              <w:numPr>
                <w:ilvl w:val="0"/>
                <w:numId w:val="1"/>
              </w:numPr>
              <w:ind w:left="360"/>
              <w:rPr>
                <w:lang w:bidi="hi-IN"/>
              </w:rPr>
            </w:pPr>
            <w:r w:rsidRPr="00551671">
              <w:rPr>
                <w:lang w:bidi="hi-IN"/>
              </w:rPr>
              <w:t>Zwiększenie zaangażowania rodziców w proces edukacyjno-wychowawczy dzięki ujednoliceniu oddziaływań domu i przedszkola.</w:t>
            </w:r>
          </w:p>
          <w:p w14:paraId="2568472B" w14:textId="7F4CD0F8" w:rsidR="00551671" w:rsidRPr="00551671" w:rsidRDefault="00551671" w:rsidP="00551671">
            <w:pPr>
              <w:pStyle w:val="Akapitzlist"/>
              <w:numPr>
                <w:ilvl w:val="0"/>
                <w:numId w:val="1"/>
              </w:numPr>
              <w:ind w:left="360"/>
              <w:rPr>
                <w:lang w:bidi="hi-IN"/>
              </w:rPr>
            </w:pPr>
            <w:r w:rsidRPr="00551671">
              <w:rPr>
                <w:lang w:bidi="hi-IN"/>
              </w:rPr>
              <w:t>Zapewnienie poczucia bezpieczeństwa i podmiotowości każdemu dziecku w codziennej przestrzeni przedszkolnej.</w:t>
            </w:r>
          </w:p>
        </w:tc>
      </w:tr>
      <w:tr w:rsidR="00C2013E" w:rsidRPr="00A80577" w14:paraId="7CF73490" w14:textId="77777777" w:rsidTr="004862B1">
        <w:trPr>
          <w:trHeight w:val="972"/>
        </w:trPr>
        <w:tc>
          <w:tcPr>
            <w:tcW w:w="1530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234CDA" w14:textId="3D1149ED" w:rsidR="00C2013E" w:rsidRPr="008B5B34" w:rsidRDefault="008B5B34">
            <w:pPr>
              <w:pStyle w:val="Normalny1"/>
              <w:keepNext/>
              <w:keepLines/>
              <w:widowControl w:val="0"/>
              <w:outlineLvl w:val="0"/>
              <w:rPr>
                <w:rFonts w:ascii="Times New Roman" w:eastAsia="DengXian Light" w:hAnsi="Times New Roman" w:cs="Times New Roman"/>
                <w:b/>
                <w:bCs/>
                <w:color w:val="2F5496"/>
                <w:sz w:val="24"/>
                <w:szCs w:val="24"/>
              </w:rPr>
            </w:pPr>
            <w:r w:rsidRPr="008B5B34">
              <w:rPr>
                <w:rFonts w:ascii="Times New Roman" w:eastAsia="DengXian Light" w:hAnsi="Times New Roman" w:cs="Times New Roman"/>
                <w:b/>
                <w:bCs/>
                <w:color w:val="2F5496"/>
              </w:rPr>
              <w:t>ZDROWE CIAŁO, ZDROWA GŁOWA, MĄDRY EKRAN</w:t>
            </w:r>
          </w:p>
          <w:p w14:paraId="43E32B0C" w14:textId="1EC1CF72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  <w:i/>
                <w:iCs/>
                <w:color w:val="555555"/>
              </w:rPr>
              <w:t xml:space="preserve">Kotwice w podstawie programowej: </w:t>
            </w:r>
            <w:r w:rsidRPr="00A80577">
              <w:rPr>
                <w:rFonts w:ascii="Times New Roman" w:hAnsi="Times New Roman" w:cs="Times New Roman"/>
              </w:rPr>
              <w:t>pierwsza pomoc, aktywność fizyczna, standardy korzystania z multimediów</w:t>
            </w:r>
            <w:r w:rsidR="00D13CFE">
              <w:rPr>
                <w:rFonts w:ascii="Times New Roman" w:hAnsi="Times New Roman" w:cs="Times New Roman"/>
              </w:rPr>
              <w:t xml:space="preserve"> (</w:t>
            </w:r>
            <w:r w:rsidR="00D13CFE" w:rsidRPr="00A80577">
              <w:rPr>
                <w:rFonts w:ascii="Times New Roman" w:hAnsi="Times New Roman" w:cs="Times New Roman"/>
                <w:b/>
                <w:bCs/>
              </w:rPr>
              <w:t xml:space="preserve">Kierunek: </w:t>
            </w:r>
            <w:r w:rsidR="00D13CFE" w:rsidRPr="00A80577">
              <w:rPr>
                <w:rFonts w:ascii="Times New Roman" w:hAnsi="Times New Roman" w:cs="Times New Roman"/>
              </w:rPr>
              <w:t>3, 4 i część 6</w:t>
            </w:r>
            <w:r w:rsidR="00D13CFE">
              <w:rPr>
                <w:rFonts w:ascii="Times New Roman" w:hAnsi="Times New Roman" w:cs="Times New Roman"/>
              </w:rPr>
              <w:t>)</w:t>
            </w:r>
          </w:p>
        </w:tc>
      </w:tr>
      <w:tr w:rsidR="00C2013E" w:rsidRPr="00A80577" w14:paraId="58147F7C" w14:textId="77777777" w:rsidTr="004862B1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A863E9" w14:textId="77777777" w:rsidR="00C2013E" w:rsidRPr="00A80577" w:rsidRDefault="00C2013E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3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0DB532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Realizacja tematyki tygodniowej dotyczącej promowania zdrowego stylu życia dzieci poprzez poszerzenie wiadomości na temat zdrowego odżywiania się, rozbudzanie zamiłowania do aktywności fizycznej, dbania o higienę, także psychiczną – tematyka tygodniowa na temat zdrowia  w każdej grupie</w:t>
            </w:r>
            <w:r w:rsidR="009970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ECE096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 szkolnego</w:t>
            </w:r>
          </w:p>
        </w:tc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708E6B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C2013E" w:rsidRPr="00A80577" w14:paraId="38B140FD" w14:textId="77777777" w:rsidTr="004862B1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56BA61E" w14:textId="77777777" w:rsidR="00C2013E" w:rsidRPr="00A80577" w:rsidRDefault="00C2013E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36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DD0A038" w14:textId="3020D3D3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Rozwijanie postawy asertywności wśród dzieci oraz umiejętności szukania pomocy  w sytuacjach trudnych. Zapoznanie dzieci z numerami alarmowymi i sposobami wzywania pomocy w przypadku choroby, pożaru, wypadku. Wdrażanie do przestrzegania zasad warunkujących bezpieczeństwo w kontaktach z nieznajomymi oraz ze zwierzętami</w:t>
            </w:r>
            <w:r w:rsidR="009970DA">
              <w:rPr>
                <w:rFonts w:ascii="Times New Roman" w:hAnsi="Times New Roman" w:cs="Times New Roman"/>
              </w:rPr>
              <w:t>.</w:t>
            </w:r>
          </w:p>
          <w:p w14:paraId="379F5D96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7D603C7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85BE3A6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Dyrektor</w:t>
            </w:r>
          </w:p>
          <w:p w14:paraId="283948F9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C2013E" w:rsidRPr="00A80577" w14:paraId="48356A6C" w14:textId="77777777" w:rsidTr="004862B1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16FD29" w14:textId="77777777" w:rsidR="00C2013E" w:rsidRPr="00A80577" w:rsidRDefault="00C2013E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36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FAB9CE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Zapoznanie dzieci z zasadami bezpiecznego poruszania się w drodze do i z przedszkola Rozwijanie umiejętności poruszania się w kolumnie z wykorzystaniem węża spacerowego i kamizelek odblaskowych w czasie wycieczek i spacerów.  Utrwalenie zasady nie oddalania się od grupy bez wiedzy nauczycieli. Utrwalanie zasad bezpiecznego korzystania z urządzeń znajdujących się na placach zabaw</w:t>
            </w:r>
            <w:r w:rsidR="009970DA">
              <w:rPr>
                <w:rFonts w:ascii="Times New Roman" w:hAnsi="Times New Roman" w:cs="Times New Roman"/>
              </w:rPr>
              <w:t>.</w:t>
            </w:r>
          </w:p>
          <w:p w14:paraId="64B6D83F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92D382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 xml:space="preserve">W ciągu całego roku 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C90E45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C2013E" w:rsidRPr="00A80577" w14:paraId="77BA1CCA" w14:textId="77777777" w:rsidTr="00DB56D8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444086BA" w14:textId="77777777" w:rsidR="00C2013E" w:rsidRPr="00A80577" w:rsidRDefault="00C2013E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36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A7D7112" w14:textId="04DEDB42" w:rsidR="002E7693" w:rsidRDefault="002E7693" w:rsidP="002E7693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Spotkanie z lekarzem/pielęgniarką/farmaceutą/ratownikiem medycznym/dietetykiem – zapoznanie dzieci  z zawodem, zwrócenie uwagi na konieczność dbania o zdrowie, spożywanie zdrowych produktów, korzystania z ruchu na świeżym powietrzu, przestrzeganie zasad higieny oraz wykazanie związku między chorobą, a leczeniem i koniecznością przyjmowania lekarstw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D759F49" w14:textId="3594F324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46C92AF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Według planu nauczycieli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5443EAE9" w14:textId="77777777" w:rsidR="002E7693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  <w:p w14:paraId="4C97D458" w14:textId="77777777" w:rsidR="00C2013E" w:rsidRPr="00A80577" w:rsidRDefault="002E7693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 xml:space="preserve"> Dyrektor</w:t>
            </w:r>
          </w:p>
        </w:tc>
      </w:tr>
      <w:tr w:rsidR="007419D6" w:rsidRPr="00A80577" w14:paraId="5EEDA755" w14:textId="77777777" w:rsidTr="00DB56D8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9EF7602" w14:textId="77777777" w:rsidR="007419D6" w:rsidRPr="00A80577" w:rsidRDefault="007419D6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836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28EF1AF" w14:textId="6C5C7146" w:rsidR="008B5B34" w:rsidRPr="00613531" w:rsidRDefault="007419D6" w:rsidP="002E7693">
            <w:pPr>
              <w:pStyle w:val="Normalny1"/>
              <w:contextualSpacing/>
              <w:rPr>
                <w:rFonts w:ascii="Times New Roman" w:hAnsi="Times New Roman" w:cs="Times New Roman"/>
                <w:spacing w:val="-4"/>
                <w:shd w:val="clear" w:color="auto" w:fill="FFFFFF"/>
              </w:rPr>
            </w:pPr>
            <w:r w:rsidRPr="007419D6">
              <w:rPr>
                <w:rFonts w:ascii="Times New Roman" w:hAnsi="Times New Roman" w:cs="Times New Roman"/>
                <w:b/>
                <w:spacing w:val="-4"/>
                <w:shd w:val="clear" w:color="auto" w:fill="FFFFFF"/>
              </w:rPr>
              <w:t>Budowanie pewności siebie i pozytywnego obrazu własnej osoby</w:t>
            </w:r>
            <w:r>
              <w:rPr>
                <w:rFonts w:ascii="Times New Roman" w:hAnsi="Times New Roman" w:cs="Times New Roman"/>
                <w:spacing w:val="-4"/>
                <w:shd w:val="clear" w:color="auto" w:fill="FFFFFF"/>
              </w:rPr>
              <w:t xml:space="preserve"> – cykl zajęć dla dzieci,  rozwijanie kompetencji społeczno emocjonalnych. 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0DAA0F0" w14:textId="77777777" w:rsidR="007419D6" w:rsidRPr="00A80577" w:rsidRDefault="007419D6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ciągu roku szkolnego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4E5CF346" w14:textId="77777777" w:rsidR="007419D6" w:rsidRPr="00A80577" w:rsidRDefault="007419D6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Nicola Hebda</w:t>
            </w:r>
          </w:p>
        </w:tc>
      </w:tr>
      <w:tr w:rsidR="00460F3B" w:rsidRPr="00A80577" w14:paraId="64475FAC" w14:textId="77777777" w:rsidTr="00613531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395F17" w14:textId="77777777" w:rsidR="00460F3B" w:rsidRPr="00A80577" w:rsidRDefault="007419D6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="000F23C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6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01CED2" w14:textId="4050FA63" w:rsidR="007419D6" w:rsidRDefault="008B5B34" w:rsidP="00A87E3F">
            <w:pPr>
              <w:pStyle w:val="Akapitzlist1"/>
              <w:shd w:val="clear" w:color="auto" w:fill="FFFFFF"/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>
              <w:rPr>
                <w:rFonts w:ascii="Times New Roman" w:eastAsia="Aptos" w:hAnsi="Times New Roman"/>
                <w:b/>
                <w:sz w:val="20"/>
                <w:szCs w:val="20"/>
              </w:rPr>
              <w:t>„</w:t>
            </w:r>
            <w:r w:rsidR="00460F3B" w:rsidRPr="00460F3B">
              <w:rPr>
                <w:rFonts w:ascii="Times New Roman" w:eastAsia="Aptos" w:hAnsi="Times New Roman"/>
                <w:b/>
                <w:sz w:val="20"/>
                <w:szCs w:val="20"/>
              </w:rPr>
              <w:t>Piramida Żywienia dla Dzieci"</w:t>
            </w:r>
            <w:r w:rsidR="00946A02">
              <w:rPr>
                <w:rFonts w:ascii="Times New Roman" w:eastAsia="Aptos" w:hAnsi="Times New Roman"/>
                <w:b/>
                <w:sz w:val="20"/>
                <w:szCs w:val="20"/>
              </w:rPr>
              <w:t xml:space="preserve"> - </w:t>
            </w:r>
            <w:r w:rsidR="00946A02" w:rsidRPr="00946A02">
              <w:rPr>
                <w:rFonts w:ascii="Times New Roman" w:eastAsia="Aptos" w:hAnsi="Times New Roman"/>
                <w:sz w:val="20"/>
                <w:szCs w:val="20"/>
              </w:rPr>
              <w:t>w</w:t>
            </w:r>
            <w:r w:rsidR="00460F3B" w:rsidRPr="00460F3B">
              <w:rPr>
                <w:rFonts w:ascii="Times New Roman" w:eastAsia="Aptos" w:hAnsi="Times New Roman"/>
                <w:sz w:val="20"/>
                <w:szCs w:val="20"/>
              </w:rPr>
              <w:t>spólne tworzenie piramidy żywienia z użyciem przyniesionych przez dzieci produktów (np. pudełek po kaszy, owoców, warzyw), co wizualnie przedstawia zasady zdrowego odżywiania.</w:t>
            </w:r>
          </w:p>
          <w:p w14:paraId="1268237C" w14:textId="77777777" w:rsidR="00A87E3F" w:rsidRPr="00A87E3F" w:rsidRDefault="00A87E3F" w:rsidP="00A87E3F">
            <w:pPr>
              <w:pStyle w:val="Akapitzlist1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5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2613AE" w14:textId="77777777" w:rsidR="00460F3B" w:rsidRPr="00A80577" w:rsidRDefault="00460F3B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CDC691" w14:textId="77777777" w:rsidR="00460F3B" w:rsidRPr="00A80577" w:rsidRDefault="00460F3B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C2013E" w:rsidRPr="00A80577" w14:paraId="7EC2BF0D" w14:textId="77777777" w:rsidTr="004862B1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12E2FC4" w14:textId="77777777" w:rsidR="00C2013E" w:rsidRPr="00A80577" w:rsidRDefault="007419D6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6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02398F1" w14:textId="77777777" w:rsidR="00C2013E" w:rsidRDefault="002E7693" w:rsidP="002E7693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„Święto Marchewki – </w:t>
            </w:r>
            <w:r w:rsidRPr="00A80577">
              <w:rPr>
                <w:rFonts w:ascii="Times New Roman" w:hAnsi="Times New Roman" w:cs="Times New Roman"/>
                <w:b/>
                <w:bCs/>
              </w:rPr>
              <w:t>Dzień Warzyw i Owoców”</w:t>
            </w:r>
            <w:r>
              <w:rPr>
                <w:rFonts w:ascii="Times New Roman" w:hAnsi="Times New Roman" w:cs="Times New Roman"/>
              </w:rPr>
              <w:t xml:space="preserve"> – zachęcanie dzieci do spożywania</w:t>
            </w:r>
            <w:r w:rsidRPr="00A80577">
              <w:rPr>
                <w:rFonts w:ascii="Times New Roman" w:hAnsi="Times New Roman" w:cs="Times New Roman"/>
              </w:rPr>
              <w:t xml:space="preserve"> warzyw                          i owoców, przypominanie o ich znaczeniu dla zdrowia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3EB235C" w14:textId="77777777" w:rsidR="008B5B34" w:rsidRPr="00A80577" w:rsidRDefault="008B5B34" w:rsidP="002E7693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EB839E4" w14:textId="77777777" w:rsidR="00C2013E" w:rsidRPr="00A80577" w:rsidRDefault="002E7693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Według planu nauczycieli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C91C5E2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  <w:p w14:paraId="6F6131DC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2013E" w:rsidRPr="00A80577" w14:paraId="0FF1E5E2" w14:textId="77777777" w:rsidTr="004862B1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102858ED" w14:textId="77777777" w:rsidR="00C2013E" w:rsidRPr="00A80577" w:rsidRDefault="007419D6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6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6E831AB" w14:textId="77777777" w:rsidR="009970DA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 xml:space="preserve">Udział w zawodach sportowych z okazji Inauguracji Gminnego Roku Szkolnego 2026/2027 </w:t>
            </w:r>
          </w:p>
          <w:p w14:paraId="70F564BB" w14:textId="77777777" w:rsidR="00C2013E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na stadionie miejskim w Białej Piskiej</w:t>
            </w:r>
            <w:r w:rsidR="00B625C7">
              <w:rPr>
                <w:rFonts w:ascii="Times New Roman" w:hAnsi="Times New Roman" w:cs="Times New Roman"/>
              </w:rPr>
              <w:t>.</w:t>
            </w:r>
          </w:p>
          <w:p w14:paraId="44C66874" w14:textId="77777777" w:rsidR="008B5B34" w:rsidRPr="00A80577" w:rsidRDefault="008B5B34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AA20362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Zgodnie z harmonogramem imprezy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46886E5" w14:textId="77777777" w:rsidR="00C2013E" w:rsidRPr="00A80577" w:rsidRDefault="00ED64E6">
            <w:pPr>
              <w:pStyle w:val="Normalny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Grupy dzieci starszych</w:t>
            </w:r>
          </w:p>
          <w:p w14:paraId="390BACD3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625C7" w:rsidRPr="00A80577" w14:paraId="60EDCA35" w14:textId="77777777" w:rsidTr="004862B1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0CD0AA" w14:textId="77777777" w:rsidR="00B625C7" w:rsidRPr="00A80577" w:rsidRDefault="007419D6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EE008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6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ADE11F" w14:textId="41760131" w:rsidR="00B625C7" w:rsidRPr="00EE0080" w:rsidRDefault="00EE0080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EE0080">
              <w:rPr>
                <w:rFonts w:ascii="Times New Roman" w:eastAsia="SimSun" w:hAnsi="Times New Roman" w:cs="Times New Roman"/>
                <w:b/>
                <w:bCs/>
              </w:rPr>
              <w:t>„ Zdrowo na talerzu</w:t>
            </w:r>
            <w:r w:rsidRPr="002E7693">
              <w:rPr>
                <w:rFonts w:ascii="Times New Roman" w:eastAsia="SimSun" w:hAnsi="Times New Roman" w:cs="Times New Roman"/>
                <w:bCs/>
              </w:rPr>
              <w:t>”</w:t>
            </w:r>
            <w:r w:rsidR="008B5B34">
              <w:rPr>
                <w:rFonts w:ascii="Times New Roman" w:eastAsia="SimSun" w:hAnsi="Times New Roman" w:cs="Times New Roman"/>
                <w:bCs/>
              </w:rPr>
              <w:t xml:space="preserve"> - </w:t>
            </w:r>
            <w:r w:rsidRPr="002E7693">
              <w:rPr>
                <w:rFonts w:ascii="Times New Roman" w:eastAsia="SimSun" w:hAnsi="Times New Roman" w:cs="Times New Roman"/>
                <w:bCs/>
              </w:rPr>
              <w:t>Ogólnopolski Projekt Edukacyjny</w:t>
            </w:r>
            <w:r w:rsidRPr="00EE0080">
              <w:rPr>
                <w:rFonts w:ascii="Times New Roman" w:eastAsia="SimSun" w:hAnsi="Times New Roman" w:cs="Times New Roman"/>
                <w:b/>
                <w:bCs/>
              </w:rPr>
              <w:t xml:space="preserve">. </w:t>
            </w:r>
            <w:r w:rsidRPr="00EE0080">
              <w:rPr>
                <w:rFonts w:ascii="Times New Roman" w:eastAsia="SimSun" w:hAnsi="Times New Roman" w:cs="Times New Roman"/>
              </w:rPr>
              <w:t>Głównym celem</w:t>
            </w:r>
            <w:r w:rsidR="002E7693">
              <w:rPr>
                <w:rFonts w:ascii="Times New Roman" w:eastAsia="SimSun" w:hAnsi="Times New Roman" w:cs="Times New Roman"/>
              </w:rPr>
              <w:t xml:space="preserve"> projektu</w:t>
            </w:r>
            <w:r w:rsidRPr="00EE0080">
              <w:rPr>
                <w:rFonts w:ascii="Times New Roman" w:eastAsia="SimSun" w:hAnsi="Times New Roman" w:cs="Times New Roman"/>
              </w:rPr>
              <w:t xml:space="preserve">  jest kształtowanie zdrowych nawyków żywieniowych u dzieci. Uświadomienie znaczenia zbilansowanej diety</w:t>
            </w:r>
            <w:r w:rsidR="002E7693">
              <w:rPr>
                <w:rFonts w:ascii="Times New Roman" w:eastAsia="SimSun" w:hAnsi="Times New Roman" w:cs="Times New Roman"/>
              </w:rPr>
              <w:t xml:space="preserve"> </w:t>
            </w:r>
            <w:r w:rsidRPr="00EE0080">
              <w:rPr>
                <w:rFonts w:ascii="Times New Roman" w:eastAsia="SimSun" w:hAnsi="Times New Roman" w:cs="Times New Roman"/>
              </w:rPr>
              <w:t>i aktywności fizycznej. Rozwijanie umiejętności rozróżniania produktów zdrowych i niezdrowych.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A25A86" w14:textId="77777777" w:rsidR="00B625C7" w:rsidRPr="00A80577" w:rsidRDefault="00EE0080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Zgodnie z harmonogramem projektu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778E9D" w14:textId="77777777" w:rsidR="00EE0080" w:rsidRPr="003C5067" w:rsidRDefault="00EE0080" w:rsidP="00EE0080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  <w:r w:rsidRPr="003C5067">
              <w:rPr>
                <w:rFonts w:ascii="Times New Roman" w:hAnsi="Times New Roman" w:cs="Times New Roman"/>
                <w:i/>
                <w:iCs/>
              </w:rPr>
              <w:t>Grupa Aniołki</w:t>
            </w:r>
          </w:p>
          <w:p w14:paraId="55A6DEE5" w14:textId="77777777" w:rsidR="00EE0080" w:rsidRPr="003C5067" w:rsidRDefault="00EE0080" w:rsidP="00EE0080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  <w:r w:rsidRPr="003C5067">
              <w:rPr>
                <w:rFonts w:ascii="Times New Roman" w:hAnsi="Times New Roman" w:cs="Times New Roman"/>
                <w:i/>
                <w:iCs/>
              </w:rPr>
              <w:t>Grupa Gwiazdki</w:t>
            </w:r>
          </w:p>
          <w:p w14:paraId="7DC1EA6D" w14:textId="77777777" w:rsidR="00EE0080" w:rsidRDefault="00EE0080" w:rsidP="00EE0080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  <w:r w:rsidRPr="003C5067">
              <w:rPr>
                <w:rFonts w:ascii="Times New Roman" w:hAnsi="Times New Roman" w:cs="Times New Roman"/>
                <w:i/>
                <w:iCs/>
              </w:rPr>
              <w:t>Grupa Promyczki</w:t>
            </w:r>
          </w:p>
          <w:p w14:paraId="134B65BD" w14:textId="77777777" w:rsidR="00C63F6F" w:rsidRPr="003C5067" w:rsidRDefault="00C63F6F" w:rsidP="00EE0080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Grupa Jeżyki</w:t>
            </w:r>
          </w:p>
          <w:p w14:paraId="4E8ACD2A" w14:textId="77777777" w:rsidR="00EE0080" w:rsidRPr="003C5067" w:rsidRDefault="00EE0080" w:rsidP="00EE0080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  <w:r w:rsidRPr="00186272">
              <w:rPr>
                <w:rFonts w:ascii="Times New Roman" w:hAnsi="Times New Roman" w:cs="Times New Roman"/>
                <w:b/>
                <w:i/>
                <w:iCs/>
              </w:rPr>
              <w:t>+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inne, </w:t>
            </w:r>
            <w:r w:rsidRPr="003C5067">
              <w:rPr>
                <w:rFonts w:ascii="Times New Roman" w:hAnsi="Times New Roman" w:cs="Times New Roman"/>
                <w:i/>
                <w:iCs/>
              </w:rPr>
              <w:t>chętne grupy przedszkolne</w:t>
            </w:r>
          </w:p>
          <w:p w14:paraId="3DEDA55E" w14:textId="77777777" w:rsidR="00EE0080" w:rsidRPr="00A80577" w:rsidRDefault="00EE0080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397E57" w:rsidRPr="00A80577" w14:paraId="40AB41F2" w14:textId="77777777" w:rsidTr="004862B1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7342E6" w14:textId="77777777" w:rsidR="00397E57" w:rsidRDefault="007419D6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397E5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6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DA3DC1" w14:textId="25924473" w:rsidR="00E14042" w:rsidRDefault="008B5B34" w:rsidP="00A076AF">
            <w:pPr>
              <w:pStyle w:val="Normalny3"/>
              <w:widowControl w:val="0"/>
              <w:numPr>
                <w:ilvl w:val="0"/>
                <w:numId w:val="10"/>
              </w:numPr>
              <w:suppressAutoHyphens/>
              <w:spacing w:before="0" w:beforeAutospacing="0" w:after="0" w:afterAutospacing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80809"/>
              </w:rPr>
              <w:t>„</w:t>
            </w:r>
            <w:r w:rsidR="00E14042" w:rsidRPr="00E14042">
              <w:rPr>
                <w:rFonts w:ascii="Times New Roman" w:hAnsi="Times New Roman" w:cs="Times New Roman"/>
                <w:b/>
                <w:color w:val="080809"/>
              </w:rPr>
              <w:t>W zdrowym ciele – zdrowy duch, wie to każdy mały zuch”</w:t>
            </w:r>
            <w:r w:rsidR="00E14042" w:rsidRPr="00E14042">
              <w:rPr>
                <w:rFonts w:ascii="Times New Roman" w:hAnsi="Times New Roman" w:cs="Times New Roman"/>
              </w:rPr>
              <w:t xml:space="preserve"> </w:t>
            </w:r>
            <w:r w:rsidR="00E14042">
              <w:rPr>
                <w:rFonts w:ascii="Times New Roman" w:hAnsi="Times New Roman" w:cs="Times New Roman"/>
              </w:rPr>
              <w:t>–</w:t>
            </w:r>
            <w:r w:rsidR="00E14042" w:rsidRPr="00E14042">
              <w:rPr>
                <w:rFonts w:ascii="Times New Roman" w:hAnsi="Times New Roman" w:cs="Times New Roman"/>
              </w:rPr>
              <w:t xml:space="preserve"> </w:t>
            </w:r>
            <w:r w:rsidR="00E14042">
              <w:rPr>
                <w:rFonts w:ascii="Times New Roman" w:hAnsi="Times New Roman" w:cs="Times New Roman"/>
              </w:rPr>
              <w:t xml:space="preserve">realizacja ogólnopolskiego projektu edukacyjnego. </w:t>
            </w:r>
            <w:r w:rsidR="005D04B4">
              <w:rPr>
                <w:rFonts w:ascii="Times New Roman" w:hAnsi="Times New Roman" w:cs="Times New Roman"/>
              </w:rPr>
              <w:t>K</w:t>
            </w:r>
            <w:r w:rsidR="00E14042" w:rsidRPr="005D04B4">
              <w:rPr>
                <w:rFonts w:ascii="Times New Roman" w:hAnsi="Times New Roman" w:cs="Times New Roman"/>
              </w:rPr>
              <w:t>ształtowanie zachowań służących zdrowiu, rozwijanie sprawności fizycznej i nawyku aktywności ruchowej</w:t>
            </w:r>
            <w:r w:rsidR="005D04B4">
              <w:rPr>
                <w:rFonts w:ascii="Times New Roman" w:hAnsi="Times New Roman" w:cs="Times New Roman"/>
              </w:rPr>
              <w:t>.</w:t>
            </w:r>
          </w:p>
          <w:p w14:paraId="74800AE6" w14:textId="07EB787E" w:rsidR="00397E57" w:rsidRPr="00DB56D8" w:rsidRDefault="00397E57" w:rsidP="00DB56D8">
            <w:pPr>
              <w:pStyle w:val="Normalny3"/>
              <w:widowControl w:val="0"/>
              <w:numPr>
                <w:ilvl w:val="0"/>
                <w:numId w:val="10"/>
              </w:numPr>
              <w:suppressAutoHyphens/>
              <w:spacing w:before="0" w:beforeAutospacing="0" w:after="0" w:afterAutospacing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2F0812" w14:textId="77777777" w:rsidR="00397E57" w:rsidRDefault="005D04B4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IX.2026r. – do V.2027r.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5597BE" w14:textId="77777777" w:rsidR="005D04B4" w:rsidRPr="00186272" w:rsidRDefault="006E12BE" w:rsidP="00EE0080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</w:rPr>
            </w:pPr>
            <w:r w:rsidRPr="00186272">
              <w:rPr>
                <w:rFonts w:ascii="Times New Roman" w:hAnsi="Times New Roman" w:cs="Times New Roman"/>
                <w:iCs/>
              </w:rPr>
              <w:t xml:space="preserve">Beata Gentek, Aleksandra Borawska, Ewa Gutowska, Emilia Słonawska, Martyna Grygorowicz, </w:t>
            </w:r>
            <w:r w:rsidR="00A5618C" w:rsidRPr="00186272">
              <w:rPr>
                <w:rFonts w:ascii="Times New Roman" w:hAnsi="Times New Roman" w:cs="Times New Roman"/>
                <w:iCs/>
              </w:rPr>
              <w:t>Jadwiga Frąckiewicz</w:t>
            </w:r>
          </w:p>
        </w:tc>
      </w:tr>
      <w:tr w:rsidR="00C2013E" w:rsidRPr="00A80577" w14:paraId="102B2A87" w14:textId="77777777" w:rsidTr="004862B1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50DA660" w14:textId="77777777" w:rsidR="00C2013E" w:rsidRPr="00A80577" w:rsidRDefault="007419D6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6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7B472F5" w14:textId="4FDAD8F0" w:rsidR="00DB56D8" w:rsidRPr="002E7693" w:rsidRDefault="003A0E42" w:rsidP="00DB56D8">
            <w:pPr>
              <w:pStyle w:val="Normalny1"/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3A0E42">
              <w:rPr>
                <w:rFonts w:ascii="Times New Roman" w:hAnsi="Times New Roman" w:cs="Times New Roman"/>
                <w:b/>
              </w:rPr>
              <w:t>,,</w:t>
            </w:r>
            <w:hyperlink r:id="rId8" w:tgtFrame="_blank" w:history="1">
              <w:r w:rsidRPr="003A0E42">
                <w:rPr>
                  <w:rStyle w:val="Hipercze"/>
                  <w:rFonts w:ascii="Times New Roman" w:hAnsi="Times New Roman" w:cs="Times New Roman"/>
                  <w:b/>
                  <w:color w:val="auto"/>
                  <w:u w:val="none"/>
                </w:rPr>
                <w:t>Literki w akcji</w:t>
              </w:r>
            </w:hyperlink>
            <w:r w:rsidRPr="003A0E42">
              <w:rPr>
                <w:rFonts w:ascii="Times New Roman" w:hAnsi="Times New Roman" w:cs="Times New Roman"/>
                <w:b/>
              </w:rPr>
              <w:t>”</w:t>
            </w:r>
            <w:r>
              <w:rPr>
                <w:rFonts w:ascii="Times New Roman" w:hAnsi="Times New Roman" w:cs="Times New Roman"/>
              </w:rPr>
              <w:t xml:space="preserve"> – realizacja międzynarodowego projektu edukacyjnego, którego g</w:t>
            </w:r>
            <w:r w:rsidRPr="003A0E42">
              <w:rPr>
                <w:rFonts w:ascii="Times New Roman" w:hAnsi="Times New Roman" w:cs="Times New Roman"/>
              </w:rPr>
              <w:t>łówn</w:t>
            </w:r>
            <w:r>
              <w:rPr>
                <w:rFonts w:ascii="Times New Roman" w:hAnsi="Times New Roman" w:cs="Times New Roman"/>
              </w:rPr>
              <w:t xml:space="preserve">ym celem </w:t>
            </w:r>
            <w:r w:rsidRPr="003A0E42">
              <w:rPr>
                <w:rFonts w:ascii="Times New Roman" w:hAnsi="Times New Roman" w:cs="Times New Roman"/>
              </w:rPr>
              <w:t>jest rozwijanie umiejętności czytania i pisania poprzez kreatywne, wielozmysłowe i aktywizujące podejście do nauki alfabetu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56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0AB2926" w14:textId="77777777" w:rsidR="00C2013E" w:rsidRPr="003A0E42" w:rsidRDefault="00C2013E">
            <w:pPr>
              <w:pStyle w:val="Normalny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E42">
              <w:rPr>
                <w:rFonts w:ascii="Times New Roman" w:hAnsi="Times New Roman" w:cs="Times New Roman"/>
              </w:rPr>
              <w:t>Od września 202</w:t>
            </w:r>
            <w:r w:rsidR="003A0E42" w:rsidRPr="003A0E42">
              <w:rPr>
                <w:rFonts w:ascii="Times New Roman" w:hAnsi="Times New Roman" w:cs="Times New Roman"/>
              </w:rPr>
              <w:t>6</w:t>
            </w:r>
          </w:p>
          <w:p w14:paraId="2156724B" w14:textId="77777777" w:rsidR="00C2013E" w:rsidRPr="003A0E42" w:rsidRDefault="003A0E42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3A0E42">
              <w:rPr>
                <w:rFonts w:ascii="Times New Roman" w:hAnsi="Times New Roman" w:cs="Times New Roman"/>
              </w:rPr>
              <w:t>do maja</w:t>
            </w:r>
            <w:r w:rsidR="00C2013E" w:rsidRPr="003A0E42">
              <w:rPr>
                <w:rFonts w:ascii="Times New Roman" w:hAnsi="Times New Roman" w:cs="Times New Roman"/>
              </w:rPr>
              <w:t xml:space="preserve"> 20</w:t>
            </w:r>
            <w:r w:rsidRPr="003A0E4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C6B78C6" w14:textId="77777777" w:rsidR="00C2013E" w:rsidRPr="003A0E42" w:rsidRDefault="003A0E42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3A0E42">
              <w:rPr>
                <w:rFonts w:ascii="Times New Roman" w:hAnsi="Times New Roman" w:cs="Times New Roman"/>
              </w:rPr>
              <w:t>Beata Gentek</w:t>
            </w:r>
          </w:p>
          <w:p w14:paraId="1204E906" w14:textId="77777777" w:rsidR="00460F3B" w:rsidRDefault="003A0E42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3A0E42">
              <w:rPr>
                <w:rFonts w:ascii="Times New Roman" w:hAnsi="Times New Roman" w:cs="Times New Roman"/>
              </w:rPr>
              <w:t>Aleksandra Borawska</w:t>
            </w:r>
          </w:p>
          <w:p w14:paraId="616C3B48" w14:textId="77777777" w:rsidR="00882FDA" w:rsidRPr="003A0E42" w:rsidRDefault="00882FDA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Joanna Florczyk</w:t>
            </w:r>
          </w:p>
        </w:tc>
      </w:tr>
      <w:tr w:rsidR="00C2013E" w:rsidRPr="00A80577" w14:paraId="74716A9F" w14:textId="77777777" w:rsidTr="00DB56D8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30B29B3" w14:textId="77777777" w:rsidR="00C2013E" w:rsidRPr="00A80577" w:rsidRDefault="007419D6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E4B9BC2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Rozpoznawanie potrzeb dzieci, zachęcanie rodziców do korzystania ze wspomagania organizowanego przez specjalistów w przedszkolu oraz przez Poradnię Psychologiczno-Pedagogiczną w Piszu</w:t>
            </w:r>
            <w:r w:rsidR="003C5067">
              <w:rPr>
                <w:rFonts w:ascii="Times New Roman" w:hAnsi="Times New Roman" w:cs="Times New Roman"/>
              </w:rPr>
              <w:t>.</w:t>
            </w:r>
          </w:p>
          <w:p w14:paraId="75A3323F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10CB93C0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CEFDFC6" w14:textId="77777777" w:rsidR="00C2013E" w:rsidRPr="00A80577" w:rsidRDefault="00C2013E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Wszystkie nauczycielki</w:t>
            </w:r>
          </w:p>
          <w:p w14:paraId="4968A385" w14:textId="77777777" w:rsidR="00C2013E" w:rsidRPr="00A80577" w:rsidRDefault="00C2013E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 xml:space="preserve">Pedagodzy specjalni </w:t>
            </w:r>
          </w:p>
          <w:p w14:paraId="4E55F112" w14:textId="77777777" w:rsidR="00C2013E" w:rsidRPr="00A80577" w:rsidRDefault="00C2013E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Psycholog</w:t>
            </w:r>
          </w:p>
          <w:p w14:paraId="520E0B84" w14:textId="77777777" w:rsidR="00C2013E" w:rsidRPr="00A80577" w:rsidRDefault="00C2013E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Logopeda</w:t>
            </w:r>
          </w:p>
          <w:p w14:paraId="7FDCA7D5" w14:textId="77777777" w:rsidR="00C2013E" w:rsidRPr="00A80577" w:rsidRDefault="00C2013E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Nauczyciele terapeuci</w:t>
            </w:r>
          </w:p>
          <w:p w14:paraId="4F1F9143" w14:textId="77777777" w:rsidR="00C2013E" w:rsidRPr="00A80577" w:rsidRDefault="00C2013E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  <w:p w14:paraId="05218D17" w14:textId="77777777" w:rsidR="00C2013E" w:rsidRDefault="00C2013E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Dyrektor</w:t>
            </w:r>
          </w:p>
          <w:p w14:paraId="09148CFD" w14:textId="6014482B" w:rsidR="00DB56D8" w:rsidRPr="00A80577" w:rsidRDefault="00DB56D8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</w:tr>
      <w:tr w:rsidR="00C2013E" w:rsidRPr="00A80577" w14:paraId="7D8AE0A7" w14:textId="77777777" w:rsidTr="00DB56D8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E14561D" w14:textId="77777777" w:rsidR="00C2013E" w:rsidRPr="00A80577" w:rsidRDefault="002E7693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419D6">
              <w:rPr>
                <w:rFonts w:ascii="Times New Roman" w:hAnsi="Times New Roman" w:cs="Times New Roman"/>
              </w:rPr>
              <w:t>3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D387638" w14:textId="77777777" w:rsidR="00C2013E" w:rsidRPr="00956E7C" w:rsidRDefault="001327B0">
            <w:pPr>
              <w:pStyle w:val="Normalny1"/>
              <w:rPr>
                <w:rFonts w:ascii="Times New Roman" w:hAnsi="Times New Roman" w:cs="Times New Roman"/>
              </w:rPr>
            </w:pPr>
            <w:r w:rsidRPr="00956E7C">
              <w:rPr>
                <w:rFonts w:ascii="Times New Roman" w:hAnsi="Times New Roman" w:cs="Times New Roman"/>
              </w:rPr>
              <w:t xml:space="preserve">Stworzenie „Strefy </w:t>
            </w:r>
            <w:r w:rsidR="00B31514" w:rsidRPr="00956E7C">
              <w:rPr>
                <w:rFonts w:ascii="Times New Roman" w:hAnsi="Times New Roman" w:cs="Times New Roman"/>
              </w:rPr>
              <w:t xml:space="preserve">odpoczynku i </w:t>
            </w:r>
            <w:r w:rsidRPr="00956E7C">
              <w:rPr>
                <w:rFonts w:ascii="Times New Roman" w:hAnsi="Times New Roman" w:cs="Times New Roman"/>
              </w:rPr>
              <w:t>relaksu</w:t>
            </w:r>
            <w:r w:rsidR="00C2013E" w:rsidRPr="00956E7C">
              <w:rPr>
                <w:rFonts w:ascii="Times New Roman" w:hAnsi="Times New Roman" w:cs="Times New Roman"/>
              </w:rPr>
              <w:t>” – przestrzeni, w której dzieci uczą się wyciszać, odpoczywać, rozpoznawać emocje, radzić sobie z emocjami trudnymi</w:t>
            </w:r>
            <w:r w:rsidRPr="00956E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A1C1A75" w14:textId="77777777" w:rsidR="00C2013E" w:rsidRPr="00956E7C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956E7C">
              <w:rPr>
                <w:rFonts w:ascii="Times New Roman" w:hAnsi="Times New Roman" w:cs="Times New Roman"/>
              </w:rPr>
              <w:t>W ciągu roku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32FEBB8" w14:textId="77777777" w:rsidR="00C2013E" w:rsidRPr="00956E7C" w:rsidRDefault="00C2013E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6E7C">
              <w:rPr>
                <w:rFonts w:ascii="Times New Roman" w:hAnsi="Times New Roman" w:cs="Times New Roman"/>
              </w:rPr>
              <w:t>Dyrektor</w:t>
            </w:r>
          </w:p>
          <w:p w14:paraId="7072DD4A" w14:textId="77777777" w:rsidR="00C2013E" w:rsidRPr="00956E7C" w:rsidRDefault="00C2013E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956E7C">
              <w:rPr>
                <w:rFonts w:ascii="Times New Roman" w:hAnsi="Times New Roman" w:cs="Times New Roman"/>
              </w:rPr>
              <w:t xml:space="preserve">Wychowawczynie </w:t>
            </w:r>
          </w:p>
          <w:p w14:paraId="59EE98F4" w14:textId="77777777" w:rsidR="00C2013E" w:rsidRDefault="00C2013E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956E7C">
              <w:rPr>
                <w:rFonts w:ascii="Times New Roman" w:hAnsi="Times New Roman" w:cs="Times New Roman"/>
              </w:rPr>
              <w:t>(pozyskanie sponsorów)</w:t>
            </w:r>
          </w:p>
          <w:p w14:paraId="01A04BDC" w14:textId="588DFB4D" w:rsidR="00DB56D8" w:rsidRPr="009576FE" w:rsidRDefault="00DB56D8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C2013E" w:rsidRPr="00A80577" w14:paraId="0A6822D4" w14:textId="77777777" w:rsidTr="00DB56D8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53D96D8A" w14:textId="77777777" w:rsidR="00C2013E" w:rsidRPr="00A80577" w:rsidRDefault="002E7693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7419D6">
              <w:rPr>
                <w:rFonts w:ascii="Times New Roman" w:hAnsi="Times New Roman" w:cs="Times New Roman"/>
              </w:rPr>
              <w:t>4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24DCA1A" w14:textId="77777777" w:rsidR="00956E7C" w:rsidRDefault="00C2013E" w:rsidP="00C6277B">
            <w:pPr>
              <w:pStyle w:val="Normalny1"/>
              <w:spacing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Prowadzenie zajęć relaksacyjnych i wyciszających – elementy jogi dla dzieci, ćwiczenia oddechowe, muzykoterapia, bajkoterapia.</w:t>
            </w:r>
          </w:p>
          <w:p w14:paraId="574C2AB6" w14:textId="33731DDF" w:rsidR="00C6277B" w:rsidRPr="00A80577" w:rsidRDefault="00C6277B" w:rsidP="00C6277B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00F7152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B7B0B2B" w14:textId="77777777" w:rsidR="00C2013E" w:rsidRPr="00186272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Wszystkie nauczycielki</w:t>
            </w:r>
          </w:p>
        </w:tc>
      </w:tr>
      <w:tr w:rsidR="00C2013E" w:rsidRPr="00A80577" w14:paraId="36A01C30" w14:textId="77777777" w:rsidTr="00D13CFE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580CC6F4" w14:textId="77777777" w:rsidR="00C2013E" w:rsidRPr="00A80577" w:rsidRDefault="002E7693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419D6">
              <w:rPr>
                <w:rFonts w:ascii="Times New Roman" w:hAnsi="Times New Roman" w:cs="Times New Roman"/>
              </w:rPr>
              <w:t>5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D39515C" w14:textId="77777777" w:rsidR="00C2013E" w:rsidRPr="00A80577" w:rsidRDefault="00C2013E" w:rsidP="00A076AF">
            <w:pPr>
              <w:pStyle w:val="Normalny1"/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Wprowadzenie mediacji rówieśniczych w sytuacjach konfliktowych –</w:t>
            </w:r>
            <w:r w:rsidR="00186272">
              <w:rPr>
                <w:rFonts w:ascii="Times New Roman" w:hAnsi="Times New Roman" w:cs="Times New Roman"/>
              </w:rPr>
              <w:t xml:space="preserve"> dzieci uczą się rozmawiać </w:t>
            </w:r>
            <w:r w:rsidRPr="00A80577">
              <w:rPr>
                <w:rFonts w:ascii="Times New Roman" w:hAnsi="Times New Roman" w:cs="Times New Roman"/>
              </w:rPr>
              <w:t>o problemie, szukać rozwiązań, przepraszać.</w:t>
            </w:r>
          </w:p>
          <w:p w14:paraId="1AF324A5" w14:textId="77777777" w:rsidR="00C2013E" w:rsidRPr="00A80577" w:rsidRDefault="00C2013E" w:rsidP="00A076AF">
            <w:pPr>
              <w:pStyle w:val="Normalny1"/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Prowadzenie zajęć nt. rozpoznawania zachowań agresywnych i sposobów reagowania: rozmowy   o konsekwencjach przemocy.</w:t>
            </w:r>
          </w:p>
          <w:p w14:paraId="7CD188E8" w14:textId="77777777" w:rsidR="00C2013E" w:rsidRPr="00A80577" w:rsidRDefault="00C2013E" w:rsidP="00A076AF">
            <w:pPr>
              <w:pStyle w:val="Normalny1"/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Kształtowanie umiejętności asertywnych i samoobrony psychicznej – ćwiczenia w wyrażaniu opinii, odmawianiu, obronie własnych granic.</w:t>
            </w:r>
          </w:p>
          <w:p w14:paraId="0D7E2A9D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C35861A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C666EB5" w14:textId="77777777" w:rsidR="00C2013E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Wszystkie nauczycielki</w:t>
            </w:r>
          </w:p>
          <w:p w14:paraId="30B1F8BC" w14:textId="77777777" w:rsidR="00186272" w:rsidRPr="00A80577" w:rsidRDefault="00186272">
            <w:pPr>
              <w:pStyle w:val="Normalny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Nicola Hebda</w:t>
            </w:r>
          </w:p>
        </w:tc>
      </w:tr>
      <w:tr w:rsidR="00C2013E" w:rsidRPr="00A80577" w14:paraId="2605E5A6" w14:textId="77777777" w:rsidTr="004862B1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6639C0" w14:textId="77777777" w:rsidR="00C2013E" w:rsidRPr="00A80577" w:rsidRDefault="002E7693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419D6">
              <w:rPr>
                <w:rFonts w:ascii="Times New Roman" w:hAnsi="Times New Roman" w:cs="Times New Roman"/>
              </w:rPr>
              <w:t>6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9E8DE5" w14:textId="77777777" w:rsidR="00956E7C" w:rsidRDefault="00C2013E" w:rsidP="0021751D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Zajęcia z psychologiem lub pedagogiem specjalnym nt. przeciwdziałania przemocy, wykluczeniu, wyśmiewaniu.</w:t>
            </w:r>
          </w:p>
          <w:p w14:paraId="67C24C32" w14:textId="0640BFDB" w:rsidR="0021751D" w:rsidRPr="00956E7C" w:rsidRDefault="0021751D" w:rsidP="0021751D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F20504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miarę potrzeb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B71EAE" w14:textId="77777777" w:rsidR="00C2013E" w:rsidRPr="00A80577" w:rsidRDefault="00C2013E" w:rsidP="003E2A1A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Psycholog</w:t>
            </w:r>
          </w:p>
          <w:p w14:paraId="0A20C3D8" w14:textId="77777777" w:rsidR="00C2013E" w:rsidRPr="00A80577" w:rsidRDefault="00C2013E" w:rsidP="003E2A1A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Pedagog specjalny</w:t>
            </w:r>
          </w:p>
        </w:tc>
      </w:tr>
      <w:tr w:rsidR="00C2013E" w:rsidRPr="00A80577" w14:paraId="3810754B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47E347" w14:textId="77777777" w:rsidR="00C2013E" w:rsidRPr="00A80577" w:rsidRDefault="007419D6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E6E9B2" w14:textId="77777777" w:rsidR="001327B0" w:rsidRPr="00A80577" w:rsidRDefault="00C2013E" w:rsidP="001327B0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 w:rsidRPr="00A80577">
              <w:rPr>
                <w:rFonts w:ascii="Times New Roman" w:eastAsia="SimSun" w:hAnsi="Times New Roman" w:cs="Times New Roman"/>
                <w:b/>
                <w:bCs/>
              </w:rPr>
              <w:t>„Dzień Tolerancji</w:t>
            </w:r>
            <w:r w:rsidRPr="00A80577">
              <w:rPr>
                <w:rFonts w:ascii="Times New Roman" w:eastAsia="SimSun" w:hAnsi="Times New Roman" w:cs="Times New Roman"/>
              </w:rPr>
              <w:t>” - przygotowanie tablicy tematycznej</w:t>
            </w:r>
            <w:r w:rsidR="001327B0" w:rsidRPr="00A80577">
              <w:rPr>
                <w:rFonts w:ascii="Times New Roman" w:eastAsia="SimSun" w:hAnsi="Times New Roman" w:cs="Times New Roman"/>
              </w:rPr>
              <w:t>.</w:t>
            </w:r>
          </w:p>
          <w:p w14:paraId="78A00F67" w14:textId="77777777" w:rsidR="00C2013E" w:rsidRPr="00A80577" w:rsidRDefault="00C2013E" w:rsidP="001327B0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7BD609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16 listopada 202</w:t>
            </w:r>
            <w:r w:rsidR="00A36A5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CED53C" w14:textId="77777777" w:rsidR="00A36A54" w:rsidRDefault="00A36A54" w:rsidP="001327B0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Pedagodzy Specjalni</w:t>
            </w:r>
          </w:p>
          <w:p w14:paraId="65D740F3" w14:textId="77777777" w:rsidR="00A36A54" w:rsidRDefault="00A36A54" w:rsidP="001327B0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Psycholog</w:t>
            </w:r>
          </w:p>
          <w:p w14:paraId="0DE3A889" w14:textId="77777777" w:rsidR="00A36A54" w:rsidRDefault="00A36A54" w:rsidP="001327B0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Logopeda</w:t>
            </w:r>
          </w:p>
          <w:p w14:paraId="71C545B7" w14:textId="77777777" w:rsidR="00C2013E" w:rsidRPr="00A80577" w:rsidRDefault="00A36A54" w:rsidP="00A36A54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Nauczyciel współorganizujący kształcenie</w:t>
            </w:r>
          </w:p>
        </w:tc>
      </w:tr>
      <w:tr w:rsidR="00532FF4" w:rsidRPr="00A80577" w14:paraId="291119D6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7082CE" w14:textId="77777777" w:rsidR="00532FF4" w:rsidRDefault="007419D6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  <w:p w14:paraId="7956FA64" w14:textId="77777777" w:rsidR="00532FF4" w:rsidRDefault="00532FF4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D0BB34" w14:textId="77777777" w:rsidR="00532FF4" w:rsidRPr="00A80577" w:rsidRDefault="00532FF4" w:rsidP="001327B0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  <w:b/>
                <w:bCs/>
              </w:rPr>
            </w:pPr>
            <w:r w:rsidRPr="00532FF4">
              <w:rPr>
                <w:rFonts w:ascii="Times New Roman" w:eastAsia="SimSun" w:hAnsi="Times New Roman" w:cs="Times New Roman"/>
                <w:b/>
              </w:rPr>
              <w:t>,,Od empatii do tolerancji” –</w:t>
            </w:r>
            <w:r>
              <w:rPr>
                <w:rFonts w:ascii="Times New Roman" w:eastAsia="SimSun" w:hAnsi="Times New Roman" w:cs="Times New Roman"/>
              </w:rPr>
              <w:t xml:space="preserve"> cykl zajęć dla dzieci z elementami </w:t>
            </w:r>
            <w:r w:rsidRPr="00A80577">
              <w:rPr>
                <w:rFonts w:ascii="Times New Roman" w:eastAsia="SimSun" w:hAnsi="Times New Roman" w:cs="Times New Roman"/>
              </w:rPr>
              <w:t>TUS</w:t>
            </w:r>
            <w:r>
              <w:rPr>
                <w:rFonts w:ascii="Times New Roman" w:eastAsia="SimSun" w:hAnsi="Times New Roman" w:cs="Times New Roman"/>
              </w:rPr>
              <w:t>.</w:t>
            </w:r>
            <w:r w:rsidRPr="00A80577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AA6A86" w14:textId="77777777" w:rsidR="00532FF4" w:rsidRPr="00A80577" w:rsidRDefault="00532FF4">
            <w:pPr>
              <w:pStyle w:val="Normalny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Listopad 2026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C545BD" w14:textId="77777777" w:rsidR="00532FF4" w:rsidRDefault="00532FF4" w:rsidP="001327B0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Nicola Hebda</w:t>
            </w:r>
          </w:p>
        </w:tc>
      </w:tr>
      <w:tr w:rsidR="00C2013E" w:rsidRPr="00A80577" w14:paraId="0FDD29E2" w14:textId="77777777" w:rsidTr="00956E7C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1018E6BC" w14:textId="77777777" w:rsidR="00C2013E" w:rsidRPr="00A80577" w:rsidRDefault="007419D6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3E2A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658726C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b/>
                <w:bCs/>
              </w:rPr>
            </w:pPr>
            <w:r w:rsidRPr="00A80577">
              <w:rPr>
                <w:rFonts w:ascii="Times New Roman" w:hAnsi="Times New Roman" w:cs="Times New Roman"/>
                <w:b/>
              </w:rPr>
              <w:t xml:space="preserve">„Dzień Kolorowej Skarpetki”- </w:t>
            </w:r>
            <w:r w:rsidRPr="00A80577">
              <w:rPr>
                <w:rFonts w:ascii="Times New Roman" w:hAnsi="Times New Roman" w:cs="Times New Roman"/>
              </w:rPr>
              <w:t>podniesienie świadomości na temat życia i potrzeb osób                              z zespołem Downa.</w:t>
            </w: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A2A4E96" w14:textId="77777777" w:rsidR="00C2013E" w:rsidRPr="00A80577" w:rsidRDefault="008E1CF8">
            <w:pPr>
              <w:pStyle w:val="Normalny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 </w:t>
            </w:r>
            <w:r w:rsidR="00C2013E" w:rsidRPr="00A80577">
              <w:rPr>
                <w:rFonts w:ascii="Times New Roman" w:hAnsi="Times New Roman" w:cs="Times New Roman"/>
              </w:rPr>
              <w:t>Marzec 202</w:t>
            </w:r>
            <w:r w:rsidR="001327B0" w:rsidRPr="00A8057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415908F" w14:textId="77777777" w:rsidR="008E1CF8" w:rsidRDefault="008E1CF8" w:rsidP="008E1CF8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Pedagodzy Specjalni</w:t>
            </w:r>
          </w:p>
          <w:p w14:paraId="3A577D0A" w14:textId="77777777" w:rsidR="008E1CF8" w:rsidRDefault="008E1CF8" w:rsidP="008E1CF8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Psycholog</w:t>
            </w:r>
          </w:p>
          <w:p w14:paraId="4964C039" w14:textId="77777777" w:rsidR="008E1CF8" w:rsidRDefault="008E1CF8" w:rsidP="008E1CF8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Logopeda</w:t>
            </w:r>
          </w:p>
          <w:p w14:paraId="392F3182" w14:textId="77777777" w:rsidR="00C2013E" w:rsidRDefault="008E1CF8" w:rsidP="008E1CF8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Nauczyciel współorganizujący kształcenie</w:t>
            </w:r>
          </w:p>
          <w:p w14:paraId="628B2A28" w14:textId="2743A8AF" w:rsidR="00956E7C" w:rsidRPr="008E1CF8" w:rsidRDefault="008E1CF8" w:rsidP="008E1CF8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Wychowawczynie grup</w:t>
            </w:r>
          </w:p>
        </w:tc>
      </w:tr>
      <w:tr w:rsidR="00C2013E" w:rsidRPr="00A80577" w14:paraId="557D6953" w14:textId="77777777" w:rsidTr="00DB56D8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29C856A" w14:textId="77777777" w:rsidR="00C2013E" w:rsidRPr="00A80577" w:rsidRDefault="007419D6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233BB1A" w14:textId="77777777" w:rsidR="00C2013E" w:rsidRDefault="00C2013E" w:rsidP="00956E7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</w:rPr>
              <w:t xml:space="preserve">„Dzień Świadomości Autyzmu” - </w:t>
            </w:r>
            <w:r w:rsidRPr="00A80577">
              <w:rPr>
                <w:rFonts w:ascii="Times New Roman" w:hAnsi="Times New Roman" w:cs="Times New Roman"/>
              </w:rPr>
              <w:t>wykonanie przez pedagogów specjalnych</w:t>
            </w:r>
            <w:r w:rsidR="001327B0" w:rsidRPr="00A80577">
              <w:rPr>
                <w:rFonts w:ascii="Times New Roman" w:hAnsi="Times New Roman" w:cs="Times New Roman"/>
              </w:rPr>
              <w:t>, psychologa</w:t>
            </w:r>
            <w:r w:rsidR="00880F9B" w:rsidRPr="00A80577">
              <w:rPr>
                <w:rFonts w:ascii="Times New Roman" w:hAnsi="Times New Roman" w:cs="Times New Roman"/>
              </w:rPr>
              <w:t>, nauczyciela  współorganizującego</w:t>
            </w:r>
            <w:r w:rsidRPr="00A80577">
              <w:rPr>
                <w:rFonts w:ascii="Times New Roman" w:hAnsi="Times New Roman" w:cs="Times New Roman"/>
              </w:rPr>
              <w:t xml:space="preserve"> kształcenie specjalne</w:t>
            </w:r>
            <w:r w:rsidR="00880F9B" w:rsidRPr="00A80577">
              <w:rPr>
                <w:rFonts w:ascii="Times New Roman" w:hAnsi="Times New Roman" w:cs="Times New Roman"/>
              </w:rPr>
              <w:t xml:space="preserve"> oraz logopedę gazetki na temat autyzmu natomiast </w:t>
            </w:r>
            <w:r w:rsidRPr="00A80577">
              <w:rPr>
                <w:rFonts w:ascii="Times New Roman" w:hAnsi="Times New Roman" w:cs="Times New Roman"/>
              </w:rPr>
              <w:t xml:space="preserve"> przez dzieci  plakatów</w:t>
            </w:r>
            <w:r w:rsidR="00880F9B" w:rsidRPr="00A80577">
              <w:rPr>
                <w:rFonts w:ascii="Times New Roman" w:hAnsi="Times New Roman" w:cs="Times New Roman"/>
              </w:rPr>
              <w:t xml:space="preserve">  </w:t>
            </w:r>
            <w:r w:rsidRPr="00A80577">
              <w:rPr>
                <w:rFonts w:ascii="Times New Roman" w:hAnsi="Times New Roman" w:cs="Times New Roman"/>
              </w:rPr>
              <w:t xml:space="preserve">-  propagowanie akceptacji i tolerancji  dla odmienności innych osób,  zwiększanie  świadomości dzieci na temat autyzmu zdjęć. </w:t>
            </w:r>
          </w:p>
          <w:p w14:paraId="6C9794F4" w14:textId="77777777" w:rsidR="00956E7C" w:rsidRDefault="00956E7C" w:rsidP="00956E7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  <w:p w14:paraId="39B703D5" w14:textId="77777777" w:rsidR="00956E7C" w:rsidRPr="00A80577" w:rsidRDefault="00956E7C">
            <w:pPr>
              <w:pStyle w:val="Normalny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D1AD16E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Kwiecień 202</w:t>
            </w:r>
            <w:r w:rsidR="00880F9B" w:rsidRPr="00A8057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8E134A3" w14:textId="77777777" w:rsidR="008E1CF8" w:rsidRDefault="008E1CF8" w:rsidP="008E1CF8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Pedagodzy Specjalni</w:t>
            </w:r>
          </w:p>
          <w:p w14:paraId="02AD3C97" w14:textId="77777777" w:rsidR="008E1CF8" w:rsidRDefault="008E1CF8" w:rsidP="008E1CF8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Psycholog</w:t>
            </w:r>
          </w:p>
          <w:p w14:paraId="4AFA2B7F" w14:textId="77777777" w:rsidR="008E1CF8" w:rsidRDefault="008E1CF8" w:rsidP="008E1CF8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Logopeda</w:t>
            </w:r>
          </w:p>
          <w:p w14:paraId="7A637B48" w14:textId="77777777" w:rsidR="00C2013E" w:rsidRPr="008E1CF8" w:rsidRDefault="008E1CF8" w:rsidP="008E1CF8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Nauczyciel współorganizujący kształcenie</w:t>
            </w:r>
          </w:p>
        </w:tc>
      </w:tr>
      <w:tr w:rsidR="00C2013E" w:rsidRPr="00A80577" w14:paraId="39884415" w14:textId="77777777" w:rsidTr="00A30DBF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3E6BD8" w14:textId="77777777" w:rsidR="00C2013E" w:rsidRPr="00A80577" w:rsidRDefault="007419D6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40BC1D61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bCs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„Wesoła gimnastyka buzi i języka”</w:t>
            </w:r>
            <w:r w:rsidRPr="00A80577">
              <w:rPr>
                <w:rFonts w:ascii="Times New Roman" w:hAnsi="Times New Roman" w:cs="Times New Roman"/>
              </w:rPr>
              <w:t xml:space="preserve"> – program własny zajęć logopedycznych z elementami logorytmiki dla dzieci w wieku przedszkolnym.</w:t>
            </w: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BBFD8E6" w14:textId="77777777" w:rsidR="00C2013E" w:rsidRPr="00A80577" w:rsidRDefault="00880F9B">
            <w:pPr>
              <w:pStyle w:val="Normalny1"/>
              <w:rPr>
                <w:rFonts w:ascii="Times New Roman" w:hAnsi="Times New Roman" w:cs="Times New Roman"/>
                <w:bCs/>
              </w:rPr>
            </w:pPr>
            <w:r w:rsidRPr="00A80577">
              <w:rPr>
                <w:rFonts w:ascii="Times New Roman" w:hAnsi="Times New Roman" w:cs="Times New Roman"/>
                <w:bCs/>
              </w:rPr>
              <w:t>Od października 2026</w:t>
            </w:r>
            <w:r w:rsidR="00C2013E" w:rsidRPr="00A80577">
              <w:rPr>
                <w:rFonts w:ascii="Times New Roman" w:hAnsi="Times New Roman" w:cs="Times New Roman"/>
                <w:bCs/>
              </w:rPr>
              <w:t xml:space="preserve">                     do czerwca 2026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151C892" w14:textId="7ABB849F" w:rsidR="00C2013E" w:rsidRPr="00A30DBF" w:rsidRDefault="00186272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Marta Szablińska</w:t>
            </w:r>
          </w:p>
        </w:tc>
      </w:tr>
      <w:tr w:rsidR="00C2013E" w:rsidRPr="00A80577" w14:paraId="41B9B4A7" w14:textId="77777777" w:rsidTr="00A30DBF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A8B891" w14:textId="77777777" w:rsidR="00C2013E" w:rsidRPr="00A80577" w:rsidRDefault="007419D6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  <w:r w:rsidR="003E2A1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BD56EF" w14:textId="77777777" w:rsidR="00C2013E" w:rsidRDefault="00C2013E" w:rsidP="00956E7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„Łamańce językowe"</w:t>
            </w:r>
            <w:r w:rsidRPr="00A80577">
              <w:rPr>
                <w:rFonts w:ascii="Times New Roman" w:hAnsi="Times New Roman" w:cs="Times New Roman"/>
              </w:rPr>
              <w:t xml:space="preserve"> - cykl zajęć z zakresu profilaktyki logopedycznej wspierającej rozwój mowy dzieci 5,6 letnich</w:t>
            </w:r>
            <w:r w:rsidR="009970DA">
              <w:rPr>
                <w:rFonts w:ascii="Times New Roman" w:hAnsi="Times New Roman" w:cs="Times New Roman"/>
              </w:rPr>
              <w:t>.</w:t>
            </w:r>
          </w:p>
          <w:p w14:paraId="3D899F77" w14:textId="77777777" w:rsidR="00956E7C" w:rsidRPr="00A80577" w:rsidRDefault="00956E7C" w:rsidP="00956E7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CFADF" w14:textId="77777777" w:rsidR="008E1CF8" w:rsidRDefault="008E1CF8" w:rsidP="00956E7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„Cztery pory roku - muzyczna karuzela"</w:t>
            </w:r>
            <w:r w:rsidRPr="00A80577">
              <w:rPr>
                <w:rFonts w:ascii="Times New Roman" w:hAnsi="Times New Roman" w:cs="Times New Roman"/>
              </w:rPr>
              <w:t xml:space="preserve"> - cykl zajęć z zakresu profilaktyki logopedycznej ukierunkowanej na prawidłowy rozwój mowy dzieci 3,4 – letnich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F832F82" w14:textId="77777777" w:rsidR="00956E7C" w:rsidRPr="00A80577" w:rsidRDefault="00956E7C" w:rsidP="00956E7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93FC8" w14:textId="2CB10278" w:rsidR="00956E7C" w:rsidRPr="00956E7C" w:rsidRDefault="008E1CF8" w:rsidP="00956E7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„Czwartkowy kwadrans logopedyczny"</w:t>
            </w:r>
            <w:r w:rsidRPr="00A80577">
              <w:rPr>
                <w:rFonts w:ascii="Times New Roman" w:hAnsi="Times New Roman" w:cs="Times New Roman"/>
              </w:rPr>
              <w:t xml:space="preserve"> - trening oddechowy podczas realizacji  grupowych zajęć logopedycznych.</w:t>
            </w: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30B832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bCs/>
              </w:rPr>
            </w:pPr>
            <w:r w:rsidRPr="00A80577">
              <w:rPr>
                <w:rFonts w:ascii="Times New Roman" w:hAnsi="Times New Roman" w:cs="Times New Roman"/>
                <w:bCs/>
              </w:rPr>
              <w:t>W ciągu całego roku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171627" w14:textId="77777777" w:rsidR="00C2013E" w:rsidRPr="00A80577" w:rsidRDefault="00186272">
            <w:pPr>
              <w:pStyle w:val="Normalny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Marta Szablińska</w:t>
            </w:r>
          </w:p>
        </w:tc>
      </w:tr>
      <w:tr w:rsidR="00C2013E" w:rsidRPr="00A80577" w14:paraId="4E076204" w14:textId="77777777" w:rsidTr="004862B1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C544662" w14:textId="77777777" w:rsidR="00C2013E" w:rsidRPr="00A80577" w:rsidRDefault="007419D6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81CDDAB" w14:textId="77777777" w:rsidR="00C2013E" w:rsidRPr="00FD6976" w:rsidRDefault="002E7693" w:rsidP="008E1CF8">
            <w:pPr>
              <w:pStyle w:val="Normalny1"/>
              <w:rPr>
                <w:rFonts w:ascii="Times New Roman" w:hAnsi="Times New Roman" w:cs="Times New Roman"/>
              </w:rPr>
            </w:pPr>
            <w:r w:rsidRPr="00FD6976">
              <w:rPr>
                <w:rFonts w:ascii="Times New Roman" w:hAnsi="Times New Roman" w:cs="Times New Roman"/>
                <w:b/>
                <w:bCs/>
              </w:rPr>
              <w:t xml:space="preserve">„Czyste powietrze wokół nas” </w:t>
            </w:r>
            <w:r w:rsidRPr="00FD6976">
              <w:rPr>
                <w:rFonts w:ascii="Times New Roman" w:hAnsi="Times New Roman" w:cs="Times New Roman"/>
              </w:rPr>
              <w:t>- realizacja programu profilaktycznego.</w:t>
            </w: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670A836" w14:textId="77777777" w:rsidR="00C2013E" w:rsidRPr="00FD6976" w:rsidRDefault="002E7693" w:rsidP="008E1CF8">
            <w:pPr>
              <w:pStyle w:val="Normalny1"/>
              <w:rPr>
                <w:rFonts w:ascii="Times New Roman" w:hAnsi="Times New Roman" w:cs="Times New Roman"/>
                <w:bCs/>
              </w:rPr>
            </w:pPr>
            <w:r w:rsidRPr="00FD6976">
              <w:rPr>
                <w:rFonts w:ascii="Times New Roman" w:hAnsi="Times New Roman" w:cs="Times New Roman"/>
                <w:bCs/>
              </w:rPr>
              <w:t>Zgodnie z harmonogramem programu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4AF1F735" w14:textId="77777777" w:rsidR="002E7693" w:rsidRPr="00956E7C" w:rsidRDefault="002E7693" w:rsidP="002E7693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956E7C">
              <w:rPr>
                <w:rFonts w:ascii="Times New Roman" w:hAnsi="Times New Roman" w:cs="Times New Roman"/>
              </w:rPr>
              <w:t>Joanna Florczyk</w:t>
            </w:r>
          </w:p>
          <w:p w14:paraId="3FA5930E" w14:textId="77777777" w:rsidR="00C2013E" w:rsidRPr="00FD6976" w:rsidRDefault="00C2013E">
            <w:pPr>
              <w:pStyle w:val="Normalny1"/>
              <w:rPr>
                <w:rFonts w:ascii="Times New Roman" w:hAnsi="Times New Roman" w:cs="Times New Roman"/>
              </w:rPr>
            </w:pPr>
          </w:p>
        </w:tc>
      </w:tr>
      <w:tr w:rsidR="00C2013E" w:rsidRPr="00A80577" w14:paraId="1B67B002" w14:textId="77777777" w:rsidTr="004862B1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481CCE" w14:textId="77777777" w:rsidR="00C2013E" w:rsidRPr="00A80577" w:rsidRDefault="007419D6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BFB21" w14:textId="5D85C185" w:rsidR="00956E7C" w:rsidRPr="00AE1673" w:rsidRDefault="00C2013E" w:rsidP="00AE1673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Rozwijanie umiejętności metodycznych nauczycieli oraz podnoszenie ich kompetencji poprzez udział w szkoleniach z zakresu prawidłowego i skutecznego korzystania  z technologii informacyjno-komunikacyjnych, AI</w:t>
            </w: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7DF00B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6E7B4F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 xml:space="preserve">Dyrektor </w:t>
            </w:r>
          </w:p>
          <w:p w14:paraId="447D7113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b/>
                <w:bCs/>
              </w:rPr>
            </w:pPr>
            <w:r w:rsidRPr="00A80577">
              <w:rPr>
                <w:rFonts w:ascii="Times New Roman" w:hAnsi="Times New Roman" w:cs="Times New Roman"/>
              </w:rPr>
              <w:t>Nauczycielki</w:t>
            </w:r>
          </w:p>
        </w:tc>
      </w:tr>
      <w:tr w:rsidR="00C2013E" w:rsidRPr="00A80577" w14:paraId="03B3F490" w14:textId="77777777" w:rsidTr="00956E7C">
        <w:trPr>
          <w:trHeight w:val="2054"/>
        </w:trPr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3D808DA" w14:textId="77777777" w:rsidR="00C2013E" w:rsidRPr="00A80577" w:rsidRDefault="007419D6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41D88204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80577">
              <w:rPr>
                <w:rFonts w:ascii="Times New Roman" w:hAnsi="Times New Roman" w:cs="Times New Roman"/>
                <w:u w:val="single"/>
              </w:rPr>
              <w:t>Edukacja rodziców w zakresie higieny cyfrowej:</w:t>
            </w:r>
          </w:p>
          <w:p w14:paraId="2A009FCF" w14:textId="77777777" w:rsidR="00C2013E" w:rsidRPr="00A80577" w:rsidRDefault="00C2013E" w:rsidP="00A076AF">
            <w:pPr>
              <w:pStyle w:val="Normalny1"/>
              <w:numPr>
                <w:ilvl w:val="0"/>
                <w:numId w:val="5"/>
              </w:numPr>
              <w:rPr>
                <w:rFonts w:ascii="Times New Roman" w:hAnsi="Times New Roman" w:cs="Times New Roman"/>
                <w:u w:val="single"/>
              </w:rPr>
            </w:pPr>
            <w:r w:rsidRPr="00A80577">
              <w:rPr>
                <w:rFonts w:ascii="Times New Roman" w:hAnsi="Times New Roman" w:cs="Times New Roman"/>
              </w:rPr>
              <w:t>Przygotowanie tablicy informacyjnej  pt. „Małe dzieci w świecie wielkich ekranów” – z praktycznymi wskazówkami: czas ekranowy a rozwó</w:t>
            </w:r>
            <w:r w:rsidR="00E92CED">
              <w:rPr>
                <w:rFonts w:ascii="Times New Roman" w:hAnsi="Times New Roman" w:cs="Times New Roman"/>
              </w:rPr>
              <w:t>j, jak rozmawiać z dzieckiem o i</w:t>
            </w:r>
            <w:r w:rsidRPr="00A80577">
              <w:rPr>
                <w:rFonts w:ascii="Times New Roman" w:hAnsi="Times New Roman" w:cs="Times New Roman"/>
              </w:rPr>
              <w:t>nternecie, polecane aplikacje edukacyjne</w:t>
            </w:r>
          </w:p>
          <w:p w14:paraId="08BF8772" w14:textId="4EC7D2D7" w:rsidR="00C2013E" w:rsidRPr="00A30DBF" w:rsidRDefault="00C2013E" w:rsidP="00A5618C">
            <w:pPr>
              <w:pStyle w:val="Normalny1"/>
              <w:numPr>
                <w:ilvl w:val="0"/>
                <w:numId w:val="5"/>
              </w:numPr>
              <w:rPr>
                <w:rFonts w:ascii="Times New Roman" w:hAnsi="Times New Roman" w:cs="Times New Roman"/>
                <w:u w:val="single"/>
              </w:rPr>
            </w:pPr>
            <w:r w:rsidRPr="00A80577">
              <w:rPr>
                <w:rFonts w:ascii="Times New Roman" w:hAnsi="Times New Roman" w:cs="Times New Roman"/>
              </w:rPr>
              <w:t>Zamieszczenie cyklicznych postów/artykułów na stronie i Facebooku przedszkola – nt. bezpiecznego korzystania z mediów i aktualnych zagrożeń.</w:t>
            </w: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6BBD1A5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W ciągu całego roku</w:t>
            </w:r>
          </w:p>
          <w:p w14:paraId="5E666761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</w:p>
          <w:p w14:paraId="1998D62C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</w:p>
          <w:p w14:paraId="65D6B7E3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95974E0" w14:textId="77777777" w:rsidR="00880F9B" w:rsidRPr="009576FE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Nauczycielki</w:t>
            </w:r>
          </w:p>
          <w:p w14:paraId="77E5A76A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Psycholog</w:t>
            </w:r>
          </w:p>
          <w:p w14:paraId="40547908" w14:textId="77777777" w:rsidR="00880F9B" w:rsidRPr="00A80577" w:rsidRDefault="00880F9B">
            <w:pPr>
              <w:pStyle w:val="Normalny1"/>
              <w:rPr>
                <w:rFonts w:ascii="Times New Roman" w:hAnsi="Times New Roman" w:cs="Times New Roman"/>
              </w:rPr>
            </w:pPr>
          </w:p>
        </w:tc>
      </w:tr>
      <w:tr w:rsidR="00C2013E" w:rsidRPr="00A80577" w14:paraId="0FF7609C" w14:textId="77777777" w:rsidTr="00956E7C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9B9E4D2" w14:textId="77777777" w:rsidR="00C2013E" w:rsidRPr="00A80577" w:rsidRDefault="007419D6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C58982E" w14:textId="77777777" w:rsidR="00C2013E" w:rsidRDefault="00C2013E" w:rsidP="00956E7C">
            <w:pPr>
              <w:pStyle w:val="Normalny1"/>
              <w:spacing w:before="0" w:beforeAutospacing="0" w:after="0" w:afterAutospacing="0" w:line="240" w:lineRule="auto"/>
              <w:rPr>
                <w:rFonts w:ascii="Times New Roman" w:hAnsi="Times New Roman" w:cs="Times New Roman"/>
              </w:rPr>
            </w:pPr>
            <w:r w:rsidRPr="00D2116C">
              <w:rPr>
                <w:rFonts w:ascii="Times New Roman" w:hAnsi="Times New Roman" w:cs="Times New Roman"/>
              </w:rPr>
              <w:t>Udział w obchodach Europejskiego Tygodnia Kodowania CodeWeek</w:t>
            </w:r>
            <w:r w:rsidR="00D2116C">
              <w:rPr>
                <w:rFonts w:ascii="Times New Roman" w:hAnsi="Times New Roman" w:cs="Times New Roman"/>
              </w:rPr>
              <w:t>.</w:t>
            </w:r>
          </w:p>
          <w:p w14:paraId="2A0458A5" w14:textId="55DD975F" w:rsidR="00956E7C" w:rsidRPr="00956E7C" w:rsidRDefault="00956E7C" w:rsidP="00956E7C">
            <w:pPr>
              <w:pStyle w:val="Normalny1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3C983B1" w14:textId="77777777" w:rsidR="00D2116C" w:rsidRPr="00D2116C" w:rsidRDefault="00D2116C">
            <w:pPr>
              <w:pStyle w:val="Normalny1"/>
              <w:rPr>
                <w:rFonts w:ascii="Times New Roman" w:hAnsi="Times New Roman" w:cs="Times New Roman"/>
              </w:rPr>
            </w:pPr>
            <w:r w:rsidRPr="00D2116C">
              <w:rPr>
                <w:rFonts w:ascii="Times New Roman" w:hAnsi="Times New Roman" w:cs="Times New Roman"/>
              </w:rPr>
              <w:t xml:space="preserve">10-26 </w:t>
            </w:r>
            <w:r w:rsidR="003A0E42" w:rsidRPr="00D2116C">
              <w:rPr>
                <w:rFonts w:ascii="Times New Roman" w:hAnsi="Times New Roman" w:cs="Times New Roman"/>
              </w:rPr>
              <w:t>października</w:t>
            </w:r>
            <w:r w:rsidRPr="00D2116C">
              <w:rPr>
                <w:rFonts w:ascii="Times New Roman" w:hAnsi="Times New Roman" w:cs="Times New Roman"/>
              </w:rPr>
              <w:t xml:space="preserve"> 2026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7C948B7" w14:textId="6159993D" w:rsidR="00C2013E" w:rsidRPr="00956E7C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C"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C2013E" w:rsidRPr="00A80577" w14:paraId="716411FC" w14:textId="77777777" w:rsidTr="00956E7C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420921" w14:textId="77777777" w:rsidR="00C2013E" w:rsidRPr="00A80577" w:rsidRDefault="007419D6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F903F7" w14:textId="77777777" w:rsidR="00C2013E" w:rsidRDefault="00C2013E" w:rsidP="00956E7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Wprowadzenie elementów programowania i kodowan</w:t>
            </w:r>
            <w:r w:rsidR="00377F5C">
              <w:rPr>
                <w:rFonts w:ascii="Times New Roman" w:hAnsi="Times New Roman" w:cs="Times New Roman"/>
              </w:rPr>
              <w:t>ia bez ekranu – zabawy</w:t>
            </w:r>
            <w:r w:rsidRPr="00A80577">
              <w:rPr>
                <w:rFonts w:ascii="Times New Roman" w:hAnsi="Times New Roman" w:cs="Times New Roman"/>
              </w:rPr>
              <w:t xml:space="preserve"> z matą do kodowania, strzałkami, sekwencjami, robotami edukacyjnymi (Photon), </w:t>
            </w:r>
            <w:r w:rsidR="00D2116C">
              <w:rPr>
                <w:rFonts w:ascii="Times New Roman" w:hAnsi="Times New Roman" w:cs="Times New Roman"/>
              </w:rPr>
              <w:t>itp.</w:t>
            </w:r>
          </w:p>
          <w:p w14:paraId="5E3B1E18" w14:textId="762298CA" w:rsidR="00956E7C" w:rsidRPr="00956E7C" w:rsidRDefault="00956E7C" w:rsidP="00956E7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E691F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137B0A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C2013E" w:rsidRPr="00A80577" w14:paraId="35AF244C" w14:textId="77777777" w:rsidTr="000F5199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712EB35" w14:textId="77777777" w:rsidR="00C2013E" w:rsidRPr="00A80577" w:rsidRDefault="002D3CD9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419D6">
              <w:rPr>
                <w:rFonts w:ascii="Times New Roman" w:hAnsi="Times New Roman" w:cs="Times New Roman"/>
              </w:rPr>
              <w:t>8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1BD61112" w14:textId="77777777" w:rsidR="00046D32" w:rsidRDefault="00C2013E" w:rsidP="00A30DBF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006A75">
              <w:rPr>
                <w:rFonts w:ascii="Times New Roman" w:hAnsi="Times New Roman" w:cs="Times New Roman"/>
              </w:rPr>
              <w:t xml:space="preserve">Bezpieczne korzystanie z </w:t>
            </w:r>
            <w:r w:rsidR="00B31514">
              <w:rPr>
                <w:rFonts w:ascii="Times New Roman" w:hAnsi="Times New Roman" w:cs="Times New Roman"/>
              </w:rPr>
              <w:t>i</w:t>
            </w:r>
            <w:r w:rsidR="00B31514" w:rsidRPr="00006A75">
              <w:rPr>
                <w:rFonts w:ascii="Times New Roman" w:hAnsi="Times New Roman" w:cs="Times New Roman"/>
              </w:rPr>
              <w:t>nternetu</w:t>
            </w:r>
            <w:r w:rsidRPr="00006A75">
              <w:rPr>
                <w:rFonts w:ascii="Times New Roman" w:hAnsi="Times New Roman" w:cs="Times New Roman"/>
              </w:rPr>
              <w:t xml:space="preserve">, obchody </w:t>
            </w:r>
            <w:r w:rsidRPr="00006A75">
              <w:rPr>
                <w:rFonts w:ascii="Times New Roman" w:hAnsi="Times New Roman" w:cs="Times New Roman"/>
                <w:b/>
                <w:bCs/>
              </w:rPr>
              <w:t>„</w:t>
            </w:r>
            <w:r w:rsidR="00880F9B" w:rsidRPr="00006A75">
              <w:rPr>
                <w:rFonts w:ascii="Times New Roman" w:hAnsi="Times New Roman" w:cs="Times New Roman"/>
                <w:b/>
                <w:bCs/>
              </w:rPr>
              <w:t>Dnia bezpiecznego internetu 2027</w:t>
            </w:r>
            <w:r w:rsidRPr="00006A75">
              <w:rPr>
                <w:rFonts w:ascii="Times New Roman" w:hAnsi="Times New Roman" w:cs="Times New Roman"/>
                <w:b/>
                <w:bCs/>
              </w:rPr>
              <w:t>”</w:t>
            </w:r>
            <w:r w:rsidRPr="00006A75">
              <w:rPr>
                <w:rFonts w:ascii="Times New Roman" w:hAnsi="Times New Roman" w:cs="Times New Roman"/>
              </w:rPr>
              <w:t xml:space="preserve"> – inicjatywy mającej na celu informowanie o zagrożeniach płynących z sieci oraz promowanie bezpieczeństwa informatycznego</w:t>
            </w:r>
            <w:r w:rsidR="00006A75">
              <w:rPr>
                <w:rFonts w:ascii="Times New Roman" w:hAnsi="Times New Roman" w:cs="Times New Roman"/>
              </w:rPr>
              <w:t>.</w:t>
            </w:r>
          </w:p>
          <w:p w14:paraId="77BC1EDE" w14:textId="77777777" w:rsidR="00046D32" w:rsidRPr="00A30DBF" w:rsidRDefault="00956E7C" w:rsidP="00A30DBF">
            <w:pPr>
              <w:pStyle w:val="Normalny1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80809"/>
              </w:rPr>
              <w:t>„</w:t>
            </w:r>
            <w:r w:rsidR="00046D32" w:rsidRPr="00046D32">
              <w:rPr>
                <w:rFonts w:ascii="Times New Roman" w:hAnsi="Times New Roman" w:cs="Times New Roman"/>
                <w:bCs/>
                <w:color w:val="080809"/>
              </w:rPr>
              <w:t>Co zamiast ekranów?"- konkurs plastyczno-techniczny w ramach obchodów DBI. Wykonanie zabawki z wykorzystaniem elementów pochodzących z recyklingu, materiałów naturalnych, śrubek, podkładek, itp.</w:t>
            </w:r>
          </w:p>
          <w:p w14:paraId="7E599795" w14:textId="55E971B5" w:rsidR="00A30DBF" w:rsidRPr="0054222A" w:rsidRDefault="00A30DBF" w:rsidP="00A30DBF">
            <w:pPr>
              <w:pStyle w:val="Normalny1"/>
              <w:spacing w:before="0" w:beforeAutospacing="0" w:after="0" w:afterAutospacing="0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4E192A3C" w14:textId="77777777" w:rsidR="00C2013E" w:rsidRPr="003A0E42" w:rsidRDefault="003A0E42">
            <w:pPr>
              <w:pStyle w:val="Normalny1"/>
              <w:rPr>
                <w:rFonts w:ascii="Times New Roman" w:hAnsi="Times New Roman" w:cs="Times New Roman"/>
              </w:rPr>
            </w:pPr>
            <w:r w:rsidRPr="003A0E42">
              <w:rPr>
                <w:rFonts w:ascii="Times New Roman" w:hAnsi="Times New Roman" w:cs="Times New Roman"/>
              </w:rPr>
              <w:t>09.02.2027r.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6762A6C" w14:textId="77777777" w:rsidR="00046D32" w:rsidRDefault="00D2116C" w:rsidP="00046D3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  <w:r w:rsidRPr="00D2116C">
              <w:rPr>
                <w:rFonts w:ascii="Times New Roman" w:hAnsi="Times New Roman" w:cs="Times New Roman"/>
                <w:i/>
                <w:iCs/>
              </w:rPr>
              <w:t>Wychowawczynie grup</w:t>
            </w:r>
          </w:p>
          <w:p w14:paraId="6E4636EA" w14:textId="77777777" w:rsidR="00046D32" w:rsidRDefault="00046D32" w:rsidP="00046D3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</w:p>
          <w:p w14:paraId="16B5AC5E" w14:textId="77777777" w:rsidR="00046D32" w:rsidRDefault="00046D32" w:rsidP="00046D3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Koordynator Monika Rutkowska</w:t>
            </w:r>
          </w:p>
          <w:p w14:paraId="52A24147" w14:textId="77777777" w:rsidR="00C2013E" w:rsidRPr="00D2116C" w:rsidRDefault="00C2013E" w:rsidP="00D2116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</w:tr>
      <w:tr w:rsidR="00DC31EC" w:rsidRPr="00A80577" w14:paraId="5D824E00" w14:textId="77777777" w:rsidTr="000F5199">
        <w:tc>
          <w:tcPr>
            <w:tcW w:w="15309" w:type="dxa"/>
            <w:gridSpan w:val="5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9EEBF2" w14:textId="6BBC34C2" w:rsidR="00DC31EC" w:rsidRPr="00DC31EC" w:rsidRDefault="00DC31EC" w:rsidP="00DC31E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C31EC">
              <w:rPr>
                <w:rFonts w:ascii="Times New Roman" w:hAnsi="Times New Roman" w:cs="Times New Roman"/>
                <w:b/>
                <w:bCs/>
              </w:rPr>
              <w:lastRenderedPageBreak/>
              <w:t>Spodziewane efekty</w:t>
            </w:r>
            <w:r w:rsidR="000F5199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54CE8B4A" w14:textId="77777777" w:rsidR="00DC31EC" w:rsidRPr="00DC31EC" w:rsidRDefault="00DC31EC" w:rsidP="00DC31E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C31EC">
              <w:rPr>
                <w:rFonts w:ascii="Times New Roman" w:hAnsi="Times New Roman" w:cs="Times New Roman"/>
              </w:rPr>
              <w:t>•      zachęcenie dzieci do udziału w spacerach, wycieczkach</w:t>
            </w:r>
          </w:p>
          <w:p w14:paraId="12C270C6" w14:textId="77777777" w:rsidR="00DC31EC" w:rsidRPr="00DC31EC" w:rsidRDefault="00DC31EC" w:rsidP="00DC31E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C31EC">
              <w:rPr>
                <w:rFonts w:ascii="Times New Roman" w:hAnsi="Times New Roman" w:cs="Times New Roman"/>
              </w:rPr>
              <w:t>•      poznanie przez dzieci różnorodnych form aktywnego wypoczynku</w:t>
            </w:r>
          </w:p>
          <w:p w14:paraId="486D1C11" w14:textId="77777777" w:rsidR="00DC31EC" w:rsidRPr="00DC31EC" w:rsidRDefault="00DC31EC" w:rsidP="00DC31E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C31EC">
              <w:rPr>
                <w:rFonts w:ascii="Times New Roman" w:hAnsi="Times New Roman" w:cs="Times New Roman"/>
              </w:rPr>
              <w:t>•      poznanie przez dzieci zasad rywalizacji sportowej</w:t>
            </w:r>
          </w:p>
          <w:p w14:paraId="1CDAA499" w14:textId="77777777" w:rsidR="00DC31EC" w:rsidRPr="00DC31EC" w:rsidRDefault="00DC31EC" w:rsidP="00DC31E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C31EC">
              <w:rPr>
                <w:rFonts w:ascii="Times New Roman" w:hAnsi="Times New Roman" w:cs="Times New Roman"/>
              </w:rPr>
              <w:t>•      nabycie przez dzieci umiejętności współpracy w zespole podczas aktywności ruchowej</w:t>
            </w:r>
          </w:p>
          <w:p w14:paraId="0AE9550E" w14:textId="77777777" w:rsidR="00DC31EC" w:rsidRPr="00DC31EC" w:rsidRDefault="00DC31EC" w:rsidP="00DC31E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C31EC">
              <w:rPr>
                <w:rFonts w:ascii="Times New Roman" w:hAnsi="Times New Roman" w:cs="Times New Roman"/>
              </w:rPr>
              <w:t>•      doskonalenie umiejętność pokonywania przez dzieci własnych słabości</w:t>
            </w:r>
          </w:p>
          <w:p w14:paraId="3470BAE6" w14:textId="77777777" w:rsidR="00DC31EC" w:rsidRPr="00DC31EC" w:rsidRDefault="00DC31EC" w:rsidP="00DC31E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C31EC">
              <w:rPr>
                <w:rFonts w:ascii="Times New Roman" w:hAnsi="Times New Roman" w:cs="Times New Roman"/>
              </w:rPr>
              <w:t>•      ukształtowanie umiejętność rozładowywania napięć i emocji poprzez aktywność fizyczną</w:t>
            </w:r>
          </w:p>
          <w:p w14:paraId="7BF11B84" w14:textId="77777777" w:rsidR="00DC31EC" w:rsidRDefault="00DC31EC" w:rsidP="00DC31E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C31EC">
              <w:rPr>
                <w:rFonts w:ascii="Times New Roman" w:hAnsi="Times New Roman" w:cs="Times New Roman"/>
              </w:rPr>
              <w:t>•        nabywanie i wzbogacenie  wiedzy dzieci na temat zdrowia</w:t>
            </w:r>
          </w:p>
          <w:p w14:paraId="662487EB" w14:textId="77777777" w:rsidR="000F5199" w:rsidRPr="000F5199" w:rsidRDefault="000F5199" w:rsidP="000F5199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0F5199">
              <w:rPr>
                <w:rFonts w:ascii="Times New Roman" w:hAnsi="Times New Roman" w:cs="Times New Roman"/>
              </w:rPr>
              <w:t>•        kształtowanie czynnych postaw wobec zdrowia i bezpieczeństwa własnego i innych</w:t>
            </w:r>
          </w:p>
          <w:p w14:paraId="227F3B62" w14:textId="77777777" w:rsidR="000F5199" w:rsidRPr="000F5199" w:rsidRDefault="000F5199" w:rsidP="000F5199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0F5199">
              <w:rPr>
                <w:rFonts w:ascii="Times New Roman" w:hAnsi="Times New Roman" w:cs="Times New Roman"/>
              </w:rPr>
              <w:t>•        kształtowanie umiejętności określonych mianem życiowych</w:t>
            </w:r>
          </w:p>
          <w:p w14:paraId="0615DF7E" w14:textId="77777777" w:rsidR="000F5199" w:rsidRPr="000F5199" w:rsidRDefault="000F5199" w:rsidP="000F5199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0F5199">
              <w:rPr>
                <w:rFonts w:ascii="Times New Roman" w:hAnsi="Times New Roman" w:cs="Times New Roman"/>
              </w:rPr>
              <w:t>•        podniesienie jakości oraz ewaluacja działań podejmowanych na rzecz zdrowia dzieci przez nauczycieli</w:t>
            </w:r>
          </w:p>
          <w:p w14:paraId="102BA3CB" w14:textId="77777777" w:rsidR="000F5199" w:rsidRPr="000F5199" w:rsidRDefault="000F5199" w:rsidP="000F5199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0F5199">
              <w:rPr>
                <w:rFonts w:ascii="Times New Roman" w:hAnsi="Times New Roman" w:cs="Times New Roman"/>
              </w:rPr>
              <w:t>•        przekazanie dzieciom wzorców „zdrowego życia”</w:t>
            </w:r>
          </w:p>
          <w:p w14:paraId="75374D01" w14:textId="2B8046F7" w:rsidR="000F5199" w:rsidRPr="000F5199" w:rsidRDefault="000F5199" w:rsidP="000F5199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0F5199">
              <w:rPr>
                <w:rFonts w:ascii="Times New Roman" w:hAnsi="Times New Roman" w:cs="Times New Roman"/>
              </w:rPr>
              <w:t>•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Pr="000F5199">
              <w:rPr>
                <w:rFonts w:ascii="Times New Roman" w:hAnsi="Times New Roman" w:cs="Times New Roman"/>
              </w:rPr>
              <w:t>nabywanie i wzbogacenie  wiedzy dzieci na temat zachowania się w różnych zagrażających sytuacjach życiowych</w:t>
            </w:r>
          </w:p>
          <w:p w14:paraId="65920A49" w14:textId="77777777" w:rsidR="000F5199" w:rsidRPr="000F5199" w:rsidRDefault="000F5199" w:rsidP="000F5199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0F5199">
              <w:rPr>
                <w:rFonts w:ascii="Times New Roman" w:hAnsi="Times New Roman" w:cs="Times New Roman"/>
              </w:rPr>
              <w:t>•        nabycie umiejętności prawidłowego wezwania pomocy</w:t>
            </w:r>
          </w:p>
          <w:p w14:paraId="4D1CE3DE" w14:textId="2EA17427" w:rsidR="000F5199" w:rsidRDefault="000F5199" w:rsidP="000F5199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0F5199">
              <w:rPr>
                <w:rFonts w:ascii="Times New Roman" w:hAnsi="Times New Roman" w:cs="Times New Roman"/>
              </w:rPr>
              <w:t>•        poznanie specyfikacji pracy ratownika/lekarza/pielęgniarki</w:t>
            </w:r>
          </w:p>
          <w:p w14:paraId="3CA9E9FC" w14:textId="77777777" w:rsidR="00DC31EC" w:rsidRPr="00D2116C" w:rsidRDefault="00DC31EC" w:rsidP="000F5199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C2013E" w:rsidRPr="00A80577" w14:paraId="5FAA4BE9" w14:textId="77777777" w:rsidTr="008B5B34">
        <w:tc>
          <w:tcPr>
            <w:tcW w:w="15309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536BF7" w14:textId="23108A80" w:rsidR="00C2013E" w:rsidRDefault="00956E7C" w:rsidP="00956E7C">
            <w:pPr>
              <w:pStyle w:val="Normalny1"/>
              <w:keepNext/>
              <w:keepLines/>
              <w:widowControl w:val="0"/>
              <w:spacing w:before="0" w:beforeAutospacing="0" w:after="0" w:afterAutospacing="0"/>
              <w:outlineLvl w:val="0"/>
              <w:rPr>
                <w:rFonts w:ascii="Times New Roman" w:eastAsia="DengXian Light" w:hAnsi="Times New Roman" w:cs="Times New Roman"/>
                <w:b/>
                <w:bCs/>
                <w:color w:val="2F5496"/>
                <w:sz w:val="22"/>
                <w:szCs w:val="22"/>
              </w:rPr>
            </w:pPr>
            <w:r w:rsidRPr="00956E7C">
              <w:rPr>
                <w:rFonts w:ascii="Times New Roman" w:eastAsia="DengXian Light" w:hAnsi="Times New Roman" w:cs="Times New Roman"/>
                <w:b/>
                <w:bCs/>
                <w:color w:val="2F5496"/>
                <w:sz w:val="22"/>
                <w:szCs w:val="22"/>
              </w:rPr>
              <w:t>MALI BADACZE – LABORATORIUM PRZEDSZKOLAKA</w:t>
            </w:r>
          </w:p>
          <w:p w14:paraId="4AF7E40C" w14:textId="77777777" w:rsidR="00956E7C" w:rsidRPr="00A80577" w:rsidRDefault="00956E7C" w:rsidP="00956E7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  <w:p w14:paraId="144CC18F" w14:textId="217A597A" w:rsidR="00C2013E" w:rsidRPr="00A80577" w:rsidRDefault="00C2013E" w:rsidP="00956E7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  <w:i/>
                <w:iCs/>
                <w:color w:val="555555"/>
              </w:rPr>
              <w:t xml:space="preserve">Kotwice w podstawie programowej: </w:t>
            </w:r>
            <w:r w:rsidRPr="00A80577">
              <w:rPr>
                <w:rFonts w:ascii="Times New Roman" w:hAnsi="Times New Roman" w:cs="Times New Roman"/>
              </w:rPr>
              <w:t>projekty badawcze, eksperymenty, wyzwania STEAM, krytyczne myślenie</w:t>
            </w:r>
            <w:r w:rsidR="00D13CFE">
              <w:rPr>
                <w:rFonts w:ascii="Times New Roman" w:hAnsi="Times New Roman" w:cs="Times New Roman"/>
              </w:rPr>
              <w:t xml:space="preserve"> (</w:t>
            </w:r>
            <w:r w:rsidR="00D13CFE" w:rsidRPr="00D13CFE">
              <w:rPr>
                <w:rFonts w:ascii="Times New Roman" w:hAnsi="Times New Roman" w:cs="Times New Roman"/>
                <w:b/>
                <w:bCs/>
              </w:rPr>
              <w:t xml:space="preserve">Kierunek: </w:t>
            </w:r>
            <w:r w:rsidR="00D13CFE" w:rsidRPr="00D13CFE">
              <w:rPr>
                <w:rFonts w:ascii="Times New Roman" w:hAnsi="Times New Roman" w:cs="Times New Roman"/>
              </w:rPr>
              <w:t>8</w:t>
            </w:r>
            <w:r w:rsidR="00D13CFE">
              <w:rPr>
                <w:rFonts w:ascii="Times New Roman" w:hAnsi="Times New Roman" w:cs="Times New Roman"/>
              </w:rPr>
              <w:t>)</w:t>
            </w:r>
          </w:p>
        </w:tc>
      </w:tr>
      <w:tr w:rsidR="00C2013E" w:rsidRPr="00A80577" w14:paraId="2B63CCB2" w14:textId="77777777" w:rsidTr="004862B1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32F15FE" w14:textId="77777777" w:rsidR="00C2013E" w:rsidRPr="00A80577" w:rsidRDefault="00C2013E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432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6C5003B" w14:textId="3D1230EF" w:rsidR="00956E7C" w:rsidRPr="004862B1" w:rsidRDefault="00C2013E" w:rsidP="004862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bookmarkStart w:id="0" w:name="_Hlk201495202"/>
            <w:r w:rsidRPr="00A80577">
              <w:rPr>
                <w:rFonts w:ascii="Times New Roman" w:hAnsi="Times New Roman" w:cs="Times New Roman"/>
              </w:rPr>
              <w:t>Tworzenie warunków pozwalających na bezpieczną, samodzielną eksplorację otaczającej dziecko przyrody, stymulujących rozwój wrażliwości i umożliwiających poznanie wartości oraz norm odnoszących się do środowiska przyrodniczego, adekwatnych do etapu rozwoju dziecka.</w:t>
            </w:r>
            <w:bookmarkEnd w:id="0"/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1EA68F1C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 xml:space="preserve">W ciągu całego roku </w:t>
            </w:r>
          </w:p>
        </w:tc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6CCD712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Wszystkie nauczycielki</w:t>
            </w:r>
          </w:p>
        </w:tc>
      </w:tr>
      <w:tr w:rsidR="008C154A" w:rsidRPr="00A80577" w14:paraId="58B6408B" w14:textId="77777777" w:rsidTr="004862B1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B08595" w14:textId="77777777" w:rsidR="008C154A" w:rsidRPr="00A80577" w:rsidRDefault="00A87E3F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C154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90B75C" w14:textId="60CC2F0F" w:rsidR="008C154A" w:rsidRPr="00DB56D8" w:rsidRDefault="008C154A" w:rsidP="00DB56D8">
            <w:pPr>
              <w:pStyle w:val="Akapitzlist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8C154A">
              <w:rPr>
                <w:rFonts w:ascii="Times New Roman" w:eastAsia="Aptos" w:hAnsi="Times New Roman"/>
                <w:sz w:val="20"/>
              </w:rPr>
              <w:t>Prowadzenie eksperymentów przyrodniczo-matematycznych np. obserwacja wzrostu roślin w różnych warunkach i porównywanie wysokości roślin, doświadczenia z wodą (parowanie, kondensacja, objętość, miary płynów)</w:t>
            </w: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D741DA" w14:textId="77777777" w:rsidR="008C154A" w:rsidRPr="00A80577" w:rsidRDefault="008C154A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062494" w14:textId="77777777" w:rsidR="008C154A" w:rsidRPr="00A80577" w:rsidRDefault="008C154A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8C154A" w:rsidRPr="00A80577" w14:paraId="1CCD206C" w14:textId="77777777" w:rsidTr="00DB56D8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2D6FB39" w14:textId="77777777" w:rsidR="008C154A" w:rsidRPr="00A80577" w:rsidRDefault="00A87E3F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C154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6045198" w14:textId="240D503C" w:rsidR="008C154A" w:rsidRPr="00DB56D8" w:rsidRDefault="008C154A" w:rsidP="00DB56D8">
            <w:pPr>
              <w:pStyle w:val="Akapitzlist1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54A">
              <w:rPr>
                <w:rFonts w:ascii="Times New Roman" w:eastAsia="Aptos" w:hAnsi="Times New Roman"/>
                <w:sz w:val="20"/>
                <w:szCs w:val="20"/>
              </w:rPr>
              <w:t xml:space="preserve">Stworzenie </w:t>
            </w:r>
            <w:r w:rsidRPr="008C154A">
              <w:rPr>
                <w:rFonts w:ascii="Times New Roman" w:eastAsia="Aptos" w:hAnsi="Times New Roman"/>
                <w:b/>
                <w:sz w:val="20"/>
                <w:szCs w:val="20"/>
              </w:rPr>
              <w:t>kalendarza pogody</w:t>
            </w:r>
            <w:r w:rsidRPr="008C154A">
              <w:rPr>
                <w:rFonts w:ascii="Times New Roman" w:eastAsia="Aptos" w:hAnsi="Times New Roman"/>
                <w:sz w:val="20"/>
                <w:szCs w:val="20"/>
              </w:rPr>
              <w:t xml:space="preserve"> w każdej grupie przedszkolnej. Codzienne notowanie pogody za pomocą symboli i kolorów. Prowadzenie rozmów na temat zmian w przyrodzie (pora roku, temperatura, opady).</w:t>
            </w: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5EBAF63B" w14:textId="77777777" w:rsidR="008C154A" w:rsidRPr="00A80577" w:rsidRDefault="008C154A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4585103F" w14:textId="77777777" w:rsidR="008C154A" w:rsidRPr="00A80577" w:rsidRDefault="008C154A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8C154A" w:rsidRPr="00A80577" w14:paraId="465CD026" w14:textId="77777777" w:rsidTr="00DB56D8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461996B" w14:textId="77777777" w:rsidR="008C154A" w:rsidRPr="00A80577" w:rsidRDefault="00A87E3F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8C154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F474A9B" w14:textId="77777777" w:rsidR="008C154A" w:rsidRPr="008C154A" w:rsidRDefault="008C154A" w:rsidP="008C154A">
            <w:pPr>
              <w:pStyle w:val="Akapitzlist1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C154A">
              <w:rPr>
                <w:rFonts w:ascii="Times New Roman" w:eastAsia="Aptos" w:hAnsi="Times New Roman"/>
                <w:sz w:val="20"/>
                <w:szCs w:val="20"/>
              </w:rPr>
              <w:t>Zakładanie zielonych ogródków w doniczkach, skrzynkach na parapetach lub w ogrodzie przedszkolnym: wysiew nasion, hodowla cebulek, obserwacja wzrostu, mierzenie roślinek, prowadzenie dziennika ogrodnika.</w:t>
            </w:r>
          </w:p>
          <w:p w14:paraId="5D05E0A4" w14:textId="77777777" w:rsidR="008C154A" w:rsidRPr="008C154A" w:rsidRDefault="008C154A" w:rsidP="008C154A">
            <w:pPr>
              <w:pStyle w:val="Akapitzlist1"/>
              <w:shd w:val="clear" w:color="auto" w:fill="FFFFFF"/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4587E698" w14:textId="77777777" w:rsidR="008C154A" w:rsidRPr="00A80577" w:rsidRDefault="008C154A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Marzec/kwiecień 2027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9A62818" w14:textId="77777777" w:rsidR="008C154A" w:rsidRPr="00A80577" w:rsidRDefault="008C154A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C2013E" w:rsidRPr="00A80577" w14:paraId="1A3228FE" w14:textId="77777777" w:rsidTr="0021751D">
        <w:trPr>
          <w:trHeight w:val="987"/>
        </w:trPr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AA1AD1" w14:textId="77777777" w:rsidR="00C2013E" w:rsidRPr="007406DE" w:rsidRDefault="00A87E3F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 w:rsidR="0054222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E185B4" w14:textId="3AD6DD2C" w:rsidR="00C2013E" w:rsidRPr="00956E7C" w:rsidRDefault="007406DE" w:rsidP="00956E7C">
            <w:pPr>
              <w:pStyle w:val="Akapitzlist1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06DE">
              <w:rPr>
                <w:rFonts w:ascii="Times New Roman" w:eastAsia="Aptos" w:hAnsi="Times New Roman"/>
                <w:sz w:val="20"/>
                <w:szCs w:val="20"/>
              </w:rPr>
              <w:t>Organizowanie zajęć i zabaw matematyczno-badawczych z wykorzystaniem darów natury (owoce, warzywa, liście, kamyki, szyszki, kasztany), które sprzyjają rozwijaniu umiejętności klasyfikowania, przeliczania, porównywania wielkości, masy czy objętości</w:t>
            </w: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D31B76" w14:textId="77777777" w:rsidR="00C2013E" w:rsidRPr="00A80577" w:rsidRDefault="007406D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41D16C3D" w14:textId="77777777" w:rsidR="00C2013E" w:rsidRPr="00A80577" w:rsidRDefault="007406D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B625C7" w:rsidRPr="00A80577" w14:paraId="62A153F4" w14:textId="77777777" w:rsidTr="0021751D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5B6108" w14:textId="77777777" w:rsidR="00B625C7" w:rsidRPr="00A80577" w:rsidRDefault="00A87E3F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4222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FCF35D" w14:textId="77777777" w:rsidR="00956E7C" w:rsidRDefault="00B625C7" w:rsidP="0021751D">
            <w:pPr>
              <w:pStyle w:val="Normalny2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Aptos" w:hAnsi="Times New Roman"/>
              </w:rPr>
            </w:pPr>
            <w:r>
              <w:rPr>
                <w:rFonts w:ascii="Times New Roman" w:eastAsia="Aptos" w:hAnsi="Times New Roman"/>
              </w:rPr>
              <w:t>„</w:t>
            </w:r>
            <w:r w:rsidRPr="00116BB1">
              <w:rPr>
                <w:rFonts w:ascii="Times New Roman" w:eastAsia="Aptos" w:hAnsi="Times New Roman"/>
                <w:b/>
              </w:rPr>
              <w:t>Las – nasz wspólny skarb” – obchody Dnia Drzewa</w:t>
            </w:r>
            <w:r>
              <w:rPr>
                <w:rFonts w:ascii="Times New Roman" w:eastAsia="Aptos" w:hAnsi="Times New Roman"/>
              </w:rPr>
              <w:t xml:space="preserve"> połączone z wycieczką edukacyjną i warsztatami przyrodniczymi w Nadleśnictwie Drygały. Kształtowanie u dzieci postawy szacunku i odpowiedzialności za przyrodę poprzez bezpośredni kontakt ze środowiskiem leśnym, poznawanie znaczenia drzew i lasu dla człowieka, zwierząt i całego ekosystemu oraz aktywne uczestnictwo w warsztatach edukacyjnych.</w:t>
            </w:r>
          </w:p>
          <w:p w14:paraId="77CD3F92" w14:textId="18549BB3" w:rsidR="0021751D" w:rsidRPr="00956E7C" w:rsidRDefault="0021751D" w:rsidP="0021751D">
            <w:pPr>
              <w:pStyle w:val="Normalny2"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Aptos" w:hAnsi="Times New Roman"/>
              </w:rPr>
            </w:pP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0CB003" w14:textId="77777777" w:rsidR="00B625C7" w:rsidRPr="00A80577" w:rsidRDefault="00B625C7">
            <w:pPr>
              <w:pStyle w:val="Normalny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 2026</w:t>
            </w:r>
          </w:p>
        </w:tc>
        <w:tc>
          <w:tcPr>
            <w:tcW w:w="392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C93330" w14:textId="4E3E079B" w:rsidR="00B625C7" w:rsidRDefault="00B625C7" w:rsidP="00B625C7">
            <w:pPr>
              <w:pStyle w:val="Normalny1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Emilia Borawska – Jackiew</w:t>
            </w:r>
            <w:r w:rsidR="00882958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cz</w:t>
            </w:r>
          </w:p>
          <w:p w14:paraId="7E538FA2" w14:textId="77777777" w:rsidR="00B625C7" w:rsidRDefault="00B625C7" w:rsidP="00B625C7">
            <w:pPr>
              <w:pStyle w:val="Normalny1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Anna Parda</w:t>
            </w:r>
          </w:p>
          <w:p w14:paraId="76BD98F1" w14:textId="6976730A" w:rsidR="00882958" w:rsidRPr="00A80577" w:rsidRDefault="00882958" w:rsidP="00B625C7">
            <w:pPr>
              <w:pStyle w:val="Normalny1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Monika Nawrocka</w:t>
            </w:r>
          </w:p>
        </w:tc>
      </w:tr>
      <w:tr w:rsidR="00C2013E" w:rsidRPr="00A80577" w14:paraId="0EFFEEBC" w14:textId="77777777" w:rsidTr="004862B1">
        <w:trPr>
          <w:trHeight w:val="1433"/>
        </w:trPr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21EA1F6" w14:textId="77777777" w:rsidR="00C2013E" w:rsidRPr="00A80577" w:rsidRDefault="00A87E3F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54222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7849565" w14:textId="77777777" w:rsidR="00C2013E" w:rsidRDefault="00C2013E" w:rsidP="00B625C7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</w:rPr>
              <w:t xml:space="preserve">„ Przytul się do drzewa”- </w:t>
            </w:r>
            <w:r w:rsidRPr="00A80577">
              <w:rPr>
                <w:rFonts w:ascii="Times New Roman" w:hAnsi="Times New Roman" w:cs="Times New Roman"/>
              </w:rPr>
              <w:t xml:space="preserve">V  edycja- dla chętnych grup -  ogólnopolska kampania  polegająca na przytuleniu się do drzewa i uwiecznieniu tego na zdjęciu. </w:t>
            </w:r>
          </w:p>
          <w:p w14:paraId="2464179D" w14:textId="77777777" w:rsidR="00116BB1" w:rsidRDefault="00116BB1">
            <w:pPr>
              <w:pStyle w:val="Normalny1"/>
              <w:rPr>
                <w:rFonts w:ascii="Times New Roman" w:hAnsi="Times New Roman" w:cs="Times New Roman"/>
              </w:rPr>
            </w:pPr>
          </w:p>
          <w:p w14:paraId="2EEAA64C" w14:textId="77777777" w:rsidR="00116BB1" w:rsidRPr="00A80577" w:rsidRDefault="00116BB1">
            <w:pPr>
              <w:pStyle w:val="Normalny1"/>
              <w:rPr>
                <w:rFonts w:ascii="Times New Roman" w:hAnsi="Times New Roman" w:cs="Times New Roman"/>
              </w:rPr>
            </w:pP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AFA774A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Wrzesień 202</w:t>
            </w:r>
            <w:r w:rsidR="00880F9B" w:rsidRPr="00A8057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5BF4F3C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  <w:p w14:paraId="474FACA7" w14:textId="77777777" w:rsidR="00C2013E" w:rsidRPr="00A80577" w:rsidRDefault="00C2013E" w:rsidP="00116B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  <w:r w:rsidRPr="00A80577">
              <w:rPr>
                <w:rFonts w:ascii="Times New Roman" w:hAnsi="Times New Roman" w:cs="Times New Roman"/>
                <w:i/>
                <w:iCs/>
              </w:rPr>
              <w:t>Koordynatorki:</w:t>
            </w:r>
          </w:p>
          <w:p w14:paraId="569F663F" w14:textId="77777777" w:rsidR="00C2013E" w:rsidRPr="00A80577" w:rsidRDefault="00C2013E" w:rsidP="00116B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Ewa Gutowska</w:t>
            </w:r>
          </w:p>
          <w:p w14:paraId="3C226816" w14:textId="77777777" w:rsidR="00116BB1" w:rsidRPr="00A80577" w:rsidRDefault="00C2013E" w:rsidP="00116B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Emila Słonawska</w:t>
            </w:r>
          </w:p>
        </w:tc>
      </w:tr>
      <w:tr w:rsidR="00B625C7" w:rsidRPr="00A80577" w14:paraId="423D326C" w14:textId="77777777" w:rsidTr="004862B1">
        <w:trPr>
          <w:trHeight w:val="1539"/>
        </w:trPr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765481" w14:textId="77777777" w:rsidR="00B625C7" w:rsidRPr="00A80577" w:rsidRDefault="00A87E3F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54222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9480CD" w14:textId="77777777" w:rsidR="00006A75" w:rsidRPr="00006A75" w:rsidRDefault="00EE0080" w:rsidP="00EE0080">
            <w:pPr>
              <w:pStyle w:val="Normalny3"/>
              <w:rPr>
                <w:rFonts w:ascii="Times New Roman" w:hAnsi="Times New Roman" w:cs="Times New Roman"/>
              </w:rPr>
            </w:pPr>
            <w:r w:rsidRPr="00006A75">
              <w:rPr>
                <w:rFonts w:ascii="Times New Roman" w:hAnsi="Times New Roman" w:cs="Times New Roman"/>
                <w:b/>
              </w:rPr>
              <w:t xml:space="preserve">"EKOAniołki – Mali bohaterowie natury." – </w:t>
            </w:r>
            <w:r w:rsidR="00532723" w:rsidRPr="00006A75">
              <w:rPr>
                <w:rFonts w:ascii="Times New Roman" w:hAnsi="Times New Roman" w:cs="Times New Roman"/>
                <w:b/>
              </w:rPr>
              <w:t xml:space="preserve"> </w:t>
            </w:r>
            <w:r w:rsidR="00532723" w:rsidRPr="00006A75">
              <w:rPr>
                <w:rFonts w:ascii="Times New Roman" w:hAnsi="Times New Roman" w:cs="Times New Roman"/>
              </w:rPr>
              <w:t>reali</w:t>
            </w:r>
            <w:r w:rsidR="00006A75" w:rsidRPr="00006A75">
              <w:rPr>
                <w:rFonts w:ascii="Times New Roman" w:hAnsi="Times New Roman" w:cs="Times New Roman"/>
              </w:rPr>
              <w:t>zacja programu własnego. Cele główne:  kształtowanie postaw proekologicznych u dzieci; rozwijanie świadomości ekologicznej;</w:t>
            </w:r>
            <w:r w:rsidR="007406DE">
              <w:rPr>
                <w:rFonts w:ascii="Times New Roman" w:hAnsi="Times New Roman" w:cs="Times New Roman"/>
              </w:rPr>
              <w:t xml:space="preserve"> </w:t>
            </w:r>
            <w:r w:rsidR="00006A75" w:rsidRPr="00006A75">
              <w:rPr>
                <w:rFonts w:ascii="Times New Roman" w:hAnsi="Times New Roman" w:cs="Times New Roman"/>
              </w:rPr>
              <w:t>Higiena cyfrowa – czym jest, jak dbać o zdrowie psychiczne i fizyczne.</w:t>
            </w:r>
          </w:p>
          <w:p w14:paraId="3D1E0B32" w14:textId="77777777" w:rsidR="00B625C7" w:rsidRPr="00A80577" w:rsidRDefault="00006A75" w:rsidP="00006A75">
            <w:pPr>
              <w:pStyle w:val="Normalny3"/>
              <w:rPr>
                <w:rFonts w:ascii="Times New Roman" w:hAnsi="Times New Roman" w:cs="Times New Roman"/>
                <w:b/>
              </w:rPr>
            </w:pPr>
            <w:r>
              <w:t xml:space="preserve"> </w:t>
            </w: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A04505" w14:textId="77777777" w:rsidR="00B625C7" w:rsidRPr="00A80577" w:rsidRDefault="007406DE">
            <w:pPr>
              <w:pStyle w:val="Normalny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ciągu roku szkolnego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4B213" w14:textId="77777777" w:rsidR="00A5618C" w:rsidRDefault="00A5618C" w:rsidP="00EE0080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Koordynator: Marlena Glińska</w:t>
            </w:r>
          </w:p>
          <w:p w14:paraId="24B053E7" w14:textId="77777777" w:rsidR="00EE0080" w:rsidRPr="003C5067" w:rsidRDefault="00EE0080" w:rsidP="00EE0080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  <w:r w:rsidRPr="003C5067">
              <w:rPr>
                <w:rFonts w:ascii="Times New Roman" w:hAnsi="Times New Roman" w:cs="Times New Roman"/>
                <w:i/>
                <w:iCs/>
              </w:rPr>
              <w:t>Grupa Aniołki</w:t>
            </w:r>
          </w:p>
          <w:p w14:paraId="1B8F85F5" w14:textId="77777777" w:rsidR="00EE0080" w:rsidRPr="003C5067" w:rsidRDefault="00EE0080" w:rsidP="00EE0080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  <w:r w:rsidRPr="003C5067">
              <w:rPr>
                <w:rFonts w:ascii="Times New Roman" w:hAnsi="Times New Roman" w:cs="Times New Roman"/>
                <w:i/>
                <w:iCs/>
              </w:rPr>
              <w:t>Grupa Gwiazdki</w:t>
            </w:r>
          </w:p>
          <w:p w14:paraId="6C12D4F4" w14:textId="77777777" w:rsidR="00EE0080" w:rsidRPr="003C5067" w:rsidRDefault="00EE0080" w:rsidP="00EE0080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  <w:r w:rsidRPr="003C5067">
              <w:rPr>
                <w:rFonts w:ascii="Times New Roman" w:hAnsi="Times New Roman" w:cs="Times New Roman"/>
                <w:i/>
                <w:iCs/>
              </w:rPr>
              <w:t>Grupa Promyczki</w:t>
            </w:r>
          </w:p>
          <w:p w14:paraId="29808363" w14:textId="77777777" w:rsidR="00B625C7" w:rsidRPr="007406DE" w:rsidRDefault="00EE0080" w:rsidP="007406DE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  <w:r w:rsidRPr="003C5067">
              <w:rPr>
                <w:rFonts w:ascii="Times New Roman" w:hAnsi="Times New Roman" w:cs="Times New Roman"/>
                <w:i/>
                <w:iCs/>
              </w:rPr>
              <w:t>+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inne, </w:t>
            </w:r>
            <w:r w:rsidRPr="003C5067">
              <w:rPr>
                <w:rFonts w:ascii="Times New Roman" w:hAnsi="Times New Roman" w:cs="Times New Roman"/>
                <w:i/>
                <w:iCs/>
              </w:rPr>
              <w:t>chętne grupy przedszkoln</w:t>
            </w:r>
            <w:r w:rsidR="007406DE">
              <w:rPr>
                <w:rFonts w:ascii="Times New Roman" w:hAnsi="Times New Roman" w:cs="Times New Roman"/>
                <w:i/>
                <w:iCs/>
              </w:rPr>
              <w:t>e</w:t>
            </w:r>
          </w:p>
        </w:tc>
      </w:tr>
      <w:tr w:rsidR="00116BB1" w:rsidRPr="00A80577" w14:paraId="51E4F5F3" w14:textId="77777777" w:rsidTr="00DB56D8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40C441AF" w14:textId="77777777" w:rsidR="00116BB1" w:rsidRPr="00A80577" w:rsidRDefault="00A87E3F" w:rsidP="00116BB1">
            <w:pPr>
              <w:pStyle w:val="Normalny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54222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9DDE076" w14:textId="77777777" w:rsidR="00116BB1" w:rsidRDefault="00116BB1" w:rsidP="00116BB1">
            <w:pPr>
              <w:pStyle w:val="Normalny1"/>
              <w:spacing w:before="0" w:beforeAutospacing="0" w:after="0" w:afterAutospacing="0"/>
              <w:rPr>
                <w:rFonts w:ascii="Times New Roman" w:eastAsia="Aptos" w:hAnsi="Times New Roman" w:cs="Times New Roman"/>
                <w:u w:val="single"/>
              </w:rPr>
            </w:pPr>
            <w:r w:rsidRPr="00006A75">
              <w:rPr>
                <w:rFonts w:eastAsia="Aptos"/>
                <w:b/>
              </w:rPr>
              <w:t>„</w:t>
            </w:r>
            <w:r w:rsidRPr="00006A75">
              <w:rPr>
                <w:rFonts w:ascii="Times New Roman" w:eastAsia="Aptos" w:hAnsi="Times New Roman" w:cs="Times New Roman"/>
                <w:b/>
              </w:rPr>
              <w:t>Empatia w matematyce”</w:t>
            </w:r>
            <w:r w:rsidRPr="00006A75">
              <w:rPr>
                <w:rFonts w:ascii="Times New Roman" w:eastAsia="Aptos" w:hAnsi="Times New Roman" w:cs="Times New Roman"/>
              </w:rPr>
              <w:t xml:space="preserve"> - ogólnopolski projekt edukacyjny opiera się na metodzie pracy projektowej, w której matematyka staje się narzędziem do rozumienia świata, podejmowania decyzji oraz rozwiązywania realnych problemów społecznych, zdrowotnych, ekologicznych i codziennych. Głównym założeniem projektu jest łączenie treści matematycznych z edukacją emocjonalną, społeczną i praktyczną.</w:t>
            </w:r>
            <w:r w:rsidRPr="00006A75">
              <w:rPr>
                <w:rFonts w:eastAsia="Aptos"/>
              </w:rPr>
              <w:t xml:space="preserve"> </w:t>
            </w:r>
            <w:r w:rsidRPr="00006A75">
              <w:rPr>
                <w:rFonts w:ascii="Times New Roman" w:eastAsia="Aptos" w:hAnsi="Times New Roman" w:cs="Times New Roman"/>
                <w:u w:val="single"/>
              </w:rPr>
              <w:t>Dzieci uczą się poprzez działanie, eksperymentowanie, analizę danych, tworzenie wytworów oraz realizację mini-projektów</w:t>
            </w:r>
            <w:r w:rsidRPr="00006A75">
              <w:rPr>
                <w:rFonts w:ascii="Times New Roman" w:eastAsia="Aptos" w:hAnsi="Times New Roman" w:cs="Times New Roman"/>
              </w:rPr>
              <w:t xml:space="preserve"> </w:t>
            </w:r>
            <w:r w:rsidRPr="00006A75">
              <w:rPr>
                <w:rFonts w:ascii="Times New Roman" w:eastAsia="Aptos" w:hAnsi="Times New Roman" w:cs="Times New Roman"/>
                <w:u w:val="single"/>
              </w:rPr>
              <w:t>tematycznych</w:t>
            </w:r>
            <w:r w:rsidR="00B625C7" w:rsidRPr="00006A75">
              <w:rPr>
                <w:rFonts w:ascii="Times New Roman" w:eastAsia="Aptos" w:hAnsi="Times New Roman" w:cs="Times New Roman"/>
                <w:u w:val="single"/>
              </w:rPr>
              <w:t>.</w:t>
            </w:r>
          </w:p>
          <w:p w14:paraId="101A225A" w14:textId="2A82983D" w:rsidR="00956E7C" w:rsidRDefault="00956E7C" w:rsidP="00116BB1">
            <w:pPr>
              <w:pStyle w:val="Normalny1"/>
              <w:spacing w:before="0" w:beforeAutospacing="0" w:after="0" w:afterAutospacing="0"/>
              <w:rPr>
                <w:rFonts w:ascii="Times New Roman" w:eastAsia="Aptos" w:hAnsi="Times New Roman" w:cs="Times New Roman"/>
                <w:u w:val="single"/>
              </w:rPr>
            </w:pPr>
          </w:p>
          <w:p w14:paraId="6F17188D" w14:textId="77777777" w:rsidR="00DB56D8" w:rsidRDefault="00DB56D8" w:rsidP="00116BB1">
            <w:pPr>
              <w:pStyle w:val="Normalny1"/>
              <w:spacing w:before="0" w:beforeAutospacing="0" w:after="0" w:afterAutospacing="0"/>
              <w:rPr>
                <w:rFonts w:ascii="Times New Roman" w:eastAsia="Aptos" w:hAnsi="Times New Roman" w:cs="Times New Roman"/>
                <w:u w:val="single"/>
              </w:rPr>
            </w:pPr>
          </w:p>
          <w:p w14:paraId="4418B85B" w14:textId="77777777" w:rsidR="00956E7C" w:rsidRPr="00006A75" w:rsidRDefault="00956E7C" w:rsidP="00116B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365567A" w14:textId="77777777" w:rsidR="00116BB1" w:rsidRDefault="00116BB1" w:rsidP="00116B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  <w:p w14:paraId="61B32A82" w14:textId="77777777" w:rsidR="00116BB1" w:rsidRPr="00A80577" w:rsidRDefault="00116BB1" w:rsidP="00116B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ciągu roku szkolnego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172B32A" w14:textId="77777777" w:rsidR="00116BB1" w:rsidRDefault="00116BB1" w:rsidP="00116B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  <w:p w14:paraId="1850285A" w14:textId="77777777" w:rsidR="00116BB1" w:rsidRDefault="00116BB1" w:rsidP="00116B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Emilia Borawska Jackiewicz</w:t>
            </w:r>
          </w:p>
          <w:p w14:paraId="5628D338" w14:textId="77777777" w:rsidR="00116BB1" w:rsidRDefault="00116BB1" w:rsidP="00116B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Anna Parda</w:t>
            </w:r>
          </w:p>
          <w:p w14:paraId="773BF2F7" w14:textId="77777777" w:rsidR="00D2116C" w:rsidRPr="00A80577" w:rsidRDefault="00D2116C" w:rsidP="00116B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Anita Modzelewska, Barbara Skrodzka</w:t>
            </w:r>
          </w:p>
        </w:tc>
      </w:tr>
      <w:tr w:rsidR="00B625C7" w:rsidRPr="00A80577" w14:paraId="0A037D69" w14:textId="77777777" w:rsidTr="00DB56D8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57BC4DCF" w14:textId="77777777" w:rsidR="00B625C7" w:rsidRDefault="00A87E3F" w:rsidP="00116BB1">
            <w:pPr>
              <w:pStyle w:val="Normalny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54222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56F7F2BF" w14:textId="27B653F3" w:rsidR="00B625C7" w:rsidRPr="00A30DBF" w:rsidRDefault="00B625C7" w:rsidP="00A30DBF">
            <w:pPr>
              <w:pStyle w:val="Normalny2"/>
              <w:autoSpaceDE w:val="0"/>
              <w:autoSpaceDN w:val="0"/>
              <w:adjustRightInd w:val="0"/>
              <w:jc w:val="both"/>
              <w:rPr>
                <w:rFonts w:ascii="Times New Roman" w:eastAsia="Aptos" w:hAnsi="Times New Roman"/>
              </w:rPr>
            </w:pPr>
            <w:r>
              <w:rPr>
                <w:rFonts w:ascii="Times New Roman" w:eastAsia="Aptos" w:hAnsi="Times New Roman"/>
                <w:b/>
              </w:rPr>
              <w:t>,,</w:t>
            </w:r>
            <w:r w:rsidRPr="00B625C7">
              <w:rPr>
                <w:rFonts w:ascii="Times New Roman" w:eastAsia="Aptos" w:hAnsi="Times New Roman"/>
                <w:b/>
              </w:rPr>
              <w:t>Agenci Kompasu”</w:t>
            </w:r>
            <w:r>
              <w:rPr>
                <w:rFonts w:ascii="Times New Roman" w:eastAsia="Aptos" w:hAnsi="Times New Roman"/>
              </w:rPr>
              <w:t xml:space="preserve"> – ogólnopolski projekt edukacyjny, którego celem jest </w:t>
            </w:r>
            <w:r w:rsidRPr="00B625C7">
              <w:rPr>
                <w:rFonts w:ascii="Times New Roman" w:eastAsia="PlaypenSans-Bold" w:hAnsi="Times New Roman"/>
                <w:color w:val="141313"/>
                <w:u w:val="single"/>
              </w:rPr>
              <w:t>wspieranie wszechstronnego rozwoju dzieci i poprzez tworzenie okazji do uczenia się za pomocą ruchu, poznawania wielozmysl̷owego, eksperymentowania oraz praktycznego dzial̷ania</w:t>
            </w:r>
            <w:r>
              <w:rPr>
                <w:rFonts w:ascii="Times New Roman" w:eastAsia="PlaypenSans-Bold" w:hAnsi="Times New Roman"/>
                <w:color w:val="141313"/>
              </w:rPr>
              <w:t>, sprzyjających rozwijaniu ciekawości, kreatywności, samodzielności, wspól̷pracy i poczucia sprawczości.</w:t>
            </w:r>
            <w:r>
              <w:rPr>
                <w:rFonts w:ascii="Times New Roman" w:eastAsia="Aptos" w:hAnsi="Times New Roman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1285CC9" w14:textId="77777777" w:rsidR="00B625C7" w:rsidRDefault="00B625C7" w:rsidP="00116B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W ciągu roku szkolnego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47C44DE" w14:textId="77777777" w:rsidR="00D2116C" w:rsidRDefault="00D2116C" w:rsidP="00D2116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Emilia Borawska Jackiewicz</w:t>
            </w:r>
          </w:p>
          <w:p w14:paraId="2E6AB4D2" w14:textId="77777777" w:rsidR="00D2116C" w:rsidRDefault="00D2116C" w:rsidP="00D2116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Anna Parda</w:t>
            </w:r>
          </w:p>
          <w:p w14:paraId="4EA795CB" w14:textId="77777777" w:rsidR="00D2116C" w:rsidRDefault="00D2116C" w:rsidP="00D2116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Ewa Gutowska. Emilia Słonawska</w:t>
            </w:r>
          </w:p>
          <w:p w14:paraId="0E2A5B76" w14:textId="76EB5439" w:rsidR="00D13CFE" w:rsidRDefault="00D2116C" w:rsidP="00D2116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Anit</w:t>
            </w:r>
            <w:r w:rsidR="00A30DBF">
              <w:rPr>
                <w:rFonts w:ascii="Times New Roman" w:hAnsi="Times New Roman" w:cs="Times New Roman"/>
              </w:rPr>
              <w:t>a Modzelewska, Barbara Skrodzka</w:t>
            </w:r>
          </w:p>
        </w:tc>
      </w:tr>
      <w:tr w:rsidR="00C2013E" w:rsidRPr="00A80577" w14:paraId="72223C1B" w14:textId="77777777" w:rsidTr="00956E7C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271B5D" w14:textId="77777777" w:rsidR="00D2116C" w:rsidRPr="002E7693" w:rsidRDefault="00A87E3F" w:rsidP="00956E7C">
            <w:pPr>
              <w:pStyle w:val="Normalny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  <w:r w:rsidR="0054222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51A2F7" w14:textId="77777777" w:rsidR="002E7693" w:rsidRDefault="002E7693" w:rsidP="00A076AF">
            <w:pPr>
              <w:pStyle w:val="Normalny3"/>
              <w:widowControl w:val="0"/>
              <w:numPr>
                <w:ilvl w:val="0"/>
                <w:numId w:val="11"/>
              </w:numPr>
              <w:suppressAutoHyphens/>
              <w:spacing w:before="0" w:beforeAutospacing="0" w:after="0" w:afterAutospacing="0" w:line="240" w:lineRule="auto"/>
              <w:ind w:left="0"/>
              <w:rPr>
                <w:rFonts w:ascii="Times New Roman" w:hAnsi="Times New Roman" w:cs="Times New Roman"/>
              </w:rPr>
            </w:pPr>
            <w:r w:rsidRPr="003E2A1A">
              <w:rPr>
                <w:rFonts w:ascii="Times New Roman" w:hAnsi="Times New Roman" w:cs="Times New Roman"/>
                <w:b/>
              </w:rPr>
              <w:t>„Przedszkolni odkrywcy”  -</w:t>
            </w:r>
            <w:r w:rsidRPr="002E7693">
              <w:rPr>
                <w:rFonts w:ascii="Times New Roman" w:hAnsi="Times New Roman" w:cs="Times New Roman"/>
              </w:rPr>
              <w:t xml:space="preserve"> realizacja programu własnego z zakresu zajęć eksperymentalno- przyrodniczych dl</w:t>
            </w:r>
            <w:r>
              <w:rPr>
                <w:rFonts w:ascii="Times New Roman" w:hAnsi="Times New Roman" w:cs="Times New Roman"/>
              </w:rPr>
              <w:t>a dzieci w wieku przedszkolnym.</w:t>
            </w:r>
          </w:p>
          <w:p w14:paraId="71E5B1F2" w14:textId="505AB502" w:rsidR="00C2013E" w:rsidRPr="00A30DBF" w:rsidRDefault="00C2013E" w:rsidP="00A30DBF">
            <w:pPr>
              <w:pStyle w:val="Normalny3"/>
              <w:widowControl w:val="0"/>
              <w:numPr>
                <w:ilvl w:val="0"/>
                <w:numId w:val="11"/>
              </w:numPr>
              <w:suppressAutoHyphens/>
              <w:spacing w:before="0" w:beforeAutospacing="0" w:after="0" w:afterAutospacing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E8976A" w14:textId="77777777" w:rsidR="000F770C" w:rsidRDefault="000F770C" w:rsidP="000F770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Od września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0572C8" w14:textId="77777777" w:rsidR="00C2013E" w:rsidRPr="000F770C" w:rsidRDefault="000F770C" w:rsidP="000F770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do czerwca 2027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11421E" w14:textId="77777777" w:rsidR="00C2013E" w:rsidRPr="002E7693" w:rsidRDefault="002E7693">
            <w:pPr>
              <w:pStyle w:val="Normalny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Beata Gentek</w:t>
            </w:r>
            <w:r w:rsidR="000F770C">
              <w:rPr>
                <w:rFonts w:ascii="Times New Roman" w:hAnsi="Times New Roman" w:cs="Times New Roman"/>
              </w:rPr>
              <w:t>, gr. ,,Rumianki”</w:t>
            </w:r>
          </w:p>
        </w:tc>
      </w:tr>
      <w:tr w:rsidR="00C2013E" w:rsidRPr="00A80577" w14:paraId="654B4B21" w14:textId="77777777" w:rsidTr="0021751D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668D564" w14:textId="77777777" w:rsidR="00C2013E" w:rsidRPr="00A80577" w:rsidRDefault="003E2A1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87E3F">
              <w:rPr>
                <w:rFonts w:ascii="Times New Roman" w:hAnsi="Times New Roman" w:cs="Times New Roman"/>
              </w:rPr>
              <w:t>2</w:t>
            </w:r>
            <w:r w:rsidR="0054222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1ECF214A" w14:textId="39F973F1" w:rsidR="00956E7C" w:rsidRPr="0054222A" w:rsidRDefault="003E2A1A" w:rsidP="00A30DBF">
            <w:pPr>
              <w:pStyle w:val="Normalny3"/>
              <w:spacing w:before="0" w:beforeAutospacing="0" w:after="0" w:afterAutospacing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>„Eko Przedszkolaki”</w:t>
            </w:r>
            <w:r>
              <w:rPr>
                <w:rFonts w:ascii="Times New Roman" w:eastAsia="Calibri" w:hAnsi="Times New Roman"/>
              </w:rPr>
              <w:t xml:space="preserve"> – realizacja ogólnopolskiego projektu edukacyjnego. Cele projektu: kształtowanie postaw proekologicznych; rozwijanie odpowiedzialności za środowisko naturalne; promowanie zdrowego stylu życia; rozwijanie kreatywności dzieci; zachęcanie do aktywności ruchowej, wzmacnianie współpracy  z rodzicami; poznawanie świata poprzez doświadczenia.</w:t>
            </w: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B3CE40F" w14:textId="77777777" w:rsidR="00C2013E" w:rsidRPr="00A80577" w:rsidRDefault="003E2A1A">
            <w:pPr>
              <w:pStyle w:val="Normalny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października 2026 do maja 2027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A05D490" w14:textId="77777777" w:rsidR="00B625C7" w:rsidRDefault="003E2A1A" w:rsidP="003E2A1A">
            <w:pPr>
              <w:pStyle w:val="Normalny1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Monika Nawrocka</w:t>
            </w:r>
          </w:p>
          <w:p w14:paraId="0CB86C3C" w14:textId="77777777" w:rsidR="003E2A1A" w:rsidRDefault="003E2A1A" w:rsidP="003E2A1A">
            <w:pPr>
              <w:pStyle w:val="Normalny1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Emilia Słonawska</w:t>
            </w:r>
          </w:p>
          <w:p w14:paraId="1A1CFE0F" w14:textId="77777777" w:rsidR="003E2A1A" w:rsidRPr="00A80577" w:rsidRDefault="003E2A1A" w:rsidP="003E2A1A">
            <w:pPr>
              <w:pStyle w:val="Normalny1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Ewa Gutowska</w:t>
            </w:r>
          </w:p>
        </w:tc>
      </w:tr>
      <w:tr w:rsidR="00C2013E" w:rsidRPr="00A80577" w14:paraId="723F8CEC" w14:textId="77777777" w:rsidTr="0021751D">
        <w:trPr>
          <w:trHeight w:val="844"/>
        </w:trPr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8E2E59" w14:textId="77777777" w:rsidR="00C2013E" w:rsidRPr="00A80577" w:rsidRDefault="00A87E3F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54222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E5A180" w14:textId="28E9AB00" w:rsidR="00C2013E" w:rsidRPr="00956E7C" w:rsidRDefault="00046D32" w:rsidP="00956E7C">
            <w:pPr>
              <w:pStyle w:val="NormalnyWeb"/>
              <w:rPr>
                <w:b/>
                <w:color w:val="000000"/>
                <w:sz w:val="20"/>
                <w:szCs w:val="20"/>
              </w:rPr>
            </w:pPr>
            <w:r w:rsidRPr="00046D32">
              <w:rPr>
                <w:rStyle w:val="Pogrubienie"/>
                <w:rFonts w:ascii="Arial" w:hAnsi="Arial" w:cs="Arial"/>
                <w:color w:val="000000"/>
                <w:sz w:val="22"/>
                <w:szCs w:val="22"/>
              </w:rPr>
              <w:t>"</w:t>
            </w:r>
            <w:r w:rsidRPr="00046D32">
              <w:rPr>
                <w:rStyle w:val="Pogrubienie"/>
                <w:color w:val="000000"/>
                <w:sz w:val="20"/>
                <w:szCs w:val="20"/>
              </w:rPr>
              <w:t>Muzyka na zajęciach matematyki"-</w:t>
            </w:r>
            <w:r w:rsidRPr="00046D32">
              <w:rPr>
                <w:rStyle w:val="Pogrubienie"/>
                <w:b w:val="0"/>
                <w:color w:val="000000"/>
                <w:sz w:val="20"/>
                <w:szCs w:val="20"/>
              </w:rPr>
              <w:t xml:space="preserve"> wykorzystanie inspiracji muzycznych w edukacji matematycznej przedszkolaków. Program własny. </w:t>
            </w: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7191DA" w14:textId="77777777" w:rsidR="00C2013E" w:rsidRPr="00A80577" w:rsidRDefault="00046D32">
            <w:pPr>
              <w:pStyle w:val="Normalny1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Od października 2026 do czerwca 2027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F536AD" w14:textId="77777777" w:rsidR="00C2013E" w:rsidRPr="00046D32" w:rsidRDefault="00046D32">
            <w:pPr>
              <w:pStyle w:val="Normalny1"/>
              <w:rPr>
                <w:rFonts w:ascii="Times New Roman" w:hAnsi="Times New Roman" w:cs="Times New Roman"/>
              </w:rPr>
            </w:pPr>
            <w:r w:rsidRPr="00046D32">
              <w:rPr>
                <w:rFonts w:ascii="Times New Roman" w:hAnsi="Times New Roman" w:cs="Times New Roman"/>
              </w:rPr>
              <w:t>Monika Rutkowska</w:t>
            </w:r>
          </w:p>
        </w:tc>
      </w:tr>
      <w:tr w:rsidR="00C2013E" w:rsidRPr="00A80577" w14:paraId="258A96D5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0E202A" w14:textId="77777777" w:rsidR="00C2013E" w:rsidRPr="00A80577" w:rsidRDefault="00A87E3F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54222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F4AA6C" w14:textId="77777777" w:rsidR="00C2013E" w:rsidRPr="0054222A" w:rsidRDefault="00186272">
            <w:pPr>
              <w:pStyle w:val="Normalny1"/>
              <w:spacing w:line="254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4222A">
              <w:rPr>
                <w:rFonts w:ascii="Times New Roman" w:hAnsi="Times New Roman" w:cs="Times New Roman"/>
                <w:b/>
                <w:bCs/>
              </w:rPr>
              <w:t xml:space="preserve">,,Mój sensoryczny miś – poduszka pełna zmysłów” </w:t>
            </w:r>
            <w:r w:rsidRPr="0054222A">
              <w:rPr>
                <w:rFonts w:ascii="Times New Roman" w:hAnsi="Times New Roman" w:cs="Times New Roman"/>
                <w:bCs/>
              </w:rPr>
              <w:t>– konkurs dla dzieci i rodziców.</w:t>
            </w: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3ACFCB" w14:textId="77777777" w:rsidR="00C2013E" w:rsidRPr="0054222A" w:rsidRDefault="00186272">
            <w:pPr>
              <w:pStyle w:val="Normalny1"/>
              <w:rPr>
                <w:rFonts w:ascii="Times New Roman" w:hAnsi="Times New Roman" w:cs="Times New Roman"/>
              </w:rPr>
            </w:pPr>
            <w:r w:rsidRPr="0054222A">
              <w:rPr>
                <w:rFonts w:ascii="Times New Roman" w:hAnsi="Times New Roman" w:cs="Times New Roman"/>
              </w:rPr>
              <w:t>Listopad 2026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42816E" w14:textId="77777777" w:rsidR="00C2013E" w:rsidRPr="0054222A" w:rsidRDefault="00186272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4222A">
              <w:rPr>
                <w:rFonts w:ascii="Times New Roman" w:hAnsi="Times New Roman" w:cs="Times New Roman"/>
              </w:rPr>
              <w:t>Anita Modzelewska</w:t>
            </w:r>
          </w:p>
          <w:p w14:paraId="316C14E8" w14:textId="77777777" w:rsidR="00186272" w:rsidRPr="0054222A" w:rsidRDefault="00186272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4222A">
              <w:rPr>
                <w:rFonts w:ascii="Times New Roman" w:hAnsi="Times New Roman" w:cs="Times New Roman"/>
              </w:rPr>
              <w:t>Marlena Glińska</w:t>
            </w:r>
          </w:p>
          <w:p w14:paraId="1A6AC7C0" w14:textId="77777777" w:rsidR="00186272" w:rsidRPr="0054222A" w:rsidRDefault="00186272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4222A">
              <w:rPr>
                <w:rFonts w:ascii="Times New Roman" w:hAnsi="Times New Roman" w:cs="Times New Roman"/>
              </w:rPr>
              <w:t>Emilia Jackiewicz – Borawska</w:t>
            </w:r>
          </w:p>
          <w:p w14:paraId="0D7DBE76" w14:textId="77777777" w:rsidR="00186272" w:rsidRPr="0054222A" w:rsidRDefault="00186272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4222A">
              <w:rPr>
                <w:rFonts w:ascii="Times New Roman" w:hAnsi="Times New Roman" w:cs="Times New Roman"/>
              </w:rPr>
              <w:t xml:space="preserve">Anna Parda </w:t>
            </w:r>
          </w:p>
          <w:p w14:paraId="2C0060B4" w14:textId="77777777" w:rsidR="00186272" w:rsidRPr="0054222A" w:rsidRDefault="00186272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4222A">
              <w:rPr>
                <w:rFonts w:ascii="Times New Roman" w:hAnsi="Times New Roman" w:cs="Times New Roman"/>
              </w:rPr>
              <w:t>Barbara Skrodzka</w:t>
            </w:r>
          </w:p>
        </w:tc>
      </w:tr>
      <w:tr w:rsidR="00C6277B" w:rsidRPr="00A80577" w14:paraId="55587DE4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856A53" w14:textId="4CF1BF60" w:rsidR="00C6277B" w:rsidRDefault="00C6277B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4CC3D4" w14:textId="2126461F" w:rsidR="00C6277B" w:rsidRPr="0054222A" w:rsidRDefault="00C6277B">
            <w:pPr>
              <w:pStyle w:val="Normalny1"/>
              <w:spacing w:line="254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„Mali odkrywcy przyrody” – </w:t>
            </w:r>
            <w:r w:rsidRPr="00C6277B">
              <w:rPr>
                <w:rFonts w:ascii="Times New Roman" w:hAnsi="Times New Roman" w:cs="Times New Roman"/>
                <w:bCs/>
              </w:rPr>
              <w:t>projekt edukacyjno-przyrodniczy</w:t>
            </w: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01660B" w14:textId="5878E8F8" w:rsidR="00C6277B" w:rsidRPr="0054222A" w:rsidRDefault="00C6277B">
            <w:pPr>
              <w:pStyle w:val="Normalny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października 2026 do czerwca 2027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3A590F" w14:textId="77777777" w:rsidR="00C6277B" w:rsidRDefault="00C6277B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Monika Nawrocka</w:t>
            </w:r>
          </w:p>
          <w:p w14:paraId="7DDFF446" w14:textId="51E0D6FF" w:rsidR="00C6277B" w:rsidRDefault="00C6277B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Martyna Grygorowicz</w:t>
            </w:r>
          </w:p>
          <w:p w14:paraId="39A4C795" w14:textId="1B753E4C" w:rsidR="00C6277B" w:rsidRDefault="00C6277B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Grupa Jeżyki</w:t>
            </w:r>
          </w:p>
          <w:p w14:paraId="7BE39AD5" w14:textId="2DF88BC4" w:rsidR="00C6277B" w:rsidRDefault="00C6277B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Grupa Motylki</w:t>
            </w:r>
          </w:p>
          <w:p w14:paraId="3DB49F85" w14:textId="19F691A6" w:rsidR="00C6277B" w:rsidRPr="00C6277B" w:rsidRDefault="00C6277B" w:rsidP="0018627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</w:rPr>
            </w:pPr>
            <w:r w:rsidRPr="00C6277B">
              <w:rPr>
                <w:rFonts w:ascii="Times New Roman" w:hAnsi="Times New Roman" w:cs="Times New Roman"/>
                <w:i/>
              </w:rPr>
              <w:t>Chętne grupy</w:t>
            </w:r>
          </w:p>
        </w:tc>
      </w:tr>
      <w:tr w:rsidR="000F5199" w:rsidRPr="00A80577" w14:paraId="3B62C1A9" w14:textId="77777777" w:rsidTr="00D13CFE">
        <w:trPr>
          <w:trHeight w:val="1513"/>
        </w:trPr>
        <w:tc>
          <w:tcPr>
            <w:tcW w:w="15309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8756EF" w14:textId="07B8E7F2" w:rsidR="000F5199" w:rsidRPr="000F5199" w:rsidRDefault="000F5199" w:rsidP="00DB56D8">
            <w:pPr>
              <w:pBdr>
                <w:top w:val="single" w:sz="4" w:space="1" w:color="auto"/>
              </w:pBdr>
              <w:rPr>
                <w:b/>
                <w:bCs/>
                <w:lang w:bidi="hi-IN"/>
              </w:rPr>
            </w:pPr>
            <w:r w:rsidRPr="000F5199">
              <w:rPr>
                <w:b/>
                <w:bCs/>
                <w:lang w:bidi="hi-IN"/>
              </w:rPr>
              <w:t xml:space="preserve">Spodziewane efekty: </w:t>
            </w:r>
          </w:p>
          <w:p w14:paraId="3F2FB212" w14:textId="44B7B894" w:rsidR="00551671" w:rsidRPr="00551671" w:rsidRDefault="00551671" w:rsidP="00551671">
            <w:pPr>
              <w:pStyle w:val="Akapitzlist"/>
              <w:numPr>
                <w:ilvl w:val="0"/>
                <w:numId w:val="14"/>
              </w:numPr>
              <w:rPr>
                <w:lang w:bidi="hi-IN"/>
              </w:rPr>
            </w:pPr>
            <w:r w:rsidRPr="00551671">
              <w:rPr>
                <w:lang w:bidi="hi-IN"/>
              </w:rPr>
              <w:t>Wzrost motywacji wewnętrznej – budzenie naturalnej ciekawości świata.</w:t>
            </w:r>
          </w:p>
          <w:p w14:paraId="23CF40B8" w14:textId="3A057076" w:rsidR="00551671" w:rsidRPr="00551671" w:rsidRDefault="00551671" w:rsidP="00551671">
            <w:pPr>
              <w:pStyle w:val="Akapitzlist"/>
              <w:numPr>
                <w:ilvl w:val="0"/>
                <w:numId w:val="14"/>
              </w:numPr>
              <w:rPr>
                <w:lang w:bidi="hi-IN"/>
              </w:rPr>
            </w:pPr>
            <w:r w:rsidRPr="00551671">
              <w:rPr>
                <w:lang w:bidi="hi-IN"/>
              </w:rPr>
              <w:t>Rozwój myślenia krytycznego – umiejętność łączenia faktów z różnych dziedzin.</w:t>
            </w:r>
          </w:p>
          <w:p w14:paraId="60F2A710" w14:textId="31135C21" w:rsidR="00551671" w:rsidRPr="00551671" w:rsidRDefault="00551671" w:rsidP="00551671">
            <w:pPr>
              <w:pStyle w:val="Akapitzlist"/>
              <w:numPr>
                <w:ilvl w:val="0"/>
                <w:numId w:val="14"/>
              </w:numPr>
              <w:rPr>
                <w:lang w:bidi="hi-IN"/>
              </w:rPr>
            </w:pPr>
            <w:r w:rsidRPr="00551671">
              <w:rPr>
                <w:lang w:bidi="hi-IN"/>
              </w:rPr>
              <w:t>Wzmocnienie poczucia sprawczości – uczeń bierze odpowiedzialność za własną naukę.</w:t>
            </w:r>
          </w:p>
          <w:p w14:paraId="57FFF0F2" w14:textId="69B572DF" w:rsidR="00551671" w:rsidRPr="00551671" w:rsidRDefault="00551671" w:rsidP="00551671">
            <w:pPr>
              <w:pStyle w:val="Akapitzlist"/>
              <w:numPr>
                <w:ilvl w:val="0"/>
                <w:numId w:val="14"/>
              </w:numPr>
              <w:rPr>
                <w:lang w:bidi="hi-IN"/>
              </w:rPr>
            </w:pPr>
            <w:r w:rsidRPr="00551671">
              <w:rPr>
                <w:lang w:bidi="hi-IN"/>
              </w:rPr>
              <w:t>Wyższe kompetencje społeczne – lepsza współpraca w grupach podczas projektów.</w:t>
            </w:r>
          </w:p>
          <w:p w14:paraId="10CB4F7B" w14:textId="54632C66" w:rsidR="00551671" w:rsidRPr="00551671" w:rsidRDefault="00551671" w:rsidP="00551671">
            <w:pPr>
              <w:pStyle w:val="Akapitzlist"/>
              <w:numPr>
                <w:ilvl w:val="0"/>
                <w:numId w:val="14"/>
              </w:numPr>
              <w:rPr>
                <w:lang w:bidi="hi-IN"/>
              </w:rPr>
            </w:pPr>
            <w:r w:rsidRPr="00551671">
              <w:rPr>
                <w:lang w:bidi="hi-IN"/>
              </w:rPr>
              <w:t>Świadomość własnych postępów – uczeń wie, co już umie, a nad czym musi popracować</w:t>
            </w:r>
          </w:p>
          <w:p w14:paraId="4C8F9562" w14:textId="77777777" w:rsidR="000F5199" w:rsidRDefault="000F5199" w:rsidP="00551671">
            <w:pPr>
              <w:ind w:left="720"/>
            </w:pPr>
          </w:p>
        </w:tc>
      </w:tr>
      <w:tr w:rsidR="00C2013E" w:rsidRPr="00A80577" w14:paraId="7B709419" w14:textId="77777777" w:rsidTr="00DB56D8">
        <w:trPr>
          <w:trHeight w:val="1081"/>
        </w:trPr>
        <w:tc>
          <w:tcPr>
            <w:tcW w:w="15309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0AC600" w14:textId="43465353" w:rsidR="00C2013E" w:rsidRPr="00956E7C" w:rsidRDefault="00956E7C" w:rsidP="004862B1">
            <w:pPr>
              <w:pStyle w:val="Normalny1"/>
              <w:pBdr>
                <w:top w:val="single" w:sz="4" w:space="1" w:color="auto"/>
              </w:pBdr>
              <w:rPr>
                <w:rFonts w:ascii="Times New Roman" w:eastAsia="DengXian Light" w:hAnsi="Times New Roman" w:cs="Times New Roman"/>
                <w:b/>
                <w:bCs/>
                <w:color w:val="2F5496"/>
                <w:sz w:val="24"/>
                <w:szCs w:val="24"/>
              </w:rPr>
            </w:pPr>
            <w:r w:rsidRPr="00956E7C">
              <w:rPr>
                <w:rFonts w:ascii="Times New Roman" w:eastAsia="DengXian Light" w:hAnsi="Times New Roman" w:cs="Times New Roman"/>
                <w:b/>
                <w:bCs/>
                <w:color w:val="2F5496"/>
              </w:rPr>
              <w:t>MOGĘ BYĆ KIM CHCĘ</w:t>
            </w:r>
          </w:p>
          <w:p w14:paraId="2790DCBA" w14:textId="479B0825" w:rsidR="00C2013E" w:rsidRPr="00A80577" w:rsidRDefault="00C2013E" w:rsidP="00D13CFE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  <w:i/>
                <w:iCs/>
                <w:color w:val="555555"/>
              </w:rPr>
              <w:t>Kotwice w podstawie programowej: Kotwice w podstawie programowej: rozbudzanie ciekawości świata, związek ze środowiskiem zewnętrznym, rozwijanie sprawczości, kształtowanie autonomii dziecka</w:t>
            </w:r>
            <w:r w:rsidR="00D13CFE">
              <w:rPr>
                <w:rFonts w:ascii="Times New Roman" w:hAnsi="Times New Roman" w:cs="Times New Roman"/>
                <w:b/>
                <w:bCs/>
                <w:i/>
                <w:iCs/>
                <w:color w:val="555555"/>
              </w:rPr>
              <w:t xml:space="preserve"> </w:t>
            </w:r>
            <w:r w:rsidR="00D13CFE" w:rsidRPr="00D13CFE">
              <w:rPr>
                <w:rFonts w:ascii="Times New Roman" w:hAnsi="Times New Roman" w:cs="Times New Roman"/>
                <w:b/>
                <w:bCs/>
              </w:rPr>
              <w:t>(Kierunek: 7)</w:t>
            </w:r>
          </w:p>
        </w:tc>
      </w:tr>
      <w:tr w:rsidR="00C2013E" w:rsidRPr="00A80577" w14:paraId="59A2A2B6" w14:textId="77777777" w:rsidTr="00DB56D8">
        <w:trPr>
          <w:trHeight w:val="1176"/>
        </w:trPr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EE7CB1" w14:textId="77777777" w:rsidR="00C2013E" w:rsidRPr="00956E7C" w:rsidRDefault="00C2013E" w:rsidP="00956E7C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956E7C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84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4BFFB0" w14:textId="6DCF6D5A" w:rsidR="00C2013E" w:rsidRPr="00DB56D8" w:rsidRDefault="003C5067" w:rsidP="00DB56D8">
            <w:pPr>
              <w:pStyle w:val="Normalny2"/>
              <w:rPr>
                <w:rFonts w:ascii="Times New Roman" w:hAnsi="Times New Roman"/>
              </w:rPr>
            </w:pPr>
            <w:r w:rsidRPr="00956E7C">
              <w:rPr>
                <w:rFonts w:ascii="Times New Roman" w:hAnsi="Times New Roman"/>
                <w:b/>
              </w:rPr>
              <w:t xml:space="preserve">,,Mogę być kim chcę” – </w:t>
            </w:r>
            <w:r w:rsidRPr="00956E7C">
              <w:rPr>
                <w:rFonts w:ascii="Times New Roman" w:hAnsi="Times New Roman"/>
              </w:rPr>
              <w:t>udział w ogólnopolskim programie edukacyjnym.</w:t>
            </w:r>
            <w:r w:rsidRPr="00956E7C">
              <w:rPr>
                <w:rFonts w:ascii="Times New Roman" w:hAnsi="Times New Roman"/>
                <w:color w:val="FF0000"/>
              </w:rPr>
              <w:t xml:space="preserve"> </w:t>
            </w:r>
            <w:r w:rsidRPr="00956E7C">
              <w:rPr>
                <w:rFonts w:ascii="Times New Roman" w:hAnsi="Times New Roman"/>
              </w:rPr>
              <w:t xml:space="preserve">Zapoznanie dzieci </w:t>
            </w:r>
            <w:r w:rsidR="00AE1673">
              <w:rPr>
                <w:rFonts w:ascii="Times New Roman" w:hAnsi="Times New Roman"/>
              </w:rPr>
              <w:t xml:space="preserve">                         </w:t>
            </w:r>
            <w:r w:rsidRPr="00956E7C">
              <w:rPr>
                <w:rFonts w:ascii="Times New Roman" w:hAnsi="Times New Roman"/>
              </w:rPr>
              <w:t xml:space="preserve">z wybranymi zawodami spotykanymi w ich najbliższym otoczeniu; kształtowanie postawy pracy </w:t>
            </w:r>
            <w:r w:rsidR="00AE1673">
              <w:rPr>
                <w:rFonts w:ascii="Times New Roman" w:hAnsi="Times New Roman"/>
              </w:rPr>
              <w:t xml:space="preserve">                   </w:t>
            </w:r>
            <w:r w:rsidRPr="00956E7C">
              <w:rPr>
                <w:rFonts w:ascii="Times New Roman" w:hAnsi="Times New Roman"/>
              </w:rPr>
              <w:t>i motywacji do działania; pobudzanie i rozwijanie zainteresowań dzieci, stymulowanie ich prozawodowych marzeń.</w:t>
            </w:r>
            <w:r w:rsidR="00F03DA0" w:rsidRPr="00956E7C">
              <w:rPr>
                <w:rFonts w:ascii="Times New Roman" w:hAnsi="Times New Roman"/>
              </w:rPr>
              <w:t xml:space="preserve"> Celebrowanie świąt nietypowych </w:t>
            </w:r>
            <w:r w:rsidR="00DB56D8">
              <w:rPr>
                <w:rFonts w:ascii="Times New Roman" w:hAnsi="Times New Roman"/>
              </w:rPr>
              <w:t>= realizacja zadań projektowych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9CAC12" w14:textId="77777777" w:rsidR="00C2013E" w:rsidRPr="00956E7C" w:rsidRDefault="003C5067" w:rsidP="003C5067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956E7C">
              <w:rPr>
                <w:rFonts w:ascii="Times New Roman" w:hAnsi="Times New Roman" w:cs="Times New Roman"/>
              </w:rPr>
              <w:t>Cały rok szkolny</w:t>
            </w:r>
          </w:p>
        </w:tc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822407" w14:textId="77777777" w:rsidR="003C5067" w:rsidRPr="00956E7C" w:rsidRDefault="003C5067" w:rsidP="003C5067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  <w:r w:rsidRPr="00956E7C">
              <w:rPr>
                <w:rFonts w:ascii="Times New Roman" w:hAnsi="Times New Roman" w:cs="Times New Roman"/>
                <w:i/>
                <w:iCs/>
              </w:rPr>
              <w:t>Grupa Aniołki</w:t>
            </w:r>
          </w:p>
          <w:p w14:paraId="52ACF330" w14:textId="77777777" w:rsidR="003C5067" w:rsidRPr="00956E7C" w:rsidRDefault="003C5067" w:rsidP="003C5067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  <w:r w:rsidRPr="00956E7C">
              <w:rPr>
                <w:rFonts w:ascii="Times New Roman" w:hAnsi="Times New Roman" w:cs="Times New Roman"/>
                <w:i/>
                <w:iCs/>
              </w:rPr>
              <w:t>Grupa Gwiazdki</w:t>
            </w:r>
          </w:p>
          <w:p w14:paraId="4FFA5FB0" w14:textId="77777777" w:rsidR="003C5067" w:rsidRPr="00956E7C" w:rsidRDefault="003C5067" w:rsidP="003C5067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  <w:r w:rsidRPr="00956E7C">
              <w:rPr>
                <w:rFonts w:ascii="Times New Roman" w:hAnsi="Times New Roman" w:cs="Times New Roman"/>
                <w:i/>
                <w:iCs/>
              </w:rPr>
              <w:t>Grupa Promyczki</w:t>
            </w:r>
          </w:p>
          <w:p w14:paraId="69396348" w14:textId="5F8AB8E0" w:rsidR="00C2013E" w:rsidRPr="00956E7C" w:rsidRDefault="003C5067" w:rsidP="00956E7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</w:rPr>
            </w:pPr>
            <w:r w:rsidRPr="00956E7C">
              <w:rPr>
                <w:rFonts w:ascii="Times New Roman" w:hAnsi="Times New Roman" w:cs="Times New Roman"/>
                <w:i/>
                <w:iCs/>
              </w:rPr>
              <w:t>+</w:t>
            </w:r>
            <w:r w:rsidR="00EE0080" w:rsidRPr="00956E7C">
              <w:rPr>
                <w:rFonts w:ascii="Times New Roman" w:hAnsi="Times New Roman" w:cs="Times New Roman"/>
                <w:i/>
                <w:iCs/>
              </w:rPr>
              <w:t xml:space="preserve">inne, </w:t>
            </w:r>
            <w:r w:rsidRPr="00956E7C">
              <w:rPr>
                <w:rFonts w:ascii="Times New Roman" w:hAnsi="Times New Roman" w:cs="Times New Roman"/>
                <w:i/>
                <w:iCs/>
              </w:rPr>
              <w:t>chętne grupy przedszkolne</w:t>
            </w:r>
          </w:p>
        </w:tc>
      </w:tr>
      <w:tr w:rsidR="00C2013E" w:rsidRPr="00A80577" w14:paraId="111CDBFA" w14:textId="77777777" w:rsidTr="00956E7C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4F490CFD" w14:textId="77777777" w:rsidR="00C2013E" w:rsidRPr="00956E7C" w:rsidRDefault="00C2013E" w:rsidP="00956E7C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bookmarkStart w:id="1" w:name="_Hlk201489786"/>
            <w:r w:rsidRPr="00956E7C">
              <w:rPr>
                <w:rFonts w:ascii="Times New Roman" w:hAnsi="Times New Roman" w:cs="Times New Roman"/>
              </w:rPr>
              <w:t>2.</w:t>
            </w:r>
            <w:bookmarkEnd w:id="1"/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752BF78" w14:textId="59B82811" w:rsidR="00DD04D8" w:rsidRPr="00956E7C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956E7C">
              <w:rPr>
                <w:rFonts w:ascii="Times New Roman" w:hAnsi="Times New Roman" w:cs="Times New Roman"/>
              </w:rPr>
              <w:t xml:space="preserve">Zapoznawanie dzieci z wybranymi zawodami oraz pobudzanie i rozwijanie zainteresowań        </w:t>
            </w:r>
            <w:r w:rsidR="00AE1673">
              <w:rPr>
                <w:rFonts w:ascii="Times New Roman" w:hAnsi="Times New Roman" w:cs="Times New Roman"/>
              </w:rPr>
              <w:t xml:space="preserve">                            </w:t>
            </w:r>
            <w:r w:rsidRPr="00956E7C">
              <w:rPr>
                <w:rFonts w:ascii="Times New Roman" w:hAnsi="Times New Roman" w:cs="Times New Roman"/>
              </w:rPr>
              <w:t>i uzdolnień zgodnie z przyjętymi programami wychowania przedszkolnego</w:t>
            </w:r>
            <w:r w:rsidR="00DD04D8" w:rsidRPr="00956E7C">
              <w:rPr>
                <w:rFonts w:ascii="Times New Roman" w:hAnsi="Times New Roman" w:cs="Times New Roman"/>
              </w:rPr>
              <w:t>.</w:t>
            </w:r>
          </w:p>
          <w:p w14:paraId="2C8818E4" w14:textId="77777777" w:rsidR="00DD04D8" w:rsidRPr="00956E7C" w:rsidRDefault="00DD04D8">
            <w:pPr>
              <w:pStyle w:val="Normalny1"/>
              <w:rPr>
                <w:rFonts w:ascii="Times New Roman" w:hAnsi="Times New Roman" w:cs="Times New Roman"/>
              </w:rPr>
            </w:pP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A77AB0F" w14:textId="73FE9A0A" w:rsidR="00C2013E" w:rsidRPr="00551671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956E7C">
              <w:rPr>
                <w:rFonts w:ascii="Times New Roman" w:hAnsi="Times New Roman" w:cs="Times New Roman"/>
              </w:rPr>
              <w:t>Zgodnie z miesięcznymi planami pracy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BEA2867" w14:textId="77777777" w:rsidR="00C2013E" w:rsidRPr="00956E7C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956E7C">
              <w:rPr>
                <w:rFonts w:ascii="Times New Roman" w:hAnsi="Times New Roman" w:cs="Times New Roman"/>
              </w:rPr>
              <w:t>Wszystkie nauczycielki</w:t>
            </w:r>
          </w:p>
        </w:tc>
      </w:tr>
      <w:tr w:rsidR="00C2013E" w:rsidRPr="00A80577" w14:paraId="7F46B57A" w14:textId="77777777" w:rsidTr="006A41CA">
        <w:trPr>
          <w:trHeight w:val="1544"/>
        </w:trPr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2FB04F" w14:textId="77777777" w:rsidR="00C2013E" w:rsidRPr="00A80577" w:rsidRDefault="00C2013E" w:rsidP="00956E7C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8B79CE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Współpraca z lokalnymi instytucjami i urzędami, zakładami pracy, min.:</w:t>
            </w:r>
          </w:p>
          <w:p w14:paraId="64BDA1C0" w14:textId="0CE237DD" w:rsidR="007B3AB5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Urząd Miejski w Białej Piskiej, Miejsko-Gminny Ośrodek Kultury, Miejsko-Gminna Biblioteka Publiczna w Białej Piskiej, Miejsko-Gminny Ośrodek Pomocy Społecznej, Powiatowy Urząd Pracy</w:t>
            </w:r>
            <w:r w:rsidR="00AE1673">
              <w:rPr>
                <w:rFonts w:ascii="Times New Roman" w:hAnsi="Times New Roman" w:cs="Times New Roman"/>
              </w:rPr>
              <w:t xml:space="preserve">             </w:t>
            </w:r>
            <w:r w:rsidRPr="00A80577">
              <w:rPr>
                <w:rFonts w:ascii="Times New Roman" w:hAnsi="Times New Roman" w:cs="Times New Roman"/>
              </w:rPr>
              <w:t xml:space="preserve"> w Piszu, Nadleśnictwo Drygały, Zespół Szkół nr 1 w Białej Piskiej</w:t>
            </w: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F33577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W ciągu całego roku szkolnego</w:t>
            </w:r>
          </w:p>
          <w:p w14:paraId="6256F397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CBCE22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Dyrektor</w:t>
            </w:r>
          </w:p>
          <w:p w14:paraId="71AFC5DD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C2013E" w:rsidRPr="00A80577" w14:paraId="15C3F917" w14:textId="77777777" w:rsidTr="006A41CA">
        <w:trPr>
          <w:trHeight w:val="998"/>
        </w:trPr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AD15CF" w14:textId="77777777" w:rsidR="00C2013E" w:rsidRPr="00A80577" w:rsidRDefault="00C2013E" w:rsidP="00956E7C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D1AB07" w14:textId="15D7C956" w:rsidR="00C2013E" w:rsidRPr="006A41CA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Kontynuowanie współpracy z rodzicami jako ekspertami w swoich dziedzinach. Zapraszanie rodziców na spotkania z przedszkolakami, organizowanie wycieczek do miejsc pracy rodziców (doradztwo zawodowe)</w:t>
            </w: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9AE65C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 szkolnego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8447D1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2D3CD9" w:rsidRPr="00A80577" w14:paraId="2E99728F" w14:textId="77777777" w:rsidTr="00AE1673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1A37AADE" w14:textId="77777777" w:rsidR="002D3CD9" w:rsidRPr="00A80577" w:rsidRDefault="002D3CD9" w:rsidP="00956E7C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4A2D360" w14:textId="509315CD" w:rsidR="006A41CA" w:rsidRPr="00DB56D8" w:rsidRDefault="002D3CD9" w:rsidP="00DB56D8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80809"/>
              </w:rPr>
            </w:pPr>
            <w:r>
              <w:rPr>
                <w:rStyle w:val="Pogrubienie"/>
                <w:rFonts w:ascii="Times New Roman" w:hAnsi="Times New Roman" w:cs="Times New Roman"/>
                <w:color w:val="080809"/>
              </w:rPr>
              <w:t>,,</w:t>
            </w:r>
            <w:r w:rsidRPr="002D3CD9">
              <w:rPr>
                <w:rStyle w:val="Pogrubienie"/>
                <w:rFonts w:ascii="Times New Roman" w:hAnsi="Times New Roman" w:cs="Times New Roman"/>
                <w:color w:val="080809"/>
              </w:rPr>
              <w:t>Rok z krasnoludkami i Sierotką Marysią"-</w:t>
            </w:r>
            <w:r>
              <w:rPr>
                <w:rStyle w:val="Pogrubienie"/>
                <w:rFonts w:ascii="Times New Roman" w:hAnsi="Times New Roman" w:cs="Times New Roman"/>
                <w:b w:val="0"/>
                <w:color w:val="080809"/>
              </w:rPr>
              <w:t xml:space="preserve"> ogólnopolski</w:t>
            </w:r>
            <w:r w:rsidRPr="00046D32">
              <w:rPr>
                <w:rStyle w:val="Pogrubienie"/>
                <w:rFonts w:ascii="Times New Roman" w:hAnsi="Times New Roman" w:cs="Times New Roman"/>
                <w:b w:val="0"/>
                <w:color w:val="080809"/>
              </w:rPr>
              <w:t xml:space="preserve"> projekt edukacyjny.</w:t>
            </w:r>
            <w:r>
              <w:rPr>
                <w:rStyle w:val="Pogrubienie"/>
                <w:rFonts w:ascii="Times New Roman" w:hAnsi="Times New Roman" w:cs="Times New Roman"/>
                <w:b w:val="0"/>
                <w:color w:val="080809"/>
              </w:rPr>
              <w:t xml:space="preserve"> Rozwijanie twórczej aktywności i sprawczości dzieci.</w:t>
            </w: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5593E3B7" w14:textId="77777777" w:rsidR="002D3CD9" w:rsidRPr="00A80577" w:rsidRDefault="002D3CD9">
            <w:pPr>
              <w:pStyle w:val="Normalny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października 2026 do czerwca 2027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593B527" w14:textId="77777777" w:rsidR="002D3CD9" w:rsidRPr="00A80577" w:rsidRDefault="002D3CD9">
            <w:pPr>
              <w:pStyle w:val="Normalny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Monika Rutkowska</w:t>
            </w:r>
          </w:p>
        </w:tc>
      </w:tr>
      <w:tr w:rsidR="00551671" w:rsidRPr="00A80577" w14:paraId="743F394D" w14:textId="77777777" w:rsidTr="00AE1673">
        <w:tc>
          <w:tcPr>
            <w:tcW w:w="15309" w:type="dxa"/>
            <w:gridSpan w:val="5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0F1529" w14:textId="77777777" w:rsidR="00551671" w:rsidRPr="000F5199" w:rsidRDefault="00551671" w:rsidP="00551671">
            <w:pPr>
              <w:rPr>
                <w:b/>
                <w:bCs/>
                <w:lang w:bidi="hi-IN"/>
              </w:rPr>
            </w:pPr>
            <w:r w:rsidRPr="000F5199">
              <w:rPr>
                <w:b/>
                <w:bCs/>
                <w:lang w:bidi="hi-IN"/>
              </w:rPr>
              <w:t xml:space="preserve">Spodziewane efekty: </w:t>
            </w:r>
          </w:p>
          <w:p w14:paraId="21AB818A" w14:textId="77777777" w:rsidR="00551671" w:rsidRDefault="00551671" w:rsidP="00551671">
            <w:pPr>
              <w:pStyle w:val="Akapitzlist"/>
              <w:numPr>
                <w:ilvl w:val="0"/>
                <w:numId w:val="14"/>
              </w:numPr>
              <w:rPr>
                <w:lang w:bidi="hi-IN"/>
              </w:rPr>
            </w:pPr>
            <w:r w:rsidRPr="000F5199">
              <w:rPr>
                <w:lang w:bidi="hi-IN"/>
              </w:rPr>
              <w:t>Rozbudzanie ciekawości świata</w:t>
            </w:r>
          </w:p>
          <w:p w14:paraId="4B955516" w14:textId="77777777" w:rsidR="00551671" w:rsidRDefault="00551671" w:rsidP="00551671">
            <w:pPr>
              <w:pStyle w:val="Akapitzlist"/>
              <w:numPr>
                <w:ilvl w:val="0"/>
                <w:numId w:val="14"/>
              </w:numPr>
              <w:rPr>
                <w:lang w:bidi="hi-IN"/>
              </w:rPr>
            </w:pPr>
            <w:r w:rsidRPr="000F5199">
              <w:rPr>
                <w:lang w:bidi="hi-IN"/>
              </w:rPr>
              <w:t>Stawianie hipotez</w:t>
            </w:r>
            <w:r>
              <w:rPr>
                <w:lang w:bidi="hi-IN"/>
              </w:rPr>
              <w:t>, f</w:t>
            </w:r>
            <w:r w:rsidRPr="000F5199">
              <w:rPr>
                <w:lang w:bidi="hi-IN"/>
              </w:rPr>
              <w:t>ormuł</w:t>
            </w:r>
            <w:r>
              <w:rPr>
                <w:lang w:bidi="hi-IN"/>
              </w:rPr>
              <w:t>owanie</w:t>
            </w:r>
            <w:r w:rsidRPr="000F5199">
              <w:rPr>
                <w:lang w:bidi="hi-IN"/>
              </w:rPr>
              <w:t xml:space="preserve"> własn</w:t>
            </w:r>
            <w:r>
              <w:rPr>
                <w:lang w:bidi="hi-IN"/>
              </w:rPr>
              <w:t>ych</w:t>
            </w:r>
            <w:r w:rsidRPr="000F5199">
              <w:rPr>
                <w:lang w:bidi="hi-IN"/>
              </w:rPr>
              <w:t xml:space="preserve"> przypuszcze</w:t>
            </w:r>
            <w:r>
              <w:rPr>
                <w:lang w:bidi="hi-IN"/>
              </w:rPr>
              <w:t>ń</w:t>
            </w:r>
            <w:r w:rsidRPr="000F5199">
              <w:rPr>
                <w:lang w:bidi="hi-IN"/>
              </w:rPr>
              <w:t xml:space="preserve"> przed przystąpieniem do eksperymentów.</w:t>
            </w:r>
          </w:p>
          <w:p w14:paraId="3AEE118C" w14:textId="77777777" w:rsidR="00551671" w:rsidRDefault="00551671" w:rsidP="00551671">
            <w:pPr>
              <w:pStyle w:val="Akapitzlist"/>
              <w:numPr>
                <w:ilvl w:val="0"/>
                <w:numId w:val="14"/>
              </w:numPr>
              <w:rPr>
                <w:lang w:bidi="hi-IN"/>
              </w:rPr>
            </w:pPr>
            <w:r>
              <w:rPr>
                <w:lang w:bidi="hi-IN"/>
              </w:rPr>
              <w:t>B</w:t>
            </w:r>
            <w:r w:rsidRPr="000F5199">
              <w:rPr>
                <w:lang w:bidi="hi-IN"/>
              </w:rPr>
              <w:t>ezpieczne posług</w:t>
            </w:r>
            <w:r>
              <w:rPr>
                <w:lang w:bidi="hi-IN"/>
              </w:rPr>
              <w:t>iwanie</w:t>
            </w:r>
            <w:r w:rsidRPr="000F5199">
              <w:rPr>
                <w:lang w:bidi="hi-IN"/>
              </w:rPr>
              <w:t xml:space="preserve"> się lupą, magnesem, mikroskopem i miarką.</w:t>
            </w:r>
          </w:p>
          <w:p w14:paraId="5A23F88E" w14:textId="77777777" w:rsidR="00551671" w:rsidRDefault="00551671" w:rsidP="00551671">
            <w:pPr>
              <w:pStyle w:val="Akapitzlist"/>
              <w:numPr>
                <w:ilvl w:val="0"/>
                <w:numId w:val="14"/>
              </w:numPr>
              <w:rPr>
                <w:lang w:bidi="hi-IN"/>
              </w:rPr>
            </w:pPr>
            <w:r w:rsidRPr="000F5199">
              <w:rPr>
                <w:lang w:bidi="hi-IN"/>
              </w:rPr>
              <w:t>Aktywne obserwowanie: dostrzega</w:t>
            </w:r>
            <w:r>
              <w:rPr>
                <w:lang w:bidi="hi-IN"/>
              </w:rPr>
              <w:t>nie</w:t>
            </w:r>
            <w:r w:rsidRPr="000F5199">
              <w:rPr>
                <w:lang w:bidi="hi-IN"/>
              </w:rPr>
              <w:t xml:space="preserve"> i nazywa</w:t>
            </w:r>
            <w:r>
              <w:rPr>
                <w:lang w:bidi="hi-IN"/>
              </w:rPr>
              <w:t>nie</w:t>
            </w:r>
            <w:r w:rsidRPr="000F5199">
              <w:rPr>
                <w:lang w:bidi="hi-IN"/>
              </w:rPr>
              <w:t xml:space="preserve"> cykliczn</w:t>
            </w:r>
            <w:r>
              <w:rPr>
                <w:lang w:bidi="hi-IN"/>
              </w:rPr>
              <w:t>ych</w:t>
            </w:r>
            <w:r w:rsidRPr="000F5199">
              <w:rPr>
                <w:lang w:bidi="hi-IN"/>
              </w:rPr>
              <w:t xml:space="preserve"> zmian zachodząc</w:t>
            </w:r>
            <w:r>
              <w:rPr>
                <w:lang w:bidi="hi-IN"/>
              </w:rPr>
              <w:t>ych</w:t>
            </w:r>
            <w:r w:rsidRPr="000F5199">
              <w:rPr>
                <w:lang w:bidi="hi-IN"/>
              </w:rPr>
              <w:t xml:space="preserve"> w przyrodzie.</w:t>
            </w:r>
          </w:p>
          <w:p w14:paraId="3103517A" w14:textId="77777777" w:rsidR="00551671" w:rsidRDefault="00551671" w:rsidP="00551671">
            <w:pPr>
              <w:pStyle w:val="Akapitzlist"/>
              <w:numPr>
                <w:ilvl w:val="0"/>
                <w:numId w:val="14"/>
              </w:numPr>
              <w:rPr>
                <w:lang w:bidi="hi-IN"/>
              </w:rPr>
            </w:pPr>
            <w:r w:rsidRPr="000F5199">
              <w:rPr>
                <w:lang w:bidi="hi-IN"/>
              </w:rPr>
              <w:t>Orientacja w terenie: bezpieczne porusza</w:t>
            </w:r>
            <w:r>
              <w:rPr>
                <w:lang w:bidi="hi-IN"/>
              </w:rPr>
              <w:t>nie</w:t>
            </w:r>
            <w:r w:rsidRPr="000F5199">
              <w:rPr>
                <w:lang w:bidi="hi-IN"/>
              </w:rPr>
              <w:t xml:space="preserve"> się w przestrzeni wokół przedszkola.</w:t>
            </w:r>
          </w:p>
          <w:p w14:paraId="675992C1" w14:textId="77777777" w:rsidR="00551671" w:rsidRDefault="00551671" w:rsidP="00551671">
            <w:pPr>
              <w:pStyle w:val="Akapitzlist"/>
              <w:numPr>
                <w:ilvl w:val="0"/>
                <w:numId w:val="14"/>
              </w:numPr>
              <w:rPr>
                <w:lang w:bidi="hi-IN"/>
              </w:rPr>
            </w:pPr>
            <w:r w:rsidRPr="000F5199">
              <w:rPr>
                <w:lang w:bidi="hi-IN"/>
              </w:rPr>
              <w:t>Szacunek do zawodów: opis</w:t>
            </w:r>
            <w:r>
              <w:rPr>
                <w:lang w:bidi="hi-IN"/>
              </w:rPr>
              <w:t>ywanie</w:t>
            </w:r>
            <w:r w:rsidRPr="000F5199">
              <w:rPr>
                <w:lang w:bidi="hi-IN"/>
              </w:rPr>
              <w:t xml:space="preserve"> zada</w:t>
            </w:r>
            <w:r>
              <w:rPr>
                <w:lang w:bidi="hi-IN"/>
              </w:rPr>
              <w:t>ń</w:t>
            </w:r>
            <w:r w:rsidRPr="000F5199">
              <w:rPr>
                <w:lang w:bidi="hi-IN"/>
              </w:rPr>
              <w:t xml:space="preserve"> osób pracujących w najbliższym otoczeniu.</w:t>
            </w:r>
          </w:p>
          <w:p w14:paraId="725FE35B" w14:textId="77777777" w:rsidR="00551671" w:rsidRDefault="00551671" w:rsidP="00551671">
            <w:pPr>
              <w:pStyle w:val="Akapitzlist"/>
              <w:numPr>
                <w:ilvl w:val="0"/>
                <w:numId w:val="14"/>
              </w:numPr>
              <w:rPr>
                <w:lang w:bidi="hi-IN"/>
              </w:rPr>
            </w:pPr>
            <w:r>
              <w:rPr>
                <w:lang w:bidi="hi-IN"/>
              </w:rPr>
              <w:t>A</w:t>
            </w:r>
            <w:r w:rsidRPr="000F5199">
              <w:rPr>
                <w:lang w:bidi="hi-IN"/>
              </w:rPr>
              <w:t>ktywne uczestnicz</w:t>
            </w:r>
            <w:r>
              <w:rPr>
                <w:lang w:bidi="hi-IN"/>
              </w:rPr>
              <w:t>enie</w:t>
            </w:r>
            <w:r w:rsidRPr="000F5199">
              <w:rPr>
                <w:lang w:bidi="hi-IN"/>
              </w:rPr>
              <w:t xml:space="preserve"> w wycieczkach, spotkaniach i akcjach charytatywnych.</w:t>
            </w:r>
          </w:p>
          <w:p w14:paraId="63A213D1" w14:textId="77777777" w:rsidR="00551671" w:rsidRDefault="00551671" w:rsidP="00551671">
            <w:pPr>
              <w:pStyle w:val="Akapitzlist"/>
              <w:numPr>
                <w:ilvl w:val="0"/>
                <w:numId w:val="14"/>
              </w:numPr>
              <w:rPr>
                <w:lang w:bidi="hi-IN"/>
              </w:rPr>
            </w:pPr>
            <w:r w:rsidRPr="000F5199">
              <w:rPr>
                <w:lang w:bidi="hi-IN"/>
              </w:rPr>
              <w:t>Rozwijanie sprawczośc</w:t>
            </w:r>
            <w:r>
              <w:rPr>
                <w:lang w:bidi="hi-IN"/>
              </w:rPr>
              <w:t>i poprzez p</w:t>
            </w:r>
            <w:r w:rsidRPr="000F5199">
              <w:rPr>
                <w:lang w:bidi="hi-IN"/>
              </w:rPr>
              <w:t>lanowanie działań</w:t>
            </w:r>
            <w:r>
              <w:rPr>
                <w:lang w:bidi="hi-IN"/>
              </w:rPr>
              <w:t>.</w:t>
            </w:r>
          </w:p>
          <w:p w14:paraId="5BDF1935" w14:textId="77777777" w:rsidR="00551671" w:rsidRDefault="00551671" w:rsidP="00551671">
            <w:pPr>
              <w:pStyle w:val="Akapitzlist"/>
              <w:numPr>
                <w:ilvl w:val="0"/>
                <w:numId w:val="14"/>
              </w:numPr>
              <w:rPr>
                <w:lang w:bidi="hi-IN"/>
              </w:rPr>
            </w:pPr>
            <w:r>
              <w:rPr>
                <w:lang w:bidi="hi-IN"/>
              </w:rPr>
              <w:t>D</w:t>
            </w:r>
            <w:r w:rsidRPr="000F5199">
              <w:rPr>
                <w:lang w:bidi="hi-IN"/>
              </w:rPr>
              <w:t>ecyd</w:t>
            </w:r>
            <w:r>
              <w:rPr>
                <w:lang w:bidi="hi-IN"/>
              </w:rPr>
              <w:t>owanie</w:t>
            </w:r>
            <w:r w:rsidRPr="000F5199">
              <w:rPr>
                <w:lang w:bidi="hi-IN"/>
              </w:rPr>
              <w:t xml:space="preserve"> o kolejności wykonywanych kroków podczas zabawy i pracy.</w:t>
            </w:r>
          </w:p>
          <w:p w14:paraId="18D6EFC1" w14:textId="77777777" w:rsidR="00551671" w:rsidRDefault="00551671" w:rsidP="00551671">
            <w:pPr>
              <w:pStyle w:val="Akapitzlist"/>
              <w:numPr>
                <w:ilvl w:val="0"/>
                <w:numId w:val="14"/>
              </w:numPr>
              <w:rPr>
                <w:lang w:bidi="hi-IN"/>
              </w:rPr>
            </w:pPr>
            <w:r>
              <w:rPr>
                <w:lang w:bidi="hi-IN"/>
              </w:rPr>
              <w:t>S</w:t>
            </w:r>
            <w:r w:rsidRPr="000F5199">
              <w:rPr>
                <w:lang w:bidi="hi-IN"/>
              </w:rPr>
              <w:t>zuka</w:t>
            </w:r>
            <w:r>
              <w:rPr>
                <w:lang w:bidi="hi-IN"/>
              </w:rPr>
              <w:t>nie</w:t>
            </w:r>
            <w:r w:rsidRPr="000F5199">
              <w:rPr>
                <w:lang w:bidi="hi-IN"/>
              </w:rPr>
              <w:t xml:space="preserve"> alternatywnych rozwiązań, </w:t>
            </w:r>
            <w:r>
              <w:rPr>
                <w:lang w:bidi="hi-IN"/>
              </w:rPr>
              <w:t xml:space="preserve">podczas </w:t>
            </w:r>
            <w:r w:rsidRPr="000F5199">
              <w:rPr>
                <w:lang w:bidi="hi-IN"/>
              </w:rPr>
              <w:t>napotyka</w:t>
            </w:r>
            <w:r>
              <w:rPr>
                <w:lang w:bidi="hi-IN"/>
              </w:rPr>
              <w:t>nia</w:t>
            </w:r>
            <w:r w:rsidRPr="000F5199">
              <w:rPr>
                <w:lang w:bidi="hi-IN"/>
              </w:rPr>
              <w:t xml:space="preserve"> trudnoś</w:t>
            </w:r>
            <w:r>
              <w:rPr>
                <w:lang w:bidi="hi-IN"/>
              </w:rPr>
              <w:t>ci</w:t>
            </w:r>
            <w:r w:rsidRPr="000F5199">
              <w:rPr>
                <w:lang w:bidi="hi-IN"/>
              </w:rPr>
              <w:t>.</w:t>
            </w:r>
          </w:p>
          <w:p w14:paraId="08B88F5D" w14:textId="77777777" w:rsidR="00551671" w:rsidRDefault="00551671" w:rsidP="00551671">
            <w:pPr>
              <w:pStyle w:val="Akapitzlist"/>
              <w:numPr>
                <w:ilvl w:val="0"/>
                <w:numId w:val="14"/>
              </w:numPr>
              <w:rPr>
                <w:lang w:bidi="hi-IN"/>
              </w:rPr>
            </w:pPr>
            <w:r w:rsidRPr="000F5199">
              <w:rPr>
                <w:lang w:bidi="hi-IN"/>
              </w:rPr>
              <w:t>Poczucie wpływu: zgłasza</w:t>
            </w:r>
            <w:r>
              <w:rPr>
                <w:lang w:bidi="hi-IN"/>
              </w:rPr>
              <w:t>nie</w:t>
            </w:r>
            <w:r w:rsidRPr="000F5199">
              <w:rPr>
                <w:lang w:bidi="hi-IN"/>
              </w:rPr>
              <w:t xml:space="preserve"> własn</w:t>
            </w:r>
            <w:r>
              <w:rPr>
                <w:lang w:bidi="hi-IN"/>
              </w:rPr>
              <w:t>ych</w:t>
            </w:r>
            <w:r w:rsidRPr="000F5199">
              <w:rPr>
                <w:lang w:bidi="hi-IN"/>
              </w:rPr>
              <w:t xml:space="preserve"> pomysł</w:t>
            </w:r>
            <w:r>
              <w:rPr>
                <w:lang w:bidi="hi-IN"/>
              </w:rPr>
              <w:t>ów</w:t>
            </w:r>
            <w:r w:rsidRPr="000F5199">
              <w:rPr>
                <w:lang w:bidi="hi-IN"/>
              </w:rPr>
              <w:t xml:space="preserve"> na modyfikację kącików zainteresowań w sali.</w:t>
            </w:r>
          </w:p>
          <w:p w14:paraId="2B60AADE" w14:textId="77777777" w:rsidR="00551671" w:rsidRPr="000F5199" w:rsidRDefault="00551671" w:rsidP="00551671">
            <w:pPr>
              <w:pStyle w:val="Akapitzlist"/>
              <w:numPr>
                <w:ilvl w:val="0"/>
                <w:numId w:val="14"/>
              </w:numPr>
              <w:rPr>
                <w:lang w:bidi="hi-IN"/>
              </w:rPr>
            </w:pPr>
            <w:r w:rsidRPr="000F5199">
              <w:rPr>
                <w:lang w:bidi="hi-IN"/>
              </w:rPr>
              <w:t>Kształtowanie autonomii dziecka</w:t>
            </w:r>
            <w:r>
              <w:rPr>
                <w:lang w:bidi="hi-IN"/>
              </w:rPr>
              <w:t>:</w:t>
            </w:r>
          </w:p>
          <w:p w14:paraId="3687D673" w14:textId="77777777" w:rsidR="00551671" w:rsidRPr="000F5199" w:rsidRDefault="00551671" w:rsidP="00551671">
            <w:pPr>
              <w:numPr>
                <w:ilvl w:val="0"/>
                <w:numId w:val="25"/>
              </w:numPr>
              <w:rPr>
                <w:lang w:bidi="hi-IN"/>
              </w:rPr>
            </w:pPr>
            <w:r w:rsidRPr="000F5199">
              <w:rPr>
                <w:lang w:bidi="hi-IN"/>
              </w:rPr>
              <w:t>Asertywność: Dziecko komunikuje swoje granice rówieśnikom i dorosłym słowami „nie chcę”, „stop”.</w:t>
            </w:r>
          </w:p>
          <w:p w14:paraId="143ABE6A" w14:textId="77777777" w:rsidR="00551671" w:rsidRPr="000F5199" w:rsidRDefault="00551671" w:rsidP="00551671">
            <w:pPr>
              <w:numPr>
                <w:ilvl w:val="0"/>
                <w:numId w:val="25"/>
              </w:numPr>
              <w:rPr>
                <w:lang w:bidi="hi-IN"/>
              </w:rPr>
            </w:pPr>
            <w:r w:rsidRPr="000F5199">
              <w:rPr>
                <w:lang w:bidi="hi-IN"/>
              </w:rPr>
              <w:lastRenderedPageBreak/>
              <w:t>Niezależność w działaniu: Przedszkolak wykonuje zadania według własnego pomysłu, bez ciągłego pytania o aprobatę.</w:t>
            </w:r>
          </w:p>
          <w:p w14:paraId="2CA7AAAC" w14:textId="77777777" w:rsidR="00551671" w:rsidRPr="000F5199" w:rsidRDefault="00551671" w:rsidP="00551671">
            <w:pPr>
              <w:numPr>
                <w:ilvl w:val="0"/>
                <w:numId w:val="25"/>
              </w:numPr>
              <w:rPr>
                <w:lang w:bidi="hi-IN"/>
              </w:rPr>
            </w:pPr>
            <w:r w:rsidRPr="000F5199">
              <w:rPr>
                <w:lang w:bidi="hi-IN"/>
              </w:rPr>
              <w:t>Samoobsługa i porządek:</w:t>
            </w:r>
          </w:p>
          <w:p w14:paraId="73C55448" w14:textId="173B2E61" w:rsidR="00551671" w:rsidRDefault="00551671" w:rsidP="00D13CFE">
            <w:pPr>
              <w:ind w:left="720"/>
              <w:rPr>
                <w:lang w:bidi="hi-IN"/>
              </w:rPr>
            </w:pPr>
            <w:r w:rsidRPr="000F5199">
              <w:rPr>
                <w:lang w:bidi="hi-IN"/>
              </w:rPr>
              <w:t>Maluch samodzielnie kontroluje swój wygląd (ubiór) i odkłada zabawki na miejsce.</w:t>
            </w:r>
          </w:p>
        </w:tc>
      </w:tr>
      <w:tr w:rsidR="00C2013E" w:rsidRPr="00A80577" w14:paraId="2C4A09E9" w14:textId="77777777" w:rsidTr="00DB56D8">
        <w:trPr>
          <w:trHeight w:val="1078"/>
        </w:trPr>
        <w:tc>
          <w:tcPr>
            <w:tcW w:w="15309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853755" w14:textId="5B747DCC" w:rsidR="00C2013E" w:rsidRPr="006A41CA" w:rsidRDefault="006A41CA" w:rsidP="004862B1">
            <w:pPr>
              <w:pStyle w:val="Normalny1"/>
              <w:keepNext/>
              <w:keepLines/>
              <w:widowControl w:val="0"/>
              <w:pBdr>
                <w:top w:val="single" w:sz="4" w:space="1" w:color="auto"/>
              </w:pBdr>
              <w:outlineLvl w:val="0"/>
              <w:rPr>
                <w:rFonts w:ascii="Times New Roman" w:eastAsia="DengXian Light" w:hAnsi="Times New Roman" w:cs="Times New Roman"/>
                <w:b/>
                <w:bCs/>
                <w:color w:val="2F5496"/>
                <w:sz w:val="24"/>
                <w:szCs w:val="24"/>
              </w:rPr>
            </w:pPr>
            <w:r w:rsidRPr="006A41CA">
              <w:rPr>
                <w:rFonts w:ascii="Times New Roman" w:eastAsia="DengXian Light" w:hAnsi="Times New Roman" w:cs="Times New Roman"/>
                <w:b/>
                <w:bCs/>
                <w:color w:val="2F5496"/>
              </w:rPr>
              <w:lastRenderedPageBreak/>
              <w:t>MOJA WSPÓLNOTA, MÓJ REGION, MOJA OJCZYZNA</w:t>
            </w:r>
          </w:p>
          <w:p w14:paraId="70313EFB" w14:textId="56E0B235" w:rsidR="00C2013E" w:rsidRPr="00DB56D8" w:rsidRDefault="00C2013E" w:rsidP="004862B1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  <w:i/>
                <w:iCs/>
                <w:color w:val="555555"/>
              </w:rPr>
              <w:t xml:space="preserve">Kotwice w podstawie programowej: </w:t>
            </w:r>
            <w:r w:rsidRPr="00A80577">
              <w:rPr>
                <w:rFonts w:ascii="Times New Roman" w:hAnsi="Times New Roman" w:cs="Times New Roman"/>
              </w:rPr>
              <w:t>postawy patriotyczne i społeczne, bezpieczeństwo, dobre relacje, przeciwdziałanie przemocy rówieśniczej</w:t>
            </w:r>
            <w:r w:rsidRPr="00A80577">
              <w:rPr>
                <w:rFonts w:ascii="Times New Roman" w:hAnsi="Times New Roman" w:cs="Times New Roman"/>
                <w:b/>
                <w:bCs/>
              </w:rPr>
              <w:t xml:space="preserve">       </w:t>
            </w:r>
            <w:r w:rsidR="00D13CFE">
              <w:rPr>
                <w:rFonts w:ascii="Times New Roman" w:hAnsi="Times New Roman" w:cs="Times New Roman"/>
                <w:b/>
                <w:bCs/>
              </w:rPr>
              <w:t>(</w:t>
            </w:r>
            <w:r w:rsidR="00D13CFE" w:rsidRPr="00A80577">
              <w:rPr>
                <w:rFonts w:ascii="Times New Roman" w:hAnsi="Times New Roman" w:cs="Times New Roman"/>
                <w:b/>
                <w:bCs/>
              </w:rPr>
              <w:t xml:space="preserve">Kierunek: </w:t>
            </w:r>
            <w:r w:rsidR="00D13CFE" w:rsidRPr="00A80577">
              <w:rPr>
                <w:rFonts w:ascii="Times New Roman" w:hAnsi="Times New Roman" w:cs="Times New Roman"/>
              </w:rPr>
              <w:t>2 i część 6</w:t>
            </w:r>
            <w:r w:rsidR="00D13CFE">
              <w:rPr>
                <w:rFonts w:ascii="Times New Roman" w:hAnsi="Times New Roman" w:cs="Times New Roman"/>
              </w:rPr>
              <w:t>)</w:t>
            </w:r>
          </w:p>
        </w:tc>
      </w:tr>
      <w:tr w:rsidR="005E2922" w:rsidRPr="00A80577" w14:paraId="5F1566D6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6B0AAF" w14:textId="77777777" w:rsidR="005E2922" w:rsidRDefault="005E2922" w:rsidP="006A41CA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4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5B34A1" w14:textId="77777777" w:rsidR="005E2922" w:rsidRDefault="005E2922" w:rsidP="005E2922">
            <w:pPr>
              <w:pStyle w:val="Akapitzlist1"/>
              <w:shd w:val="clear" w:color="auto" w:fill="FFFFFF"/>
              <w:spacing w:line="276" w:lineRule="auto"/>
              <w:jc w:val="both"/>
              <w:rPr>
                <w:rFonts w:ascii="Times New Roman" w:eastAsia="Aptos" w:hAnsi="Times New Roman"/>
                <w:sz w:val="20"/>
              </w:rPr>
            </w:pPr>
            <w:r w:rsidRPr="005E2922">
              <w:rPr>
                <w:rFonts w:ascii="Times New Roman" w:eastAsia="Aptos" w:hAnsi="Times New Roman"/>
                <w:sz w:val="20"/>
              </w:rPr>
              <w:t>Stworzenie w każdej grupie: „</w:t>
            </w:r>
            <w:r w:rsidRPr="005E2922">
              <w:rPr>
                <w:rFonts w:ascii="Times New Roman" w:eastAsia="Aptos" w:hAnsi="Times New Roman"/>
                <w:b/>
                <w:sz w:val="20"/>
              </w:rPr>
              <w:t>Kodeksu Przedszkolaka”.</w:t>
            </w:r>
            <w:r w:rsidRPr="005E2922">
              <w:rPr>
                <w:rFonts w:ascii="Times New Roman" w:eastAsia="Aptos" w:hAnsi="Times New Roman"/>
                <w:sz w:val="20"/>
              </w:rPr>
              <w:t xml:space="preserve"> Wspólne ustalanie zasad obowiązujących w sali i przedszkolu. Graficzne przedstawienie zasad (np. w formie plak</w:t>
            </w:r>
            <w:r>
              <w:rPr>
                <w:rFonts w:ascii="Times New Roman" w:eastAsia="Aptos" w:hAnsi="Times New Roman"/>
                <w:sz w:val="20"/>
              </w:rPr>
              <w:t>atów) .</w:t>
            </w:r>
            <w:r w:rsidRPr="005E2922">
              <w:rPr>
                <w:rFonts w:ascii="Times New Roman" w:eastAsia="Aptos" w:hAnsi="Times New Roman"/>
                <w:sz w:val="20"/>
              </w:rPr>
              <w:t xml:space="preserve"> Regularne odwoływanie się do kodeksu – w sytuacjach konfliktowych i wychowawczych.</w:t>
            </w:r>
          </w:p>
          <w:p w14:paraId="3885A9A6" w14:textId="77777777" w:rsidR="006A41CA" w:rsidRPr="005E2922" w:rsidRDefault="006A41CA" w:rsidP="005E2922">
            <w:pPr>
              <w:pStyle w:val="Akapitzlist1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CA297B" w14:textId="77777777" w:rsidR="005E2922" w:rsidRPr="00A80577" w:rsidRDefault="005E2922">
            <w:pPr>
              <w:pStyle w:val="Normalny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 2026</w:t>
            </w:r>
          </w:p>
        </w:tc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A64E44" w14:textId="77777777" w:rsidR="005E2922" w:rsidRPr="00A80577" w:rsidRDefault="005E2922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5E2922" w:rsidRPr="00A80577" w14:paraId="42145DD4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16FB4E" w14:textId="77777777" w:rsidR="005E2922" w:rsidRDefault="00DD04D8" w:rsidP="006A41CA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4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E73047" w14:textId="77777777" w:rsidR="005E2922" w:rsidRDefault="005E2922" w:rsidP="005E2922">
            <w:pPr>
              <w:pStyle w:val="Akapitzlist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Times New Roman" w:eastAsia="Aptos" w:hAnsi="Times New Roman"/>
                <w:sz w:val="20"/>
              </w:rPr>
            </w:pPr>
            <w:r w:rsidRPr="005E2922">
              <w:rPr>
                <w:rFonts w:ascii="Times New Roman" w:eastAsia="Aptos" w:hAnsi="Times New Roman"/>
                <w:sz w:val="20"/>
              </w:rPr>
              <w:t>Wprowadzenie dyżurów dziecięcych. Ustalenie wspólnie z dziećmi, jakie zadania może wykonywać dyżurny (np. rozdawanie karteczek, podlewanie roślin). Rotacyjny system pełnienia ról – nauka odpowiedzialności i współpracy.</w:t>
            </w:r>
          </w:p>
          <w:p w14:paraId="33B3B7D4" w14:textId="77777777" w:rsidR="006A41CA" w:rsidRPr="005E2922" w:rsidRDefault="006A41CA" w:rsidP="005E2922">
            <w:pPr>
              <w:pStyle w:val="Akapitzlist1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A0075A" w14:textId="77777777" w:rsidR="005E2922" w:rsidRDefault="00B31514">
            <w:pPr>
              <w:pStyle w:val="Normalny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ciągu roku szkolnego</w:t>
            </w:r>
          </w:p>
        </w:tc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46B82C" w14:textId="77777777" w:rsidR="005E2922" w:rsidRPr="00A80577" w:rsidRDefault="00B31514">
            <w:pPr>
              <w:pStyle w:val="Normalny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C2013E" w:rsidRPr="00A80577" w14:paraId="342519E9" w14:textId="77777777" w:rsidTr="00DB56D8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26072CC" w14:textId="6033CE33" w:rsidR="00C2013E" w:rsidRPr="00A80577" w:rsidRDefault="00A87E3F" w:rsidP="006A41CA">
            <w:pPr>
              <w:pStyle w:val="Normalny1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B3AB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920BB59" w14:textId="77777777" w:rsidR="00C2013E" w:rsidRPr="006A41CA" w:rsidRDefault="005E2922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01491923"/>
            <w:r w:rsidRPr="006A41CA">
              <w:rPr>
                <w:rFonts w:ascii="Times New Roman" w:hAnsi="Times New Roman" w:cs="Times New Roman"/>
              </w:rPr>
              <w:t xml:space="preserve">Udział w </w:t>
            </w:r>
            <w:r w:rsidR="00DD04D8" w:rsidRPr="006A41CA">
              <w:rPr>
                <w:rFonts w:ascii="Times New Roman" w:hAnsi="Times New Roman" w:cs="Times New Roman"/>
              </w:rPr>
              <w:t>a</w:t>
            </w:r>
            <w:r w:rsidR="00C2013E" w:rsidRPr="006A41CA">
              <w:rPr>
                <w:rFonts w:ascii="Times New Roman" w:hAnsi="Times New Roman" w:cs="Times New Roman"/>
              </w:rPr>
              <w:t xml:space="preserve">kcji </w:t>
            </w:r>
            <w:bookmarkEnd w:id="2"/>
            <w:r w:rsidR="00C2013E" w:rsidRPr="006A41CA">
              <w:rPr>
                <w:rFonts w:ascii="Times New Roman" w:hAnsi="Times New Roman" w:cs="Times New Roman"/>
                <w:b/>
                <w:bCs/>
              </w:rPr>
              <w:t>„Sprzątanie Świata”</w:t>
            </w:r>
            <w:r w:rsidR="00C2013E" w:rsidRPr="006A41CA">
              <w:rPr>
                <w:rFonts w:ascii="Times New Roman" w:hAnsi="Times New Roman" w:cs="Times New Roman"/>
              </w:rPr>
              <w:t xml:space="preserve"> – porządkowanie ogrodu przedszkolnego i otoczenia przedszkola wspólnie z pracownikami przedszkola. Dostrzeganie i ocena przez dzieci piękna otaczającej przyrody.</w:t>
            </w:r>
          </w:p>
          <w:p w14:paraId="27C02ADD" w14:textId="77777777" w:rsidR="00C2013E" w:rsidRPr="005E2922" w:rsidRDefault="00C2013E">
            <w:pPr>
              <w:pStyle w:val="Normalny1"/>
              <w:contextualSpacing/>
              <w:rPr>
                <w:rFonts w:ascii="Times New Roman" w:hAnsi="Times New Roman" w:cs="Times New Roman"/>
                <w:bCs/>
                <w:color w:val="FF0000"/>
              </w:rPr>
            </w:pPr>
            <w:r w:rsidRPr="006A41CA">
              <w:rPr>
                <w:rFonts w:ascii="Times New Roman" w:hAnsi="Times New Roman" w:cs="Times New Roman"/>
              </w:rPr>
              <w:t>Sprzątanie okolicy przedszkola z okazji Dnia Ziemi</w:t>
            </w:r>
            <w:r w:rsidR="00DD04D8" w:rsidRPr="006A41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36D095E" w14:textId="768635F8" w:rsidR="00C2013E" w:rsidRPr="006A41CA" w:rsidRDefault="007704F8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6A41CA">
              <w:rPr>
                <w:rFonts w:ascii="Times New Roman" w:hAnsi="Times New Roman" w:cs="Times New Roman"/>
              </w:rPr>
              <w:t>Wrzesień 2026</w:t>
            </w:r>
          </w:p>
          <w:p w14:paraId="3B55E638" w14:textId="65B1CDF5" w:rsidR="0054222A" w:rsidRPr="00DB56D8" w:rsidRDefault="007704F8">
            <w:pPr>
              <w:pStyle w:val="Normalny1"/>
              <w:rPr>
                <w:rFonts w:ascii="Times New Roman" w:hAnsi="Times New Roman" w:cs="Times New Roman"/>
              </w:rPr>
            </w:pPr>
            <w:r w:rsidRPr="006A41CA">
              <w:rPr>
                <w:rFonts w:ascii="Times New Roman" w:hAnsi="Times New Roman" w:cs="Times New Roman"/>
              </w:rPr>
              <w:t>Kwiecień 2027</w:t>
            </w:r>
          </w:p>
        </w:tc>
        <w:tc>
          <w:tcPr>
            <w:tcW w:w="392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96DCB82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C2013E" w:rsidRPr="00A80577" w14:paraId="58A9B6AE" w14:textId="77777777" w:rsidTr="00DB56D8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5FD7C3" w14:textId="77777777" w:rsidR="00C2013E" w:rsidRPr="00A80577" w:rsidRDefault="00DD04D8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E51EB2" w14:textId="77777777" w:rsidR="000F23C3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</w:rPr>
              <w:t>Przedszkolne obchody Dnia Edukacji Narodowej</w:t>
            </w:r>
            <w:r w:rsidR="000C131E">
              <w:rPr>
                <w:rFonts w:ascii="Times New Roman" w:hAnsi="Times New Roman" w:cs="Times New Roman"/>
                <w:b/>
              </w:rPr>
              <w:t xml:space="preserve">. </w:t>
            </w:r>
            <w:r w:rsidR="000C131E" w:rsidRPr="000C131E">
              <w:rPr>
                <w:rFonts w:ascii="Times New Roman" w:hAnsi="Times New Roman" w:cs="Times New Roman"/>
              </w:rPr>
              <w:t xml:space="preserve">Występ artystyczny w wykonaniu dzieci </w:t>
            </w:r>
          </w:p>
          <w:p w14:paraId="29D757C0" w14:textId="77777777" w:rsidR="00C2013E" w:rsidRPr="000C131E" w:rsidRDefault="000C131E">
            <w:pPr>
              <w:pStyle w:val="Normalny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131E">
              <w:rPr>
                <w:rFonts w:ascii="Times New Roman" w:hAnsi="Times New Roman" w:cs="Times New Roman"/>
              </w:rPr>
              <w:t>6 – letnich.</w:t>
            </w:r>
          </w:p>
          <w:p w14:paraId="454E265C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  <w:b/>
              </w:rPr>
            </w:pPr>
          </w:p>
          <w:p w14:paraId="62226772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  <w:bCs/>
              </w:rPr>
            </w:pPr>
            <w:r w:rsidRPr="00A80577">
              <w:rPr>
                <w:rFonts w:ascii="Times New Roman" w:hAnsi="Times New Roman" w:cs="Times New Roman"/>
                <w:bCs/>
              </w:rPr>
              <w:t>Wykonanie kart okolicznościowych dla emerytowanych pracowników przedszkola</w:t>
            </w:r>
            <w:r w:rsidR="000F23C3">
              <w:rPr>
                <w:rFonts w:ascii="Times New Roman" w:hAnsi="Times New Roman" w:cs="Times New Roman"/>
                <w:bCs/>
              </w:rPr>
              <w:t>.</w:t>
            </w:r>
          </w:p>
          <w:p w14:paraId="5CE759F4" w14:textId="77777777" w:rsidR="00C2013E" w:rsidRPr="00A80577" w:rsidRDefault="00C2013E">
            <w:pPr>
              <w:pStyle w:val="Normalny1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72C1CE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Październik 202</w:t>
            </w:r>
            <w:r w:rsidR="007704F8" w:rsidRPr="00A8057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81BF58" w14:textId="77777777" w:rsidR="007704F8" w:rsidRPr="00A80577" w:rsidRDefault="00C2013E" w:rsidP="007704F8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</w:rPr>
            </w:pPr>
            <w:r w:rsidRPr="00A80577">
              <w:rPr>
                <w:rFonts w:ascii="Times New Roman" w:hAnsi="Times New Roman" w:cs="Times New Roman"/>
                <w:iCs/>
              </w:rPr>
              <w:t>Koordynatorki:</w:t>
            </w:r>
          </w:p>
          <w:p w14:paraId="4796860F" w14:textId="77777777" w:rsidR="007704F8" w:rsidRPr="00A80577" w:rsidRDefault="007704F8" w:rsidP="007704F8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</w:rPr>
            </w:pPr>
            <w:r w:rsidRPr="00A80577">
              <w:rPr>
                <w:rFonts w:ascii="Times New Roman" w:hAnsi="Times New Roman" w:cs="Times New Roman"/>
                <w:iCs/>
              </w:rPr>
              <w:t xml:space="preserve">Beata Gentek </w:t>
            </w:r>
          </w:p>
          <w:p w14:paraId="74A1C749" w14:textId="77777777" w:rsidR="007704F8" w:rsidRPr="00A80577" w:rsidRDefault="007704F8" w:rsidP="007704F8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</w:rPr>
            </w:pPr>
            <w:r w:rsidRPr="00A80577">
              <w:rPr>
                <w:rFonts w:ascii="Times New Roman" w:hAnsi="Times New Roman" w:cs="Times New Roman"/>
                <w:iCs/>
              </w:rPr>
              <w:t>Monika Rutkowska</w:t>
            </w:r>
          </w:p>
          <w:p w14:paraId="7D67338D" w14:textId="77777777" w:rsidR="007704F8" w:rsidRPr="00A80577" w:rsidRDefault="007704F8" w:rsidP="007704F8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</w:rPr>
            </w:pPr>
            <w:r w:rsidRPr="00A80577">
              <w:rPr>
                <w:rFonts w:ascii="Times New Roman" w:hAnsi="Times New Roman" w:cs="Times New Roman"/>
                <w:iCs/>
              </w:rPr>
              <w:t>Aleksandra Borawska</w:t>
            </w:r>
          </w:p>
          <w:p w14:paraId="7B31A81F" w14:textId="77777777" w:rsidR="007704F8" w:rsidRPr="00A80577" w:rsidRDefault="007704F8" w:rsidP="007704F8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</w:rPr>
            </w:pPr>
            <w:r w:rsidRPr="00A80577">
              <w:rPr>
                <w:rFonts w:ascii="Times New Roman" w:hAnsi="Times New Roman" w:cs="Times New Roman"/>
                <w:iCs/>
              </w:rPr>
              <w:t>Emilia Słonawska</w:t>
            </w:r>
          </w:p>
          <w:p w14:paraId="3B0BAFDD" w14:textId="77777777" w:rsidR="007704F8" w:rsidRDefault="007704F8" w:rsidP="007704F8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</w:rPr>
            </w:pPr>
            <w:r w:rsidRPr="00A80577">
              <w:rPr>
                <w:rFonts w:ascii="Times New Roman" w:hAnsi="Times New Roman" w:cs="Times New Roman"/>
                <w:iCs/>
              </w:rPr>
              <w:t>Ewa Gutowska</w:t>
            </w:r>
          </w:p>
          <w:p w14:paraId="4A667BD7" w14:textId="77777777" w:rsidR="00C2013E" w:rsidRPr="009576FE" w:rsidRDefault="00AB61A8" w:rsidP="009576FE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(grupy – Rumianki i Biedronki)</w:t>
            </w:r>
          </w:p>
        </w:tc>
      </w:tr>
      <w:tr w:rsidR="00C2013E" w:rsidRPr="00A80577" w14:paraId="373BA727" w14:textId="77777777" w:rsidTr="00D13CFE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D2074F" w14:textId="77777777" w:rsidR="00C2013E" w:rsidRPr="00A80577" w:rsidRDefault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1502A0A9" w14:textId="77777777" w:rsidR="00C2013E" w:rsidRDefault="00C2013E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  <w:bookmarkStart w:id="3" w:name="_Hlk201491976"/>
            <w:r w:rsidRPr="00A80577">
              <w:rPr>
                <w:rFonts w:ascii="Times New Roman" w:hAnsi="Times New Roman" w:cs="Times New Roman"/>
              </w:rPr>
              <w:t>Udział w akcji MEN</w:t>
            </w:r>
            <w:bookmarkEnd w:id="3"/>
            <w:r w:rsidRPr="00A80577">
              <w:rPr>
                <w:rFonts w:ascii="Times New Roman" w:hAnsi="Times New Roman" w:cs="Times New Roman"/>
                <w:b/>
                <w:bCs/>
              </w:rPr>
              <w:t>: „Szkoła do hymnu"</w:t>
            </w:r>
            <w:r w:rsidRPr="00A80577">
              <w:rPr>
                <w:rFonts w:ascii="Times New Roman" w:hAnsi="Times New Roman" w:cs="Times New Roman"/>
              </w:rPr>
              <w:t xml:space="preserve"> - odśpiewanie hymnu o godz. 11:11 w łączności                            z przedszkolami w całej Polsce</w:t>
            </w:r>
            <w:r w:rsidR="000C131E">
              <w:rPr>
                <w:rFonts w:ascii="Times New Roman" w:hAnsi="Times New Roman" w:cs="Times New Roman"/>
              </w:rPr>
              <w:t>.</w:t>
            </w:r>
          </w:p>
          <w:p w14:paraId="4DD83D67" w14:textId="77777777" w:rsidR="004862B1" w:rsidRDefault="004862B1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  <w:p w14:paraId="716F09DC" w14:textId="77777777" w:rsidR="006A41CA" w:rsidRPr="00A80577" w:rsidRDefault="006A41CA">
            <w:pPr>
              <w:pStyle w:val="Normalny1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DA248D" w14:textId="77777777" w:rsidR="00C2013E" w:rsidRPr="00A80577" w:rsidRDefault="007704F8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Listopad 2026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AB907B9" w14:textId="77777777" w:rsidR="009D55C4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  <w:p w14:paraId="7769F728" w14:textId="77777777" w:rsidR="00C2013E" w:rsidRPr="009D55C4" w:rsidRDefault="00C2013E" w:rsidP="009D55C4"/>
        </w:tc>
      </w:tr>
      <w:tr w:rsidR="00C2013E" w:rsidRPr="00A80577" w14:paraId="6EDCC20C" w14:textId="77777777" w:rsidTr="00D13CFE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688531F" w14:textId="77777777" w:rsidR="00C2013E" w:rsidRPr="00A80577" w:rsidRDefault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45CF036" w14:textId="7C77FD6A" w:rsidR="004862B1" w:rsidRPr="006A41CA" w:rsidRDefault="00AB61A8" w:rsidP="006A41CA">
            <w:pPr>
              <w:pStyle w:val="Normalny2"/>
              <w:jc w:val="both"/>
              <w:rPr>
                <w:rFonts w:ascii="Times New Roman" w:eastAsia="Aptos" w:hAnsi="Times New Roman"/>
              </w:rPr>
            </w:pPr>
            <w:r>
              <w:rPr>
                <w:rFonts w:ascii="Times New Roman" w:eastAsia="Aptos" w:hAnsi="Times New Roman"/>
              </w:rPr>
              <w:t xml:space="preserve"> </w:t>
            </w:r>
            <w:r w:rsidRPr="00AB61A8">
              <w:rPr>
                <w:rFonts w:ascii="Times New Roman" w:eastAsia="Aptos" w:hAnsi="Times New Roman"/>
                <w:b/>
              </w:rPr>
              <w:t>„Pokolenia śpiewają dla Polski”</w:t>
            </w:r>
            <w:r>
              <w:rPr>
                <w:rFonts w:ascii="Times New Roman" w:eastAsia="Aptos" w:hAnsi="Times New Roman"/>
              </w:rPr>
              <w:t xml:space="preserve"> –</w:t>
            </w:r>
            <w:r w:rsidR="000F770C">
              <w:rPr>
                <w:rFonts w:ascii="Times New Roman" w:eastAsia="Aptos" w:hAnsi="Times New Roman"/>
              </w:rPr>
              <w:t xml:space="preserve"> przegląd pieśni patriotycznych</w:t>
            </w:r>
            <w:r>
              <w:rPr>
                <w:rFonts w:ascii="Times New Roman" w:eastAsia="Aptos" w:hAnsi="Times New Roman"/>
              </w:rPr>
              <w:t xml:space="preserve"> z okazji obchodów </w:t>
            </w:r>
            <w:r w:rsidRPr="00AB61A8">
              <w:rPr>
                <w:rFonts w:ascii="Times New Roman" w:eastAsia="Aptos" w:hAnsi="Times New Roman"/>
                <w:b/>
              </w:rPr>
              <w:t>Święta Niepodległości</w:t>
            </w:r>
            <w:r>
              <w:rPr>
                <w:rFonts w:ascii="Times New Roman" w:eastAsia="Aptos" w:hAnsi="Times New Roman"/>
              </w:rPr>
              <w:t xml:space="preserve">. Kształtowanie postaw patriotycznych i poczucia przynależności do wspólnoty narodowej poprzez wspólne przeżywanie i wykonywanie pieśni patriotycznych oraz budowanie więzi międzypokoleniowych we współpracy z rodzicami i seniorami z Koła Emerytów, Rencistów i </w:t>
            </w:r>
            <w:r>
              <w:rPr>
                <w:rFonts w:ascii="Times New Roman" w:eastAsia="Aptos" w:hAnsi="Times New Roman"/>
              </w:rPr>
              <w:lastRenderedPageBreak/>
              <w:t xml:space="preserve">Inwalidów w Białej Piskiej. </w:t>
            </w:r>
            <w:r w:rsidRPr="00AB61A8">
              <w:rPr>
                <w:rFonts w:ascii="Times New Roman" w:eastAsia="Aptos" w:hAnsi="Times New Roman"/>
                <w:b/>
              </w:rPr>
              <w:t>Wspólne odśpiewanie hymnu</w:t>
            </w:r>
            <w:r>
              <w:rPr>
                <w:rFonts w:ascii="Times New Roman" w:eastAsia="Aptos" w:hAnsi="Times New Roman"/>
              </w:rPr>
              <w:t xml:space="preserve">. </w:t>
            </w:r>
          </w:p>
          <w:p w14:paraId="0CCD41E1" w14:textId="77777777" w:rsidR="00AB61A8" w:rsidRPr="00A80577" w:rsidRDefault="00AB61A8">
            <w:pPr>
              <w:pStyle w:val="Normalny1"/>
              <w:spacing w:line="254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964FEA0" w14:textId="77777777" w:rsidR="00C2013E" w:rsidRDefault="007704F8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lastRenderedPageBreak/>
              <w:t>Listopad 2026</w:t>
            </w:r>
          </w:p>
          <w:p w14:paraId="72890834" w14:textId="77777777" w:rsidR="00946A02" w:rsidRPr="00A80577" w:rsidRDefault="00946A02">
            <w:pPr>
              <w:pStyle w:val="Normalny1"/>
              <w:rPr>
                <w:rFonts w:ascii="Times New Roman" w:hAnsi="Times New Roman" w:cs="Times New Roman"/>
              </w:rPr>
            </w:pP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E0CA90E" w14:textId="77777777" w:rsidR="00C2013E" w:rsidRPr="00AB61A8" w:rsidRDefault="00C2013E">
            <w:pPr>
              <w:pStyle w:val="Normalny1"/>
              <w:rPr>
                <w:rFonts w:ascii="Times New Roman" w:hAnsi="Times New Roman" w:cs="Times New Roman"/>
                <w:iCs/>
              </w:rPr>
            </w:pPr>
            <w:r w:rsidRPr="00AB61A8">
              <w:rPr>
                <w:rFonts w:ascii="Times New Roman" w:hAnsi="Times New Roman" w:cs="Times New Roman"/>
                <w:iCs/>
              </w:rPr>
              <w:t>Koordynatorki:</w:t>
            </w:r>
          </w:p>
          <w:p w14:paraId="16BE42CC" w14:textId="77777777" w:rsidR="00AB61A8" w:rsidRPr="00AB61A8" w:rsidRDefault="00AB61A8" w:rsidP="00AB61A8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</w:rPr>
            </w:pPr>
            <w:r w:rsidRPr="00AB61A8">
              <w:rPr>
                <w:rFonts w:ascii="Times New Roman" w:hAnsi="Times New Roman" w:cs="Times New Roman"/>
                <w:iCs/>
              </w:rPr>
              <w:t>Emilia Jackiewicz – Borawska</w:t>
            </w:r>
          </w:p>
          <w:p w14:paraId="1C15553E" w14:textId="77777777" w:rsidR="00AB61A8" w:rsidRPr="00AB61A8" w:rsidRDefault="00AB61A8" w:rsidP="00AB61A8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B61A8">
              <w:rPr>
                <w:rFonts w:ascii="Times New Roman" w:hAnsi="Times New Roman" w:cs="Times New Roman"/>
                <w:iCs/>
              </w:rPr>
              <w:t>Anna Parda</w:t>
            </w:r>
          </w:p>
          <w:p w14:paraId="7973E9C9" w14:textId="77777777" w:rsidR="00C2013E" w:rsidRPr="00A80577" w:rsidRDefault="00AB61A8" w:rsidP="00AB61A8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color w:val="FF0000"/>
              </w:rPr>
            </w:pPr>
            <w:r w:rsidRPr="00AB61A8">
              <w:rPr>
                <w:rFonts w:ascii="Times New Roman" w:hAnsi="Times New Roman" w:cs="Times New Roman"/>
              </w:rPr>
              <w:lastRenderedPageBreak/>
              <w:t>(grupa Zajączki)</w:t>
            </w:r>
          </w:p>
        </w:tc>
      </w:tr>
      <w:tr w:rsidR="00946A02" w:rsidRPr="00A80577" w14:paraId="62811A83" w14:textId="77777777" w:rsidTr="004862B1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0D3448" w14:textId="77777777" w:rsidR="00946A02" w:rsidRPr="00A80577" w:rsidRDefault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9B739D" w14:textId="77777777" w:rsidR="00946A02" w:rsidRDefault="00946A02" w:rsidP="00AB61A8">
            <w:pPr>
              <w:pStyle w:val="Normalny2"/>
              <w:jc w:val="both"/>
              <w:rPr>
                <w:rFonts w:ascii="Times New Roman" w:eastAsia="Aptos" w:hAnsi="Times New Roman"/>
              </w:rPr>
            </w:pPr>
            <w:r w:rsidRPr="0054222A">
              <w:rPr>
                <w:rFonts w:ascii="Times New Roman" w:eastAsia="Aptos" w:hAnsi="Times New Roman"/>
                <w:b/>
              </w:rPr>
              <w:t>,,Pocztówka z Białej Piskiej” –</w:t>
            </w:r>
            <w:r>
              <w:rPr>
                <w:rFonts w:ascii="Times New Roman" w:eastAsia="Aptos" w:hAnsi="Times New Roman"/>
              </w:rPr>
              <w:t xml:space="preserve"> konkurs fotograficzny.</w:t>
            </w: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AF367C" w14:textId="77777777" w:rsidR="00946A02" w:rsidRPr="00A80577" w:rsidRDefault="00946A02">
            <w:pPr>
              <w:pStyle w:val="Normalny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 2027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CA14D5" w14:textId="77777777" w:rsidR="00946A02" w:rsidRDefault="00946A02" w:rsidP="00946A0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Jadwiga Frąckiewicz</w:t>
            </w:r>
          </w:p>
          <w:p w14:paraId="548DE46D" w14:textId="77777777" w:rsidR="00946A02" w:rsidRPr="00AB61A8" w:rsidRDefault="00946A02" w:rsidP="00946A0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Martyna Grygorowicz</w:t>
            </w:r>
          </w:p>
        </w:tc>
      </w:tr>
      <w:tr w:rsidR="009D55C4" w:rsidRPr="00A80577" w14:paraId="3B5E8DC2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E30988" w14:textId="77777777" w:rsidR="009D55C4" w:rsidRPr="00A80577" w:rsidRDefault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A3558E" w14:textId="77777777" w:rsidR="009D55C4" w:rsidRDefault="009D55C4" w:rsidP="009D55C4">
            <w:pPr>
              <w:pStyle w:val="Akapitzlist1"/>
              <w:shd w:val="clear" w:color="auto" w:fill="FFFFFF"/>
              <w:spacing w:line="276" w:lineRule="auto"/>
              <w:jc w:val="both"/>
              <w:rPr>
                <w:rFonts w:ascii="Times New Roman" w:eastAsia="Aptos" w:hAnsi="Times New Roman"/>
                <w:b/>
                <w:sz w:val="20"/>
              </w:rPr>
            </w:pPr>
            <w:r w:rsidRPr="009D55C4">
              <w:rPr>
                <w:rFonts w:ascii="Times New Roman" w:eastAsia="Aptos" w:hAnsi="Times New Roman"/>
                <w:sz w:val="20"/>
              </w:rPr>
              <w:t>Realizacja tematycznego tygodnia</w:t>
            </w:r>
            <w:r w:rsidRPr="009D55C4">
              <w:rPr>
                <w:rFonts w:ascii="Times New Roman" w:eastAsia="Aptos" w:hAnsi="Times New Roman"/>
                <w:b/>
                <w:sz w:val="20"/>
              </w:rPr>
              <w:t>: „Polska – moja Ojczyzna”</w:t>
            </w:r>
            <w:r w:rsidRPr="009D55C4">
              <w:rPr>
                <w:rFonts w:ascii="Times New Roman" w:eastAsia="Aptos" w:hAnsi="Times New Roman"/>
                <w:sz w:val="20"/>
              </w:rPr>
              <w:t xml:space="preserve"> – praca z mapą, zdjęciami, wierszami, pieśniami patriotycznymi. Poznawanie symboli narodowych. Utrwalanie pojęć: godło, flaga, hymn – ich znaczenie i zastosowanie. Rozpoznawanie barw narodowych – obchody </w:t>
            </w:r>
            <w:r w:rsidRPr="009D55C4">
              <w:rPr>
                <w:rFonts w:ascii="Times New Roman" w:eastAsia="Aptos" w:hAnsi="Times New Roman"/>
                <w:b/>
                <w:sz w:val="20"/>
              </w:rPr>
              <w:t>„Dnia Flagi”</w:t>
            </w:r>
            <w:r w:rsidR="0011105E">
              <w:rPr>
                <w:rFonts w:ascii="Times New Roman" w:eastAsia="Aptos" w:hAnsi="Times New Roman"/>
                <w:b/>
                <w:sz w:val="20"/>
              </w:rPr>
              <w:t>.</w:t>
            </w:r>
          </w:p>
          <w:p w14:paraId="59F15622" w14:textId="77777777" w:rsidR="006A41CA" w:rsidRPr="009D55C4" w:rsidRDefault="006A41CA" w:rsidP="009D55C4">
            <w:pPr>
              <w:pStyle w:val="Akapitzlist1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824B3E" w14:textId="77777777" w:rsidR="009D55C4" w:rsidRPr="00A80577" w:rsidRDefault="009D55C4">
            <w:pPr>
              <w:pStyle w:val="Normalny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Według planu nauczycieli (listopad 2026/maj 2027)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8D4ACA" w14:textId="77777777" w:rsidR="009D55C4" w:rsidRDefault="009D55C4" w:rsidP="009D55C4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  <w:p w14:paraId="2E7AE2E1" w14:textId="77777777" w:rsidR="009D55C4" w:rsidRPr="00AB61A8" w:rsidRDefault="009D55C4">
            <w:pPr>
              <w:pStyle w:val="Normalny1"/>
              <w:rPr>
                <w:rFonts w:ascii="Times New Roman" w:hAnsi="Times New Roman" w:cs="Times New Roman"/>
                <w:iCs/>
              </w:rPr>
            </w:pPr>
          </w:p>
        </w:tc>
      </w:tr>
      <w:tr w:rsidR="00C2013E" w:rsidRPr="00A80577" w14:paraId="576328D6" w14:textId="77777777" w:rsidTr="006A41CA">
        <w:trPr>
          <w:trHeight w:val="858"/>
        </w:trPr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7111E9" w14:textId="77777777" w:rsidR="00C2013E" w:rsidRPr="00A80577" w:rsidRDefault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C8E798" w14:textId="77777777" w:rsidR="00AB61A8" w:rsidRPr="00AB61A8" w:rsidRDefault="00C2013E" w:rsidP="00A076AF">
            <w:pPr>
              <w:pStyle w:val="Normalny1"/>
              <w:numPr>
                <w:ilvl w:val="0"/>
                <w:numId w:val="7"/>
              </w:numPr>
              <w:spacing w:line="25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 xml:space="preserve">Udział dzieci 6-letnich w gminnym konkursie recytatorskim </w:t>
            </w:r>
            <w:r w:rsidRPr="00A80577">
              <w:rPr>
                <w:rFonts w:ascii="Times New Roman" w:hAnsi="Times New Roman" w:cs="Times New Roman"/>
                <w:b/>
                <w:bCs/>
              </w:rPr>
              <w:t>„Strofy dla Ojczyzny”</w:t>
            </w:r>
            <w:r w:rsidR="00AB61A8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7E1819AA" w14:textId="045B391B" w:rsidR="00C2013E" w:rsidRPr="006A41CA" w:rsidRDefault="00C2013E" w:rsidP="00A076AF">
            <w:pPr>
              <w:pStyle w:val="Normalny1"/>
              <w:numPr>
                <w:ilvl w:val="0"/>
                <w:numId w:val="7"/>
              </w:numPr>
              <w:spacing w:line="254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B61A8" w:rsidRPr="00A80577">
              <w:rPr>
                <w:rFonts w:ascii="Times New Roman" w:hAnsi="Times New Roman" w:cs="Times New Roman"/>
              </w:rPr>
              <w:t xml:space="preserve">Udział dzieci 6-letnich w gminnym konkursie recytatorskim </w:t>
            </w:r>
            <w:r w:rsidR="00AB61A8">
              <w:rPr>
                <w:rFonts w:ascii="Times New Roman" w:hAnsi="Times New Roman" w:cs="Times New Roman"/>
                <w:b/>
                <w:bCs/>
              </w:rPr>
              <w:t>„Wierszowisko</w:t>
            </w:r>
            <w:r w:rsidR="00AB61A8" w:rsidRPr="00A80577">
              <w:rPr>
                <w:rFonts w:ascii="Times New Roman" w:hAnsi="Times New Roman" w:cs="Times New Roman"/>
                <w:b/>
                <w:bCs/>
              </w:rPr>
              <w:t>”</w:t>
            </w:r>
            <w:r w:rsidR="00AB61A8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9D7841" w14:textId="77777777" w:rsidR="00C2013E" w:rsidRDefault="007704F8" w:rsidP="00AB61A8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Listopad 2026</w:t>
            </w:r>
          </w:p>
          <w:p w14:paraId="1D1B4C3A" w14:textId="77777777" w:rsidR="00AB61A8" w:rsidRPr="00A80577" w:rsidRDefault="00AB61A8" w:rsidP="00AB61A8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 2027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48153A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 starszych</w:t>
            </w:r>
          </w:p>
        </w:tc>
      </w:tr>
      <w:tr w:rsidR="00B625C7" w:rsidRPr="00A80577" w14:paraId="249637C1" w14:textId="77777777" w:rsidTr="008B5B34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22809F" w14:textId="77777777" w:rsidR="00B625C7" w:rsidRPr="00A80577" w:rsidRDefault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0C13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D164C" w14:textId="77777777" w:rsidR="00B625C7" w:rsidRPr="006E12BE" w:rsidRDefault="000C131E" w:rsidP="000C131E">
            <w:pPr>
              <w:pStyle w:val="Normalny2"/>
              <w:autoSpaceDE w:val="0"/>
              <w:autoSpaceDN w:val="0"/>
              <w:adjustRightInd w:val="0"/>
              <w:jc w:val="both"/>
              <w:rPr>
                <w:rFonts w:ascii="Times New Roman" w:eastAsia="Aptos" w:hAnsi="Times New Roman"/>
              </w:rPr>
            </w:pPr>
            <w:r w:rsidRPr="00EE0080">
              <w:rPr>
                <w:rFonts w:ascii="Times New Roman" w:eastAsia="Aptos" w:hAnsi="Times New Roman"/>
                <w:b/>
              </w:rPr>
              <w:t>„Promyczek”</w:t>
            </w:r>
            <w:r w:rsidRPr="00EE0080">
              <w:rPr>
                <w:rFonts w:ascii="Times New Roman" w:eastAsia="Aptos" w:hAnsi="Times New Roman"/>
              </w:rPr>
              <w:t xml:space="preserve"> –</w:t>
            </w:r>
            <w:r>
              <w:rPr>
                <w:rFonts w:ascii="Times New Roman" w:eastAsia="Aptos" w:hAnsi="Times New Roman"/>
              </w:rPr>
              <w:t xml:space="preserve"> ogólnopolski projekt edukacyjny, którego celem jest rozwijanie naturalnej ciekawości dzieci oraz zachęcanie ich do aktywnego poznawania otaczającego świata.</w:t>
            </w: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3D46D7" w14:textId="77777777" w:rsidR="00B625C7" w:rsidRPr="00A80577" w:rsidRDefault="000C131E" w:rsidP="00AB61A8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W ciągu roku szkolnego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D368CB" w14:textId="77777777" w:rsidR="000C131E" w:rsidRPr="00AB61A8" w:rsidRDefault="000C131E" w:rsidP="000C131E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</w:rPr>
            </w:pPr>
            <w:r w:rsidRPr="00AB61A8">
              <w:rPr>
                <w:rFonts w:ascii="Times New Roman" w:hAnsi="Times New Roman" w:cs="Times New Roman"/>
                <w:iCs/>
              </w:rPr>
              <w:t>Emilia Jackiewicz – Borawska</w:t>
            </w:r>
          </w:p>
          <w:p w14:paraId="0168008D" w14:textId="77777777" w:rsidR="000C131E" w:rsidRDefault="000C131E" w:rsidP="000C131E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</w:rPr>
            </w:pPr>
            <w:r w:rsidRPr="00AB61A8">
              <w:rPr>
                <w:rFonts w:ascii="Times New Roman" w:hAnsi="Times New Roman" w:cs="Times New Roman"/>
                <w:iCs/>
              </w:rPr>
              <w:t>Anna Parda</w:t>
            </w:r>
          </w:p>
          <w:p w14:paraId="0DE9DBAC" w14:textId="77777777" w:rsidR="00B625C7" w:rsidRDefault="00EE0080" w:rsidP="006E12BE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Anita Modzelewska, Barbara Skrodzka</w:t>
            </w:r>
          </w:p>
          <w:p w14:paraId="5F9CFCAC" w14:textId="77777777" w:rsidR="00882FDA" w:rsidRPr="00882FDA" w:rsidRDefault="00946A02" w:rsidP="006E12BE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Monika Nawrocka</w:t>
            </w:r>
          </w:p>
        </w:tc>
      </w:tr>
      <w:tr w:rsidR="00C2013E" w:rsidRPr="00A80577" w14:paraId="6CD6D152" w14:textId="77777777" w:rsidTr="006A41CA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1E59A11" w14:textId="77777777" w:rsidR="00C2013E" w:rsidRPr="00A80577" w:rsidRDefault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C2013E" w:rsidRPr="00A805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4BF88333" w14:textId="77777777" w:rsidR="003C1D04" w:rsidRDefault="003C1D04" w:rsidP="00A076AF">
            <w:pPr>
              <w:pStyle w:val="Normalny3"/>
              <w:numPr>
                <w:ilvl w:val="0"/>
                <w:numId w:val="12"/>
              </w:num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>Konkurs bożonarodzeniowy: „</w:t>
            </w:r>
            <w:r>
              <w:rPr>
                <w:rFonts w:ascii="Times New Roman" w:eastAsia="Calibri" w:hAnsi="Times New Roman"/>
              </w:rPr>
              <w:t xml:space="preserve"> Świąteczne wianki, wianuszki, wianeczki i ozdoby”- rodzinny </w:t>
            </w:r>
            <w:r w:rsidR="006E12BE">
              <w:rPr>
                <w:rFonts w:ascii="Times New Roman" w:eastAsia="Calibri" w:hAnsi="Times New Roman"/>
              </w:rPr>
              <w:t xml:space="preserve">konkurs dla dzieci i rodziców. </w:t>
            </w:r>
            <w:r>
              <w:rPr>
                <w:rFonts w:ascii="Times New Roman" w:eastAsia="Calibri" w:hAnsi="Times New Roman"/>
              </w:rPr>
              <w:t>Cele: rozwijanie uzdolnień plastycznych, promowanie twórczych działań rodziców  i dzieci; rozbudzanie talentów dzieci.</w:t>
            </w:r>
          </w:p>
          <w:p w14:paraId="55F46164" w14:textId="7915F569" w:rsidR="003C1D04" w:rsidRPr="00DB56D8" w:rsidRDefault="006E12BE" w:rsidP="00DB56D8">
            <w:pPr>
              <w:pStyle w:val="Normalny3"/>
              <w:numPr>
                <w:ilvl w:val="0"/>
                <w:numId w:val="12"/>
              </w:numPr>
              <w:rPr>
                <w:rFonts w:ascii="Times New Roman" w:eastAsia="Calibri" w:hAnsi="Times New Roman"/>
              </w:rPr>
            </w:pPr>
            <w:r w:rsidRPr="006E12BE">
              <w:rPr>
                <w:rFonts w:ascii="Times New Roman" w:eastAsia="Calibri" w:hAnsi="Times New Roman"/>
                <w:b/>
              </w:rPr>
              <w:t>Kiermasz bożonarodzeniowy</w:t>
            </w:r>
            <w:r w:rsidRPr="006E12BE">
              <w:rPr>
                <w:rFonts w:ascii="Times New Roman" w:eastAsia="Calibri" w:hAnsi="Times New Roman"/>
              </w:rPr>
              <w:t>: za dobrowolną kwotę rodzice i dzieci będą mogły kupić świąteczne ozdoby, wypieki , maskotki i zabawki. Zebrane środki zostaną przeznaczone na organizację Dnia Dziecka w  przedszkolu</w:t>
            </w: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1B492275" w14:textId="77777777" w:rsidR="006E12BE" w:rsidRDefault="006E12BE">
            <w:pPr>
              <w:pStyle w:val="Normalny1"/>
              <w:rPr>
                <w:rFonts w:ascii="Times New Roman" w:hAnsi="Times New Roman" w:cs="Times New Roman"/>
              </w:rPr>
            </w:pPr>
          </w:p>
          <w:p w14:paraId="5FBB8FE9" w14:textId="77777777" w:rsidR="00C2013E" w:rsidRPr="003C1D04" w:rsidRDefault="007704F8">
            <w:pPr>
              <w:pStyle w:val="Normalny1"/>
              <w:rPr>
                <w:rFonts w:ascii="Times New Roman" w:hAnsi="Times New Roman" w:cs="Times New Roman"/>
              </w:rPr>
            </w:pPr>
            <w:r w:rsidRPr="003C1D04">
              <w:rPr>
                <w:rFonts w:ascii="Times New Roman" w:hAnsi="Times New Roman" w:cs="Times New Roman"/>
              </w:rPr>
              <w:t>Grudzień 2026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8BEE115" w14:textId="77777777" w:rsidR="006E12BE" w:rsidRDefault="006E12BE" w:rsidP="006E12BE">
            <w:pPr>
              <w:pStyle w:val="Normalny1"/>
              <w:spacing w:before="0" w:beforeAutospacing="0" w:after="0" w:afterAutospacing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Ewa Gutowska, Emilia Słonawska, Anna Melka, Monika Nawrocka, Jadwiga Wojsław – Barańska </w:t>
            </w:r>
          </w:p>
          <w:p w14:paraId="6DCD98BA" w14:textId="77777777" w:rsidR="00C2013E" w:rsidRDefault="006E12BE" w:rsidP="006E12BE">
            <w:pPr>
              <w:pStyle w:val="Normalny1"/>
              <w:spacing w:before="0" w:beforeAutospacing="0" w:after="0" w:afterAutospacing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Joanna Florczyk</w:t>
            </w:r>
          </w:p>
          <w:p w14:paraId="0368F6F5" w14:textId="77777777" w:rsidR="006E12BE" w:rsidRPr="003C1D04" w:rsidRDefault="006E12BE" w:rsidP="006E12BE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</w:tr>
      <w:tr w:rsidR="00C2013E" w:rsidRPr="00A80577" w14:paraId="68BB4D02" w14:textId="77777777" w:rsidTr="006A41CA">
        <w:trPr>
          <w:trHeight w:val="977"/>
        </w:trPr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291919" w14:textId="77777777" w:rsidR="00C2013E" w:rsidRPr="00A80577" w:rsidRDefault="0054222A" w:rsidP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B4938C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b/>
                <w:bCs/>
              </w:rPr>
            </w:pPr>
            <w:r w:rsidRPr="00A80577">
              <w:rPr>
                <w:rFonts w:ascii="Times New Roman" w:hAnsi="Times New Roman" w:cs="Times New Roman"/>
              </w:rPr>
              <w:t>Ukazanie dzieciom postaw męstwa i wdzięczności za jej podjęcie dla dobra społeczeństwa poprzez udział w akcji</w:t>
            </w:r>
            <w:r w:rsidRPr="00A80577">
              <w:rPr>
                <w:rFonts w:ascii="Times New Roman" w:hAnsi="Times New Roman" w:cs="Times New Roman"/>
                <w:b/>
                <w:bCs/>
              </w:rPr>
              <w:t>:  „Bohater-On",</w:t>
            </w:r>
            <w:r w:rsidRPr="00A80577">
              <w:rPr>
                <w:rFonts w:ascii="Times New Roman" w:hAnsi="Times New Roman" w:cs="Times New Roman"/>
              </w:rPr>
              <w:t xml:space="preserve">  której </w:t>
            </w:r>
            <w:r w:rsidRPr="00A80577">
              <w:rPr>
                <w:rFonts w:ascii="Times New Roman" w:hAnsi="Times New Roman" w:cs="Times New Roman"/>
                <w:bCs/>
              </w:rPr>
              <w:t>celem jest uhonorowanie uczestników Powstania Warszawskiego</w:t>
            </w:r>
            <w:r w:rsidR="005176BA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8D35EE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Zgodnie z                       harmonogramem akcji</w:t>
            </w:r>
          </w:p>
          <w:p w14:paraId="392AB9D6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26496D" w14:textId="77777777" w:rsidR="00C2013E" w:rsidRPr="00BE68B6" w:rsidRDefault="00E14042" w:rsidP="00E1404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  <w:szCs w:val="24"/>
              </w:rPr>
            </w:pPr>
            <w:r w:rsidRPr="00BE68B6">
              <w:rPr>
                <w:rFonts w:ascii="Times New Roman" w:hAnsi="Times New Roman" w:cs="Times New Roman"/>
                <w:iCs/>
                <w:szCs w:val="24"/>
              </w:rPr>
              <w:t>Monika Nawrocka</w:t>
            </w:r>
          </w:p>
          <w:p w14:paraId="6CDB8DEC" w14:textId="77777777" w:rsidR="00E14042" w:rsidRPr="00BE68B6" w:rsidRDefault="00E14042" w:rsidP="00E14042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  <w:szCs w:val="24"/>
              </w:rPr>
            </w:pPr>
            <w:r w:rsidRPr="00BE68B6">
              <w:rPr>
                <w:rFonts w:ascii="Times New Roman" w:hAnsi="Times New Roman" w:cs="Times New Roman"/>
                <w:iCs/>
                <w:szCs w:val="24"/>
              </w:rPr>
              <w:t>Jadwiga Wojsław – Barańska</w:t>
            </w:r>
          </w:p>
          <w:p w14:paraId="3DE080D5" w14:textId="77777777" w:rsidR="004D6176" w:rsidRPr="00DD04D8" w:rsidRDefault="00E14042" w:rsidP="00DD04D8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iCs/>
                <w:szCs w:val="24"/>
              </w:rPr>
            </w:pPr>
            <w:r w:rsidRPr="00BE68B6">
              <w:rPr>
                <w:rFonts w:ascii="Times New Roman" w:hAnsi="Times New Roman" w:cs="Times New Roman"/>
                <w:iCs/>
                <w:szCs w:val="24"/>
              </w:rPr>
              <w:t>Joanna Florczyk</w:t>
            </w:r>
          </w:p>
        </w:tc>
      </w:tr>
      <w:tr w:rsidR="00C2013E" w:rsidRPr="00A80577" w14:paraId="7571C202" w14:textId="77777777" w:rsidTr="004862B1">
        <w:tc>
          <w:tcPr>
            <w:tcW w:w="56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863990" w14:textId="77777777" w:rsidR="00C2013E" w:rsidRPr="00A80577" w:rsidRDefault="0054222A" w:rsidP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8432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41CA8982" w14:textId="77777777" w:rsidR="00C2013E" w:rsidRDefault="00C2013E" w:rsidP="006A41CA">
            <w:pPr>
              <w:pStyle w:val="Normalny1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Uczenie dzieci rozumienia tożsamości narodowej. Zapoznanie dzieci z historii i teraźniejszością „Małej Ojczyzny” poprzez: zajęcia w trenie, wycieczki, spotkania z ciekawymi ludźmi, stwarzanie warunków i sytuacji sprzyjających integracji ze środowiskiem lokalnym</w:t>
            </w:r>
          </w:p>
          <w:p w14:paraId="420ED33C" w14:textId="77777777" w:rsidR="006A41CA" w:rsidRDefault="006A41CA" w:rsidP="006A41CA">
            <w:pPr>
              <w:pStyle w:val="Normalny1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  <w:p w14:paraId="5C5B4278" w14:textId="77777777" w:rsidR="006A41CA" w:rsidRPr="00A80577" w:rsidRDefault="006A41CA" w:rsidP="006E12BE">
            <w:pPr>
              <w:pStyle w:val="Normalny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411EADC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 szkolnego</w:t>
            </w:r>
          </w:p>
        </w:tc>
        <w:tc>
          <w:tcPr>
            <w:tcW w:w="392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E6BB7AA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</w:tc>
      </w:tr>
      <w:tr w:rsidR="00C2013E" w:rsidRPr="00A80577" w14:paraId="6CAE7711" w14:textId="77777777" w:rsidTr="00DB56D8"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82CAAFB" w14:textId="77777777" w:rsidR="00C2013E" w:rsidRPr="00A80577" w:rsidRDefault="0054222A" w:rsidP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8432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4D9EA44" w14:textId="77777777" w:rsidR="00C2013E" w:rsidRPr="006E12BE" w:rsidRDefault="00BE68B6" w:rsidP="006A41CA">
            <w:pPr>
              <w:pStyle w:val="Normalny1"/>
              <w:rPr>
                <w:rFonts w:ascii="Times New Roman" w:hAnsi="Times New Roman" w:cs="Times New Roman"/>
                <w:u w:val="single"/>
              </w:rPr>
            </w:pPr>
            <w:r w:rsidRPr="006E12BE">
              <w:rPr>
                <w:rFonts w:ascii="Times New Roman" w:hAnsi="Times New Roman" w:cs="Times New Roman"/>
                <w:u w:val="single"/>
              </w:rPr>
              <w:t>Akcje, zbiórki i wydarzenia o charakterze wolontariacko – charytatywnym</w:t>
            </w:r>
          </w:p>
          <w:p w14:paraId="46FD0666" w14:textId="77777777" w:rsidR="00BE68B6" w:rsidRPr="00BE68B6" w:rsidRDefault="00BE68B6" w:rsidP="00A076AF">
            <w:pPr>
              <w:pStyle w:val="Default"/>
              <w:numPr>
                <w:ilvl w:val="0"/>
                <w:numId w:val="15"/>
              </w:numPr>
              <w:spacing w:before="0" w:beforeAutospacing="0" w:after="0" w:afterAutospacing="0"/>
              <w:ind w:left="360"/>
              <w:rPr>
                <w:rFonts w:ascii="Times New Roman" w:eastAsia="Calibri" w:hAnsi="Times New Roman" w:cs="Times New Roman"/>
                <w:sz w:val="20"/>
              </w:rPr>
            </w:pPr>
            <w:r w:rsidRPr="00BE68B6">
              <w:rPr>
                <w:rFonts w:ascii="Times New Roman" w:eastAsia="Calibri" w:hAnsi="Times New Roman" w:cs="Times New Roman"/>
                <w:b/>
                <w:bCs/>
                <w:sz w:val="20"/>
              </w:rPr>
              <w:t xml:space="preserve">„Góra Grosza”- </w:t>
            </w:r>
            <w:r w:rsidRPr="00BE68B6">
              <w:rPr>
                <w:rFonts w:ascii="Times New Roman" w:eastAsia="Calibri" w:hAnsi="Times New Roman" w:cs="Times New Roman"/>
                <w:sz w:val="20"/>
              </w:rPr>
              <w:t>udział w XXVII edycji zbiór</w:t>
            </w:r>
            <w:r>
              <w:rPr>
                <w:rFonts w:ascii="Times New Roman" w:eastAsia="Calibri" w:hAnsi="Times New Roman" w:cs="Times New Roman"/>
                <w:sz w:val="20"/>
              </w:rPr>
              <w:t>ki monet na pomoc psychologiczną</w:t>
            </w:r>
            <w:r w:rsidRPr="00BE68B6">
              <w:rPr>
                <w:rFonts w:ascii="Times New Roman" w:eastAsia="Calibri" w:hAnsi="Times New Roman" w:cs="Times New Roman"/>
                <w:sz w:val="20"/>
              </w:rPr>
              <w:t xml:space="preserve"> i rzeczową </w:t>
            </w:r>
          </w:p>
          <w:p w14:paraId="73EB4CC5" w14:textId="77777777" w:rsidR="00BE68B6" w:rsidRDefault="00BE68B6" w:rsidP="006A41CA">
            <w:pPr>
              <w:pStyle w:val="Default"/>
              <w:spacing w:before="0" w:beforeAutospacing="0" w:after="0" w:afterAutospacing="0"/>
              <w:ind w:left="360"/>
              <w:rPr>
                <w:rFonts w:ascii="Times New Roman" w:eastAsia="Calibri" w:hAnsi="Times New Roman" w:cs="Times New Roman"/>
                <w:sz w:val="20"/>
              </w:rPr>
            </w:pPr>
            <w:r w:rsidRPr="00BE68B6">
              <w:rPr>
                <w:rFonts w:ascii="Times New Roman" w:eastAsia="Calibri" w:hAnsi="Times New Roman" w:cs="Times New Roman"/>
                <w:sz w:val="20"/>
              </w:rPr>
              <w:t xml:space="preserve">dla dzieci, które jej potrzebują i tych, które nie wychowują się w swojej rodzinie. Uczenie dzieci empatii i solidarności, dostrzegania że nawet mały datek może pomóc innym, uświadomienie potrzeb dzieci z rodzin zastępczych oraz domów dziecka.  </w:t>
            </w:r>
          </w:p>
          <w:p w14:paraId="24ED19FA" w14:textId="77777777" w:rsidR="00BE68B6" w:rsidRDefault="00BE68B6" w:rsidP="006A41CA">
            <w:pPr>
              <w:pStyle w:val="Default"/>
              <w:spacing w:before="0" w:beforeAutospacing="0" w:after="0" w:afterAutospacing="0"/>
              <w:rPr>
                <w:rFonts w:ascii="Times New Roman" w:eastAsia="Calibri" w:hAnsi="Times New Roman" w:cs="Times New Roman"/>
                <w:sz w:val="20"/>
              </w:rPr>
            </w:pPr>
          </w:p>
          <w:p w14:paraId="370A61C4" w14:textId="77777777" w:rsidR="00DD04D8" w:rsidRPr="00DD04D8" w:rsidRDefault="00DD04D8" w:rsidP="00A076AF">
            <w:pPr>
              <w:pStyle w:val="Default"/>
              <w:numPr>
                <w:ilvl w:val="0"/>
                <w:numId w:val="15"/>
              </w:numPr>
              <w:spacing w:before="0" w:beforeAutospacing="0" w:after="0" w:afterAutospacing="0"/>
              <w:ind w:left="360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04D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Udział w akcjach organizowanych przez Szkolne Koło Caritas przy SP w Białej Piskiej </w:t>
            </w:r>
          </w:p>
          <w:p w14:paraId="24555CCB" w14:textId="77777777" w:rsidR="00DD04D8" w:rsidRDefault="00DD04D8" w:rsidP="006A41CA">
            <w:pPr>
              <w:pStyle w:val="Default"/>
              <w:spacing w:before="0" w:beforeAutospacing="0" w:after="0" w:afterAutospacing="0"/>
              <w:ind w:left="36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D04D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(np. zbiórki odzież, itp. )</w:t>
            </w:r>
          </w:p>
          <w:p w14:paraId="79D5A13F" w14:textId="77777777" w:rsidR="00DD04D8" w:rsidRPr="00DD04D8" w:rsidRDefault="00DD04D8" w:rsidP="00A076AF">
            <w:pPr>
              <w:pStyle w:val="Default"/>
              <w:numPr>
                <w:ilvl w:val="0"/>
                <w:numId w:val="15"/>
              </w:numPr>
              <w:spacing w:before="0" w:beforeAutospacing="0" w:after="0" w:afterAutospacing="0"/>
              <w:ind w:left="360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  <w:r w:rsidRPr="00DD04D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,,Opatrunek na ratunek”</w:t>
            </w:r>
            <w:r w:rsidRPr="00DD04D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– udział w akcjach organizowanych przez </w:t>
            </w:r>
            <w:r w:rsidRPr="00DD04D8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Fundację Redemptoris Missio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.</w:t>
            </w:r>
          </w:p>
          <w:p w14:paraId="1397F55C" w14:textId="77777777" w:rsidR="00DD04D8" w:rsidRPr="00DD04D8" w:rsidRDefault="00DD04D8" w:rsidP="00946A02">
            <w:pPr>
              <w:pStyle w:val="Default"/>
              <w:spacing w:before="0" w:beforeAutospacing="0" w:after="0" w:afterAutospacing="0"/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47AC8D7C" w14:textId="77777777" w:rsidR="00DD04D8" w:rsidRDefault="00DD04D8">
            <w:pPr>
              <w:pStyle w:val="Normalny1"/>
              <w:rPr>
                <w:rFonts w:ascii="Times New Roman" w:hAnsi="Times New Roman" w:cs="Times New Roman"/>
              </w:rPr>
            </w:pPr>
          </w:p>
          <w:p w14:paraId="41BC9754" w14:textId="77777777" w:rsidR="00C2013E" w:rsidRDefault="00BE68B6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całego roku szkolnego</w:t>
            </w:r>
          </w:p>
          <w:p w14:paraId="7B063DB7" w14:textId="77777777" w:rsidR="00DD04D8" w:rsidRDefault="00DD04D8">
            <w:pPr>
              <w:pStyle w:val="Normalny1"/>
              <w:rPr>
                <w:rFonts w:ascii="Times New Roman" w:hAnsi="Times New Roman" w:cs="Times New Roman"/>
              </w:rPr>
            </w:pPr>
          </w:p>
          <w:p w14:paraId="397A8B45" w14:textId="77777777" w:rsidR="00DD04D8" w:rsidRDefault="00DD04D8">
            <w:pPr>
              <w:pStyle w:val="Normalny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Zgodnie z harmonogramem akcji SK Caritas</w:t>
            </w:r>
          </w:p>
          <w:p w14:paraId="2D3D9E39" w14:textId="77777777" w:rsidR="00AD7A6A" w:rsidRPr="00DD04D8" w:rsidRDefault="00DD04D8">
            <w:pPr>
              <w:pStyle w:val="Normalny1"/>
              <w:rPr>
                <w:rFonts w:ascii="Times New Roman" w:hAnsi="Times New Roman" w:cs="Times New Roman"/>
              </w:rPr>
            </w:pPr>
            <w:r w:rsidRPr="00DD04D8">
              <w:rPr>
                <w:rFonts w:ascii="Times New Roman" w:hAnsi="Times New Roman" w:cs="Times New Roman"/>
              </w:rPr>
              <w:t>W ciągu roku szkolneg</w:t>
            </w:r>
            <w:r w:rsidR="0054222A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392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FEBC77A" w14:textId="77777777" w:rsidR="00BE68B6" w:rsidRDefault="00BE68B6">
            <w:pPr>
              <w:pStyle w:val="Normalny1"/>
              <w:rPr>
                <w:rFonts w:ascii="Times New Roman" w:eastAsia="Calibri" w:hAnsi="Times New Roman" w:cs="Times New Roman"/>
              </w:rPr>
            </w:pPr>
          </w:p>
          <w:p w14:paraId="035053D6" w14:textId="77777777" w:rsidR="00DD04D8" w:rsidRDefault="00DD04D8">
            <w:pPr>
              <w:pStyle w:val="Normalny1"/>
              <w:rPr>
                <w:rFonts w:ascii="Times New Roman" w:eastAsia="Calibri" w:hAnsi="Times New Roman" w:cs="Times New Roman"/>
              </w:rPr>
            </w:pPr>
          </w:p>
          <w:p w14:paraId="7630B805" w14:textId="7BB87939" w:rsidR="00DD04D8" w:rsidRDefault="00BE68B6" w:rsidP="004862B1">
            <w:pPr>
              <w:pStyle w:val="Normalny1"/>
              <w:rPr>
                <w:rFonts w:ascii="Times New Roman" w:eastAsia="Calibri" w:hAnsi="Times New Roman" w:cs="Times New Roman"/>
              </w:rPr>
            </w:pPr>
            <w:r w:rsidRPr="00BE68B6">
              <w:rPr>
                <w:rFonts w:ascii="Times New Roman" w:eastAsia="Calibri" w:hAnsi="Times New Roman" w:cs="Times New Roman"/>
              </w:rPr>
              <w:t xml:space="preserve">Ewa Gutowska , Emilia Słonawska </w:t>
            </w:r>
          </w:p>
          <w:p w14:paraId="461097DE" w14:textId="77777777" w:rsidR="00DD04D8" w:rsidRDefault="00946A02" w:rsidP="00DD04D8">
            <w:pPr>
              <w:pStyle w:val="Normalny1"/>
              <w:spacing w:before="0" w:beforeAutospacing="0" w:after="0" w:afterAutospacing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Wychowawczynie grup</w:t>
            </w:r>
          </w:p>
          <w:p w14:paraId="4148A5E4" w14:textId="77777777" w:rsidR="00946A02" w:rsidRDefault="00946A02" w:rsidP="00DD04D8">
            <w:pPr>
              <w:pStyle w:val="Normalny1"/>
              <w:spacing w:before="0" w:beforeAutospacing="0" w:after="0" w:afterAutospacing="0"/>
              <w:rPr>
                <w:rFonts w:ascii="Times New Roman" w:eastAsia="Calibri" w:hAnsi="Times New Roman" w:cs="Times New Roman"/>
              </w:rPr>
            </w:pPr>
          </w:p>
          <w:p w14:paraId="1B10E52F" w14:textId="77777777" w:rsidR="00DD04D8" w:rsidRDefault="00DD04D8" w:rsidP="00DD04D8">
            <w:pPr>
              <w:pStyle w:val="Normalny1"/>
              <w:spacing w:before="0" w:beforeAutospacing="0" w:after="0" w:afterAutospacing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Monika Rutkowska</w:t>
            </w:r>
          </w:p>
          <w:p w14:paraId="47CBB368" w14:textId="77777777" w:rsidR="00AD7A6A" w:rsidRPr="00A80577" w:rsidRDefault="00AD7A6A" w:rsidP="00DD04D8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DC31EC" w:rsidRPr="00A80577" w14:paraId="5F78A44B" w14:textId="77777777" w:rsidTr="00DB56D8">
        <w:tc>
          <w:tcPr>
            <w:tcW w:w="15309" w:type="dxa"/>
            <w:gridSpan w:val="5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3E068C" w14:textId="7AD0B2CA" w:rsidR="00DC31EC" w:rsidRPr="00DC31EC" w:rsidRDefault="00DC31EC" w:rsidP="00DC31EC">
            <w:pPr>
              <w:pStyle w:val="Normalny1"/>
              <w:spacing w:before="0" w:beforeAutospacing="0" w:after="0" w:afterAutospacing="0"/>
              <w:rPr>
                <w:rFonts w:ascii="Times New Roman" w:eastAsia="Calibri" w:hAnsi="Times New Roman" w:cs="Times New Roman"/>
              </w:rPr>
            </w:pPr>
            <w:r w:rsidRPr="00DC31EC">
              <w:rPr>
                <w:rFonts w:ascii="Times New Roman" w:eastAsia="Calibri" w:hAnsi="Times New Roman" w:cs="Times New Roman"/>
                <w:b/>
                <w:bCs/>
              </w:rPr>
              <w:t>Spodziewane efekty</w:t>
            </w:r>
            <w:r w:rsidRPr="00DC31EC">
              <w:rPr>
                <w:rFonts w:ascii="Times New Roman" w:eastAsia="Calibri" w:hAnsi="Times New Roman" w:cs="Times New Roman"/>
              </w:rPr>
              <w:t xml:space="preserve">:        </w:t>
            </w:r>
          </w:p>
          <w:p w14:paraId="05FABFD7" w14:textId="67DBD9C3" w:rsidR="00DC31EC" w:rsidRPr="00DC31EC" w:rsidRDefault="00DC31EC" w:rsidP="00DC31EC">
            <w:pPr>
              <w:pStyle w:val="Normalny1"/>
              <w:numPr>
                <w:ilvl w:val="0"/>
                <w:numId w:val="19"/>
              </w:numPr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</w:rPr>
            </w:pPr>
            <w:r w:rsidRPr="00DC31EC">
              <w:rPr>
                <w:rFonts w:ascii="Times New Roman" w:eastAsia="Calibri" w:hAnsi="Times New Roman" w:cs="Times New Roman"/>
              </w:rPr>
              <w:t>wzmocnienie u dzieci wiary we własne możliwości</w:t>
            </w:r>
          </w:p>
          <w:p w14:paraId="7F9E3C12" w14:textId="41C47505" w:rsidR="00DC31EC" w:rsidRPr="00DC31EC" w:rsidRDefault="00DC31EC" w:rsidP="00DC31EC">
            <w:pPr>
              <w:pStyle w:val="Normalny1"/>
              <w:numPr>
                <w:ilvl w:val="0"/>
                <w:numId w:val="19"/>
              </w:numPr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</w:rPr>
            </w:pPr>
            <w:r w:rsidRPr="00DC31EC">
              <w:rPr>
                <w:rFonts w:ascii="Times New Roman" w:eastAsia="Calibri" w:hAnsi="Times New Roman" w:cs="Times New Roman"/>
              </w:rPr>
              <w:t>nabywanie i wzbogacenie  wiedzy dzieci na temat praw dziecka</w:t>
            </w:r>
          </w:p>
          <w:p w14:paraId="74737BBE" w14:textId="584B9D2F" w:rsidR="00DC31EC" w:rsidRPr="00DC31EC" w:rsidRDefault="00DC31EC" w:rsidP="00DC31EC">
            <w:pPr>
              <w:pStyle w:val="Normalny1"/>
              <w:numPr>
                <w:ilvl w:val="0"/>
                <w:numId w:val="19"/>
              </w:numPr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</w:rPr>
            </w:pPr>
            <w:r w:rsidRPr="00DC31EC">
              <w:rPr>
                <w:rFonts w:ascii="Times New Roman" w:eastAsia="Calibri" w:hAnsi="Times New Roman" w:cs="Times New Roman"/>
              </w:rPr>
              <w:t>rozwijanie kompetencji kluczowych dzieci (kompetencje obywatelskie)</w:t>
            </w:r>
          </w:p>
          <w:p w14:paraId="083DF7A0" w14:textId="67D9F3E8" w:rsidR="00DC31EC" w:rsidRPr="00DC31EC" w:rsidRDefault="00DC31EC" w:rsidP="00DC31EC">
            <w:pPr>
              <w:pStyle w:val="Normalny1"/>
              <w:numPr>
                <w:ilvl w:val="0"/>
                <w:numId w:val="19"/>
              </w:numPr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</w:rPr>
            </w:pPr>
            <w:r w:rsidRPr="00DC31EC">
              <w:rPr>
                <w:rFonts w:ascii="Times New Roman" w:eastAsia="Calibri" w:hAnsi="Times New Roman" w:cs="Times New Roman"/>
              </w:rPr>
              <w:t>nabycie przez dzieci umiejętności dyskutowania i słuchania innych oraz umiejętności dokonywania wyborów.</w:t>
            </w:r>
          </w:p>
          <w:p w14:paraId="4C516EBF" w14:textId="2F6EF156" w:rsidR="00DC31EC" w:rsidRPr="00DC31EC" w:rsidRDefault="00DC31EC" w:rsidP="00DC31EC">
            <w:pPr>
              <w:pStyle w:val="Normalny1"/>
              <w:numPr>
                <w:ilvl w:val="0"/>
                <w:numId w:val="19"/>
              </w:numPr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</w:rPr>
            </w:pPr>
            <w:r w:rsidRPr="00DC31EC">
              <w:rPr>
                <w:rFonts w:ascii="Times New Roman" w:eastAsia="Calibri" w:hAnsi="Times New Roman" w:cs="Times New Roman"/>
              </w:rPr>
              <w:t>nabycie umiejętności rozumienia potrzeb i trudności innych</w:t>
            </w:r>
          </w:p>
          <w:p w14:paraId="6B126303" w14:textId="4E2D32DA" w:rsidR="00DC31EC" w:rsidRPr="00DC31EC" w:rsidRDefault="00DC31EC" w:rsidP="00DC31EC">
            <w:pPr>
              <w:pStyle w:val="Normalny1"/>
              <w:numPr>
                <w:ilvl w:val="0"/>
                <w:numId w:val="19"/>
              </w:numPr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</w:rPr>
            </w:pPr>
            <w:r w:rsidRPr="00DC31EC">
              <w:rPr>
                <w:rFonts w:ascii="Times New Roman" w:eastAsia="Calibri" w:hAnsi="Times New Roman" w:cs="Times New Roman"/>
              </w:rPr>
              <w:t>poznanie strategii radzenia sobie w sytuacjach konfliktowych</w:t>
            </w:r>
          </w:p>
          <w:p w14:paraId="3B6D4AD3" w14:textId="3704C165" w:rsidR="00DC31EC" w:rsidRPr="00DC31EC" w:rsidRDefault="00DC31EC" w:rsidP="00DC31EC">
            <w:pPr>
              <w:pStyle w:val="Normalny1"/>
              <w:numPr>
                <w:ilvl w:val="0"/>
                <w:numId w:val="19"/>
              </w:numPr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</w:rPr>
            </w:pPr>
            <w:r w:rsidRPr="00DC31EC">
              <w:rPr>
                <w:rFonts w:ascii="Times New Roman" w:eastAsia="Calibri" w:hAnsi="Times New Roman" w:cs="Times New Roman"/>
              </w:rPr>
              <w:t>doskonalenie umiejętności wyrażania własnych uczuć</w:t>
            </w:r>
          </w:p>
          <w:p w14:paraId="4E910CCF" w14:textId="4C7BFE42" w:rsidR="00DC31EC" w:rsidRPr="00DC31EC" w:rsidRDefault="00DC31EC" w:rsidP="00DC31EC">
            <w:pPr>
              <w:pStyle w:val="Normalny1"/>
              <w:numPr>
                <w:ilvl w:val="0"/>
                <w:numId w:val="19"/>
              </w:numPr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</w:rPr>
            </w:pPr>
            <w:r w:rsidRPr="00DC31EC">
              <w:rPr>
                <w:rFonts w:ascii="Times New Roman" w:eastAsia="Calibri" w:hAnsi="Times New Roman" w:cs="Times New Roman"/>
              </w:rPr>
              <w:t>rozwijanie u  dzieci poczucia tożsamości narodowej</w:t>
            </w:r>
          </w:p>
          <w:p w14:paraId="3164139F" w14:textId="4BD5F727" w:rsidR="00DC31EC" w:rsidRPr="00DC31EC" w:rsidRDefault="00DC31EC" w:rsidP="00DC31EC">
            <w:pPr>
              <w:pStyle w:val="Normalny1"/>
              <w:numPr>
                <w:ilvl w:val="0"/>
                <w:numId w:val="19"/>
              </w:numPr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</w:rPr>
            </w:pPr>
            <w:r w:rsidRPr="00DC31EC">
              <w:rPr>
                <w:rFonts w:ascii="Times New Roman" w:eastAsia="Calibri" w:hAnsi="Times New Roman" w:cs="Times New Roman"/>
              </w:rPr>
              <w:t>nabycie przez dzieci umiejętności rozpoznawania symboli narodowych (godło, flaga, hymn),umiejętności nazywania wybranych symboli związanych z regionami Polski ukrytych w podaniach, przysłowiach, legendach, bajkach</w:t>
            </w:r>
          </w:p>
          <w:p w14:paraId="746EF34C" w14:textId="70866E90" w:rsidR="00DC31EC" w:rsidRPr="00DC31EC" w:rsidRDefault="00DC31EC" w:rsidP="00DC31EC">
            <w:pPr>
              <w:pStyle w:val="Normalny1"/>
              <w:numPr>
                <w:ilvl w:val="0"/>
                <w:numId w:val="19"/>
              </w:numPr>
              <w:spacing w:before="0" w:beforeAutospacing="0" w:after="0" w:afterAutospacing="0" w:line="240" w:lineRule="auto"/>
              <w:rPr>
                <w:rFonts w:ascii="Times New Roman" w:eastAsia="Calibri" w:hAnsi="Times New Roman" w:cs="Times New Roman"/>
              </w:rPr>
            </w:pPr>
            <w:r w:rsidRPr="00DC31EC">
              <w:rPr>
                <w:rFonts w:ascii="Times New Roman" w:eastAsia="Calibri" w:hAnsi="Times New Roman" w:cs="Times New Roman"/>
              </w:rPr>
              <w:t>opanowanie umiejętność odpowiedniego zachowania się w obecności symboli narodowych i religijnych oraz w miejscach szczególnie związanych z historia narodu i ojczyzny</w:t>
            </w:r>
          </w:p>
        </w:tc>
      </w:tr>
    </w:tbl>
    <w:p w14:paraId="7937516C" w14:textId="77777777" w:rsidR="0054222A" w:rsidRPr="00551671" w:rsidRDefault="0054222A" w:rsidP="004862B1">
      <w:pPr>
        <w:pStyle w:val="Normalny1"/>
        <w:spacing w:before="0" w:beforeAutospacing="0" w:after="0" w:afterAutospacing="0"/>
        <w:rPr>
          <w:rFonts w:ascii="Times New Roman" w:hAnsi="Times New Roman" w:cs="Times New Roman"/>
          <w:sz w:val="2"/>
          <w:szCs w:val="2"/>
        </w:rPr>
      </w:pPr>
    </w:p>
    <w:tbl>
      <w:tblPr>
        <w:tblStyle w:val="TableNormal"/>
        <w:tblW w:w="15309" w:type="dxa"/>
        <w:tblInd w:w="-5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8312"/>
        <w:gridCol w:w="2461"/>
        <w:gridCol w:w="3969"/>
      </w:tblGrid>
      <w:tr w:rsidR="00C2013E" w:rsidRPr="00A80577" w14:paraId="1BC92D75" w14:textId="77777777" w:rsidTr="006A41CA">
        <w:tc>
          <w:tcPr>
            <w:tcW w:w="1530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3BA3B4" w14:textId="5497EEBF" w:rsidR="00C2013E" w:rsidRPr="006A41CA" w:rsidRDefault="006A41CA">
            <w:pPr>
              <w:pStyle w:val="Normalny1"/>
              <w:keepNext/>
              <w:keepLines/>
              <w:widowControl w:val="0"/>
              <w:outlineLvl w:val="0"/>
              <w:rPr>
                <w:rFonts w:ascii="Times New Roman" w:eastAsia="DengXian Light" w:hAnsi="Times New Roman" w:cs="Times New Roman"/>
                <w:b/>
                <w:bCs/>
                <w:color w:val="4F81BD" w:themeColor="accent1"/>
                <w:sz w:val="24"/>
                <w:szCs w:val="24"/>
              </w:rPr>
            </w:pPr>
            <w:r w:rsidRPr="006A41CA">
              <w:rPr>
                <w:rFonts w:ascii="Times New Roman" w:eastAsia="DengXian Light" w:hAnsi="Times New Roman" w:cs="Times New Roman"/>
                <w:b/>
                <w:bCs/>
                <w:color w:val="4F81BD" w:themeColor="accent1"/>
              </w:rPr>
              <w:t>ROZPOZNAWANIE POTRZEB, OCENA FUNKCJONOWANIA, WSPÓŁPRACA Z RODZICAMI</w:t>
            </w:r>
          </w:p>
          <w:p w14:paraId="615F3034" w14:textId="16F16030" w:rsidR="00C2013E" w:rsidRPr="00D13CFE" w:rsidRDefault="00C2013E" w:rsidP="00E14042">
            <w:pPr>
              <w:pStyle w:val="Normalny1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D13CFE">
              <w:rPr>
                <w:rFonts w:ascii="Times New Roman" w:hAnsi="Times New Roman" w:cs="Times New Roman"/>
                <w:b/>
                <w:bCs/>
                <w:color w:val="808080" w:themeColor="background1" w:themeShade="80"/>
              </w:rPr>
              <w:t xml:space="preserve">Kotwice w podstawie programowej: </w:t>
            </w:r>
            <w:r w:rsidR="00E14042" w:rsidRPr="00D13CFE">
              <w:rPr>
                <w:rFonts w:ascii="Times New Roman" w:hAnsi="Times New Roman" w:cs="Times New Roman"/>
                <w:b/>
                <w:bCs/>
                <w:color w:val="808080" w:themeColor="background1" w:themeShade="80"/>
              </w:rPr>
              <w:t>obserwacja i rozpoznawanie indywidualnych potrzeb dziecka, wspieranie rodziców, współpraca nauczycieli i specjalistów</w:t>
            </w:r>
            <w:r w:rsidR="00D13CFE">
              <w:rPr>
                <w:rFonts w:ascii="Times New Roman" w:hAnsi="Times New Roman" w:cs="Times New Roman"/>
                <w:b/>
                <w:bCs/>
                <w:color w:val="808080" w:themeColor="background1" w:themeShade="80"/>
              </w:rPr>
              <w:t xml:space="preserve"> </w:t>
            </w:r>
            <w:r w:rsidR="00D13CFE" w:rsidRPr="00D13CFE">
              <w:rPr>
                <w:rFonts w:ascii="Times New Roman" w:hAnsi="Times New Roman" w:cs="Times New Roman"/>
                <w:b/>
                <w:bCs/>
              </w:rPr>
              <w:t>(Kierunek: 5)</w:t>
            </w:r>
          </w:p>
        </w:tc>
      </w:tr>
      <w:tr w:rsidR="00C2013E" w:rsidRPr="00A80577" w14:paraId="3F0B1822" w14:textId="77777777" w:rsidTr="006A41CA">
        <w:tc>
          <w:tcPr>
            <w:tcW w:w="8879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14:paraId="0FE1B0EE" w14:textId="77777777" w:rsidR="00C2013E" w:rsidRPr="00A80577" w:rsidRDefault="00C2013E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Zadania do realizacji</w:t>
            </w:r>
          </w:p>
        </w:tc>
        <w:tc>
          <w:tcPr>
            <w:tcW w:w="2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14:paraId="604D629E" w14:textId="77777777" w:rsidR="00C2013E" w:rsidRPr="00A80577" w:rsidRDefault="00C2013E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Terminy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CD1E2B" w14:textId="77777777" w:rsidR="00C2013E" w:rsidRPr="00A80577" w:rsidRDefault="00C2013E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Osoby odpowiedzialne</w:t>
            </w:r>
          </w:p>
        </w:tc>
      </w:tr>
      <w:tr w:rsidR="00C2013E" w:rsidRPr="00A80577" w14:paraId="25030891" w14:textId="77777777" w:rsidTr="006A41CA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27A9B941" w14:textId="77777777" w:rsidR="00C2013E" w:rsidRPr="00A80577" w:rsidRDefault="00C2013E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31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3534B17B" w14:textId="4A049AB2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 xml:space="preserve">Analiza bieżących problemów wychowawczych pojawiających się w poszczególnych grupach, przekazywanie informacji podczas spotkań z rodzicami, na posiedzeniach rady pedagogicznej,   </w:t>
            </w:r>
            <w:r w:rsidR="006A41CA">
              <w:rPr>
                <w:rFonts w:ascii="Times New Roman" w:hAnsi="Times New Roman" w:cs="Times New Roman"/>
              </w:rPr>
              <w:t xml:space="preserve">                  </w:t>
            </w:r>
            <w:r w:rsidRPr="00A80577">
              <w:rPr>
                <w:rFonts w:ascii="Times New Roman" w:hAnsi="Times New Roman" w:cs="Times New Roman"/>
              </w:rPr>
              <w:t xml:space="preserve"> w celu ustalenia działań i profilaktyki. Zasięgnięcie opinii o funkcjonowaniu dziecka od nauczycieli prowadzących grupę, do której uczęszczało wcześniej (jeśli to miało miejsce).</w:t>
            </w:r>
          </w:p>
        </w:tc>
        <w:tc>
          <w:tcPr>
            <w:tcW w:w="246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41897E5F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Cały rok szkolny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52C1CF50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  <w:p w14:paraId="703B10DE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Wszystkie nauczycielki</w:t>
            </w:r>
          </w:p>
        </w:tc>
      </w:tr>
      <w:tr w:rsidR="00C2013E" w:rsidRPr="00A80577" w14:paraId="2E83A462" w14:textId="77777777" w:rsidTr="00A30DBF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006C5628" w14:textId="77777777" w:rsidR="00C2013E" w:rsidRPr="00A80577" w:rsidRDefault="00C2013E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31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5731E7D7" w14:textId="262FF8B5" w:rsidR="006A41CA" w:rsidRPr="00A80577" w:rsidRDefault="00C2013E" w:rsidP="00A30DBF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Opracowanie gazetek oraz informacji na stronie przedszkola dla rodziców dotyczących wychowania i wiodących kierunków pracy w przedszkolu z zakresu psychologii, pedagogiki, porad wspomagających rodziców w procesie wychowania i edukacji dzieci.</w:t>
            </w:r>
          </w:p>
        </w:tc>
        <w:tc>
          <w:tcPr>
            <w:tcW w:w="246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3097FC7F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Na bieżąco</w:t>
            </w:r>
          </w:p>
        </w:tc>
        <w:tc>
          <w:tcPr>
            <w:tcW w:w="396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51BE6DD3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  <w:p w14:paraId="118821C1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Nauczyciele specjaliści</w:t>
            </w:r>
          </w:p>
        </w:tc>
      </w:tr>
      <w:tr w:rsidR="00C2013E" w:rsidRPr="00A80577" w14:paraId="5A2C025D" w14:textId="77777777" w:rsidTr="00A30DBF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0B461115" w14:textId="77777777" w:rsidR="00C2013E" w:rsidRPr="00A80577" w:rsidRDefault="00C2013E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831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1A09FF10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Pomoc rodzicom w rozwiązywaniu zgłaszanych przez nich problemów wychowawczych                          i edukacyjnych.</w:t>
            </w:r>
          </w:p>
        </w:tc>
        <w:tc>
          <w:tcPr>
            <w:tcW w:w="246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0C8AD7A4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razie potrzeb</w:t>
            </w:r>
          </w:p>
        </w:tc>
        <w:tc>
          <w:tcPr>
            <w:tcW w:w="396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457F655A" w14:textId="77777777" w:rsidR="00C2013E" w:rsidRPr="006A41CA" w:rsidRDefault="00C2013E" w:rsidP="006A41CA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6A41CA">
              <w:rPr>
                <w:rFonts w:ascii="Times New Roman" w:hAnsi="Times New Roman" w:cs="Times New Roman"/>
              </w:rPr>
              <w:t>Dyrektor</w:t>
            </w:r>
          </w:p>
          <w:p w14:paraId="435FFF11" w14:textId="77777777" w:rsidR="00C2013E" w:rsidRPr="006A41CA" w:rsidRDefault="00C2013E" w:rsidP="006A41CA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6A41CA">
              <w:rPr>
                <w:rFonts w:ascii="Times New Roman" w:hAnsi="Times New Roman" w:cs="Times New Roman"/>
              </w:rPr>
              <w:t>Psycholog</w:t>
            </w:r>
          </w:p>
          <w:p w14:paraId="54C9130E" w14:textId="77777777" w:rsidR="00C2013E" w:rsidRPr="006A41CA" w:rsidRDefault="00C2013E" w:rsidP="006A41CA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6A41CA">
              <w:rPr>
                <w:rFonts w:ascii="Times New Roman" w:hAnsi="Times New Roman" w:cs="Times New Roman"/>
              </w:rPr>
              <w:t>Pedagodzy specjalni</w:t>
            </w:r>
          </w:p>
          <w:p w14:paraId="40ECDECC" w14:textId="77777777" w:rsidR="00C2013E" w:rsidRPr="00A80577" w:rsidRDefault="00C2013E" w:rsidP="006A41CA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6A41CA">
              <w:rPr>
                <w:rFonts w:ascii="Times New Roman" w:hAnsi="Times New Roman" w:cs="Times New Roman"/>
              </w:rPr>
              <w:t>Nauczycielki grup</w:t>
            </w:r>
          </w:p>
        </w:tc>
      </w:tr>
      <w:tr w:rsidR="008E1209" w:rsidRPr="00A80577" w14:paraId="31E7604D" w14:textId="77777777" w:rsidTr="00D13CFE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656383D9" w14:textId="77777777" w:rsidR="008E1209" w:rsidRPr="00A80577" w:rsidRDefault="008E1209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31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0857432D" w14:textId="0DE0FD8F" w:rsidR="008E1209" w:rsidRPr="00A80577" w:rsidRDefault="008E1209" w:rsidP="004862B1">
            <w:pPr>
              <w:pStyle w:val="Normalny1"/>
              <w:spacing w:before="0" w:beforeAutospacing="0" w:after="0" w:afterAutospacing="0" w:line="240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Współdziałanie z rodzicami w zakresie ujednolicania oddziaływań przedszkola                                 i środowiska rodzinnego w wychowaniu i edukacji dzieci przedszkolnych poprzez systematyczne informowanie o postępach i trudnościach dzieci.</w:t>
            </w:r>
          </w:p>
        </w:tc>
        <w:tc>
          <w:tcPr>
            <w:tcW w:w="246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16B8BE56" w14:textId="77777777" w:rsidR="008E1209" w:rsidRPr="00A80577" w:rsidRDefault="008E1209" w:rsidP="003D0976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roku szkolnego</w:t>
            </w:r>
          </w:p>
        </w:tc>
        <w:tc>
          <w:tcPr>
            <w:tcW w:w="396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6AAA6E" w14:textId="77777777" w:rsidR="008E1209" w:rsidRPr="00A80577" w:rsidRDefault="008E1209" w:rsidP="003D0976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Wychowawczynie grup</w:t>
            </w:r>
          </w:p>
          <w:p w14:paraId="40DB2356" w14:textId="1A120919" w:rsidR="008E1209" w:rsidRPr="00A80577" w:rsidRDefault="008E1209" w:rsidP="003D0976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Nauczyciele specjaliści</w:t>
            </w:r>
          </w:p>
        </w:tc>
      </w:tr>
      <w:tr w:rsidR="008E1CF8" w:rsidRPr="00A80577" w14:paraId="25745925" w14:textId="77777777" w:rsidTr="004862B1">
        <w:trPr>
          <w:trHeight w:val="561"/>
        </w:trPr>
        <w:tc>
          <w:tcPr>
            <w:tcW w:w="567" w:type="dxa"/>
            <w:tcBorders>
              <w:top w:val="nil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14663D72" w14:textId="77777777" w:rsidR="008E1CF8" w:rsidRPr="006A41CA" w:rsidRDefault="008E1CF8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6A41C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312" w:type="dxa"/>
            <w:tcBorders>
              <w:top w:val="nil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314FFF3A" w14:textId="77777777" w:rsidR="008E1CF8" w:rsidRPr="006A41CA" w:rsidRDefault="008E1CF8" w:rsidP="00A076AF">
            <w:pPr>
              <w:pStyle w:val="Normalny3"/>
              <w:widowControl w:val="0"/>
              <w:numPr>
                <w:ilvl w:val="0"/>
                <w:numId w:val="8"/>
              </w:numPr>
              <w:suppressAutoHyphens/>
              <w:spacing w:before="0" w:beforeAutospacing="0" w:after="0" w:afterAutospacing="0" w:line="240" w:lineRule="auto"/>
              <w:ind w:left="0"/>
              <w:rPr>
                <w:rFonts w:ascii="Times New Roman" w:hAnsi="Times New Roman" w:cs="Times New Roman"/>
              </w:rPr>
            </w:pPr>
            <w:r w:rsidRPr="006A41CA">
              <w:rPr>
                <w:rFonts w:ascii="Times New Roman" w:hAnsi="Times New Roman" w:cs="Times New Roman"/>
              </w:rPr>
              <w:t>Organizacja kampanii edukacyjnych we współpracy z Gminną Komisją ds. Rozwiązywania Problemów Alkoholowych w Białej Piskiej i M-GOPS w Białej Piskiej:</w:t>
            </w:r>
          </w:p>
          <w:p w14:paraId="64FF327A" w14:textId="77777777" w:rsidR="008E1CF8" w:rsidRPr="006A41CA" w:rsidRDefault="008E1CF8" w:rsidP="00A076AF">
            <w:pPr>
              <w:pStyle w:val="Normalny3"/>
              <w:widowControl w:val="0"/>
              <w:numPr>
                <w:ilvl w:val="0"/>
                <w:numId w:val="8"/>
              </w:numPr>
              <w:suppressAutoHyphens/>
              <w:spacing w:before="0" w:beforeAutospacing="0" w:after="0" w:afterAutospacing="0" w:line="240" w:lineRule="auto"/>
              <w:ind w:left="0"/>
              <w:rPr>
                <w:rFonts w:ascii="Times New Roman" w:hAnsi="Times New Roman" w:cs="Times New Roman"/>
              </w:rPr>
            </w:pPr>
            <w:r w:rsidRPr="006A41CA">
              <w:rPr>
                <w:rFonts w:ascii="Times New Roman" w:hAnsi="Times New Roman" w:cs="Times New Roman"/>
              </w:rPr>
              <w:t>- „Pomarańczowa wstążka”. pedagodzy specjalni, psycholog, logopeda, nauczyciel współorganizujący kształcenie.</w:t>
            </w:r>
          </w:p>
          <w:p w14:paraId="1BB2D926" w14:textId="0153FB6C" w:rsidR="008E1CF8" w:rsidRPr="004862B1" w:rsidRDefault="008E1CF8" w:rsidP="00A076AF">
            <w:pPr>
              <w:pStyle w:val="Normalny3"/>
              <w:widowControl w:val="0"/>
              <w:numPr>
                <w:ilvl w:val="0"/>
                <w:numId w:val="9"/>
              </w:numPr>
              <w:suppressAutoHyphens/>
              <w:spacing w:before="0" w:beforeAutospacing="0" w:after="0" w:afterAutospacing="0" w:line="240" w:lineRule="auto"/>
              <w:ind w:left="0"/>
              <w:rPr>
                <w:rFonts w:ascii="Times New Roman" w:hAnsi="Times New Roman" w:cs="Times New Roman"/>
              </w:rPr>
            </w:pPr>
            <w:r w:rsidRPr="006A41CA">
              <w:rPr>
                <w:rFonts w:ascii="Times New Roman" w:hAnsi="Times New Roman" w:cs="Times New Roman"/>
              </w:rPr>
              <w:t>- „Biała wstążka”-. pedagodzy specjalni, psycholog, logopeda, nauczyciel współorganizujący kształcenie.</w:t>
            </w:r>
          </w:p>
          <w:p w14:paraId="37414585" w14:textId="77777777" w:rsidR="008E1CF8" w:rsidRPr="006A41CA" w:rsidRDefault="008E1CF8" w:rsidP="008E1209">
            <w:pPr>
              <w:pStyle w:val="Normalny1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  <w:tcBorders>
              <w:top w:val="nil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5E14DA6D" w14:textId="77777777" w:rsidR="008E1CF8" w:rsidRPr="006A41CA" w:rsidRDefault="008E1CF8" w:rsidP="003D0976">
            <w:pPr>
              <w:pStyle w:val="Normalny1"/>
              <w:rPr>
                <w:rFonts w:ascii="Times New Roman" w:hAnsi="Times New Roman" w:cs="Times New Roman"/>
              </w:rPr>
            </w:pPr>
          </w:p>
          <w:p w14:paraId="610C8301" w14:textId="77777777" w:rsidR="008E1CF8" w:rsidRPr="006A41CA" w:rsidRDefault="008E1CF8" w:rsidP="003D0976">
            <w:pPr>
              <w:pStyle w:val="Normalny1"/>
              <w:rPr>
                <w:rFonts w:ascii="Times New Roman" w:hAnsi="Times New Roman" w:cs="Times New Roman"/>
              </w:rPr>
            </w:pPr>
            <w:r w:rsidRPr="006A41CA">
              <w:rPr>
                <w:rFonts w:ascii="Times New Roman" w:hAnsi="Times New Roman" w:cs="Times New Roman"/>
              </w:rPr>
              <w:t>11-19 XI 2026r</w:t>
            </w:r>
          </w:p>
          <w:p w14:paraId="380A9D6C" w14:textId="77777777" w:rsidR="008E1CF8" w:rsidRPr="006A41CA" w:rsidRDefault="008E1CF8" w:rsidP="003D0976">
            <w:pPr>
              <w:pStyle w:val="Normalny1"/>
              <w:rPr>
                <w:rFonts w:ascii="Times New Roman" w:hAnsi="Times New Roman" w:cs="Times New Roman"/>
              </w:rPr>
            </w:pPr>
            <w:r w:rsidRPr="006A41CA">
              <w:rPr>
                <w:rFonts w:ascii="Times New Roman" w:hAnsi="Times New Roman" w:cs="Times New Roman"/>
              </w:rPr>
              <w:t>25 XI- 10 XII 2026r</w:t>
            </w:r>
          </w:p>
        </w:tc>
        <w:tc>
          <w:tcPr>
            <w:tcW w:w="396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A460CD5" w14:textId="77777777" w:rsidR="008E1CF8" w:rsidRPr="006A41CA" w:rsidRDefault="008E1CF8" w:rsidP="008E1CF8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 w:rsidRPr="006A41CA">
              <w:rPr>
                <w:rFonts w:ascii="Times New Roman" w:eastAsia="SimSun" w:hAnsi="Times New Roman" w:cs="Times New Roman"/>
              </w:rPr>
              <w:t>Pedagodzy Specjalni</w:t>
            </w:r>
          </w:p>
          <w:p w14:paraId="3C66FDA1" w14:textId="77777777" w:rsidR="008E1CF8" w:rsidRPr="006A41CA" w:rsidRDefault="008E1CF8" w:rsidP="008E1CF8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 w:rsidRPr="006A41CA">
              <w:rPr>
                <w:rFonts w:ascii="Times New Roman" w:eastAsia="SimSun" w:hAnsi="Times New Roman" w:cs="Times New Roman"/>
              </w:rPr>
              <w:t>Psycholog</w:t>
            </w:r>
          </w:p>
          <w:p w14:paraId="561CD072" w14:textId="77777777" w:rsidR="008E1CF8" w:rsidRPr="006A41CA" w:rsidRDefault="008E1CF8" w:rsidP="008E1CF8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 w:rsidRPr="006A41CA">
              <w:rPr>
                <w:rFonts w:ascii="Times New Roman" w:eastAsia="SimSun" w:hAnsi="Times New Roman" w:cs="Times New Roman"/>
              </w:rPr>
              <w:t>Logopeda</w:t>
            </w:r>
          </w:p>
          <w:p w14:paraId="2A757FC7" w14:textId="77777777" w:rsidR="008E1CF8" w:rsidRPr="006A41CA" w:rsidRDefault="008E1CF8" w:rsidP="008E1CF8">
            <w:pPr>
              <w:pStyle w:val="Normalny1"/>
              <w:widowControl w:val="0"/>
              <w:suppressAutoHyphens/>
              <w:spacing w:before="0" w:beforeAutospacing="0" w:after="0" w:afterAutospacing="0"/>
              <w:rPr>
                <w:rFonts w:ascii="Times New Roman" w:eastAsia="SimSun" w:hAnsi="Times New Roman" w:cs="Times New Roman"/>
              </w:rPr>
            </w:pPr>
            <w:r w:rsidRPr="006A41CA">
              <w:rPr>
                <w:rFonts w:ascii="Times New Roman" w:eastAsia="SimSun" w:hAnsi="Times New Roman" w:cs="Times New Roman"/>
              </w:rPr>
              <w:t>Nauczyciel współorganizujący kształcenie</w:t>
            </w:r>
          </w:p>
          <w:p w14:paraId="78B3D160" w14:textId="77777777" w:rsidR="008E1CF8" w:rsidRPr="006A41CA" w:rsidRDefault="008E1CF8" w:rsidP="008E1CF8">
            <w:pPr>
              <w:pStyle w:val="Normalny1"/>
              <w:rPr>
                <w:rFonts w:ascii="Times New Roman" w:hAnsi="Times New Roman" w:cs="Times New Roman"/>
              </w:rPr>
            </w:pPr>
          </w:p>
        </w:tc>
      </w:tr>
      <w:tr w:rsidR="008E1209" w:rsidRPr="00A80577" w14:paraId="77C27D7A" w14:textId="77777777" w:rsidTr="00DC31EC">
        <w:tc>
          <w:tcPr>
            <w:tcW w:w="56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7B8CB149" w14:textId="77777777" w:rsidR="008E1209" w:rsidRPr="00A80577" w:rsidRDefault="008E1CF8" w:rsidP="008E1209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31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6F9054AC" w14:textId="6FEB87CE" w:rsidR="008E1209" w:rsidRDefault="008E1209" w:rsidP="008E1209">
            <w:pPr>
              <w:pStyle w:val="Normalny2"/>
              <w:rPr>
                <w:rFonts w:ascii="Times New Roman" w:eastAsia="Aptos" w:hAnsi="Times New Roman"/>
              </w:rPr>
            </w:pPr>
            <w:r w:rsidRPr="008E1CF8">
              <w:rPr>
                <w:rFonts w:ascii="Times New Roman" w:eastAsia="Aptos" w:hAnsi="Times New Roman"/>
                <w:b/>
              </w:rPr>
              <w:t>„Rok dziecięcej kreatywności”</w:t>
            </w:r>
            <w:r>
              <w:rPr>
                <w:rFonts w:ascii="Times New Roman" w:eastAsia="Aptos" w:hAnsi="Times New Roman"/>
              </w:rPr>
              <w:t xml:space="preserve"> </w:t>
            </w:r>
            <w:r>
              <w:t xml:space="preserve">– </w:t>
            </w:r>
            <w:r>
              <w:rPr>
                <w:rFonts w:ascii="Times New Roman" w:eastAsia="Aptos" w:hAnsi="Times New Roman"/>
              </w:rPr>
              <w:t>to inicjatywa mająca na celu wspieranie rozwoju dzieci ze SPE poprzez cykliczne warsztaty terapeutyczne.</w:t>
            </w:r>
          </w:p>
          <w:p w14:paraId="0F0D466B" w14:textId="77777777" w:rsidR="008E1209" w:rsidRPr="00A80577" w:rsidRDefault="008E1209" w:rsidP="008E1209">
            <w:pPr>
              <w:pStyle w:val="Normalny1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0B533B22" w14:textId="77777777" w:rsidR="008E1209" w:rsidRPr="00A80577" w:rsidRDefault="00116BB1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roku szkolnego</w:t>
            </w:r>
          </w:p>
        </w:tc>
        <w:tc>
          <w:tcPr>
            <w:tcW w:w="396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3682942" w14:textId="77777777" w:rsidR="008E1209" w:rsidRDefault="00116BB1" w:rsidP="00116B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Emilia Borawska Jackiewicz</w:t>
            </w:r>
          </w:p>
          <w:p w14:paraId="7E03C4C1" w14:textId="77777777" w:rsidR="00116BB1" w:rsidRDefault="00116BB1" w:rsidP="00116B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Anna Parda</w:t>
            </w:r>
          </w:p>
          <w:p w14:paraId="71A02303" w14:textId="77777777" w:rsidR="008E1CF8" w:rsidRDefault="008E1CF8" w:rsidP="00116B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Anita Modzelewska</w:t>
            </w:r>
          </w:p>
          <w:p w14:paraId="276C1085" w14:textId="77777777" w:rsidR="008E1CF8" w:rsidRPr="00A80577" w:rsidRDefault="008E1CF8" w:rsidP="00116B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</w:tr>
      <w:tr w:rsidR="00DC31EC" w:rsidRPr="00A80577" w14:paraId="40165F96" w14:textId="77777777" w:rsidTr="00B04A34">
        <w:tc>
          <w:tcPr>
            <w:tcW w:w="15309" w:type="dxa"/>
            <w:gridSpan w:val="4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AFFF10" w14:textId="77777777" w:rsidR="00DC31EC" w:rsidRPr="00DC31EC" w:rsidRDefault="00DC31EC" w:rsidP="00116B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</w:rPr>
            </w:pPr>
            <w:r w:rsidRPr="00DC31EC">
              <w:rPr>
                <w:rFonts w:ascii="Times New Roman" w:hAnsi="Times New Roman" w:cs="Times New Roman"/>
                <w:b/>
                <w:bCs/>
              </w:rPr>
              <w:t>Spodziewane efekty:</w:t>
            </w:r>
          </w:p>
          <w:p w14:paraId="67065D6C" w14:textId="77777777" w:rsidR="00DC31EC" w:rsidRPr="00DC31EC" w:rsidRDefault="00DC31EC" w:rsidP="00DC31E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C31EC">
              <w:rPr>
                <w:rFonts w:ascii="Times New Roman" w:hAnsi="Times New Roman" w:cs="Times New Roman"/>
              </w:rPr>
              <w:t>•      wzrost świadomości dzieci o negatywnych konsekwencjach związanych z nadmiernego korzystaniem z internetu/gier komputerowych</w:t>
            </w:r>
          </w:p>
          <w:p w14:paraId="7A3AD36C" w14:textId="77777777" w:rsidR="00DC31EC" w:rsidRPr="00DC31EC" w:rsidRDefault="00DC31EC" w:rsidP="00DC31E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C31EC">
              <w:rPr>
                <w:rFonts w:ascii="Times New Roman" w:hAnsi="Times New Roman" w:cs="Times New Roman"/>
              </w:rPr>
              <w:t>•      umacnianie poczucia własnej wartości</w:t>
            </w:r>
          </w:p>
          <w:p w14:paraId="3DCDC940" w14:textId="77777777" w:rsidR="00DC31EC" w:rsidRPr="00DC31EC" w:rsidRDefault="00DC31EC" w:rsidP="00DC31E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C31EC">
              <w:rPr>
                <w:rFonts w:ascii="Times New Roman" w:hAnsi="Times New Roman" w:cs="Times New Roman"/>
              </w:rPr>
              <w:t>•      rozwijanie empatii, współpracy rówieśniczej</w:t>
            </w:r>
          </w:p>
          <w:p w14:paraId="1AAE6F33" w14:textId="77777777" w:rsidR="00DC31EC" w:rsidRPr="00DC31EC" w:rsidRDefault="00DC31EC" w:rsidP="00DC31E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C31EC">
              <w:rPr>
                <w:rFonts w:ascii="Times New Roman" w:hAnsi="Times New Roman" w:cs="Times New Roman"/>
              </w:rPr>
              <w:t>•      nauka radzenia sobie z kryzysami</w:t>
            </w:r>
          </w:p>
          <w:p w14:paraId="30ECADED" w14:textId="77777777" w:rsidR="00DC31EC" w:rsidRPr="00DC31EC" w:rsidRDefault="00DC31EC" w:rsidP="00DC31EC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C31EC">
              <w:rPr>
                <w:rFonts w:ascii="Times New Roman" w:hAnsi="Times New Roman" w:cs="Times New Roman"/>
              </w:rPr>
              <w:t>•      nauka budowania dobrych relacji</w:t>
            </w:r>
          </w:p>
          <w:p w14:paraId="7CD986D4" w14:textId="736BCE56" w:rsidR="00DC31EC" w:rsidRDefault="00DC31EC" w:rsidP="00116BB1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</w:tr>
    </w:tbl>
    <w:p w14:paraId="2B578BD3" w14:textId="09685537" w:rsidR="0021751D" w:rsidRPr="0021751D" w:rsidRDefault="00C2013E" w:rsidP="00551671">
      <w:pPr>
        <w:pStyle w:val="Normalny1"/>
        <w:rPr>
          <w:rFonts w:ascii="Times New Roman" w:hAnsi="Times New Roman" w:cs="Times New Roman"/>
          <w:b/>
          <w:i/>
          <w:u w:val="single"/>
        </w:rPr>
      </w:pPr>
      <w:r w:rsidRPr="0054222A">
        <w:rPr>
          <w:rFonts w:ascii="Times New Roman" w:hAnsi="Times New Roman" w:cs="Times New Roman"/>
          <w:b/>
          <w:i/>
          <w:u w:val="single"/>
        </w:rPr>
        <w:t>UWAGA! W trakcie roku szkolnego plan może być modyfikowany, wzbogacany o dodatkowe projekty/programy, które będą realizowane</w:t>
      </w:r>
    </w:p>
    <w:p w14:paraId="5B239A1A" w14:textId="77777777" w:rsidR="00A30DBF" w:rsidRDefault="00A30DBF" w:rsidP="00A30DBF">
      <w:pPr>
        <w:pStyle w:val="Normalny1"/>
        <w:ind w:left="360"/>
        <w:contextualSpacing/>
        <w:outlineLvl w:val="0"/>
        <w:rPr>
          <w:rFonts w:ascii="Times New Roman" w:hAnsi="Times New Roman" w:cs="Times New Roman"/>
          <w:b/>
          <w:bCs/>
        </w:rPr>
      </w:pPr>
    </w:p>
    <w:p w14:paraId="143F95DF" w14:textId="77777777" w:rsidR="00A30DBF" w:rsidRDefault="00A30DBF" w:rsidP="00A30DBF">
      <w:pPr>
        <w:pStyle w:val="Normalny1"/>
        <w:ind w:left="720"/>
        <w:contextualSpacing/>
        <w:outlineLvl w:val="0"/>
        <w:rPr>
          <w:rFonts w:ascii="Times New Roman" w:hAnsi="Times New Roman" w:cs="Times New Roman"/>
          <w:b/>
          <w:bCs/>
        </w:rPr>
      </w:pPr>
    </w:p>
    <w:p w14:paraId="63A521A6" w14:textId="77777777" w:rsidR="00A30DBF" w:rsidRDefault="00A30DBF" w:rsidP="00A30DBF">
      <w:pPr>
        <w:pStyle w:val="Normalny1"/>
        <w:ind w:left="360"/>
        <w:contextualSpacing/>
        <w:outlineLvl w:val="0"/>
        <w:rPr>
          <w:rFonts w:ascii="Times New Roman" w:hAnsi="Times New Roman" w:cs="Times New Roman"/>
          <w:b/>
          <w:bCs/>
        </w:rPr>
      </w:pPr>
    </w:p>
    <w:p w14:paraId="40041376" w14:textId="77777777" w:rsidR="00A30DBF" w:rsidRDefault="00A30DBF" w:rsidP="00A30DBF">
      <w:pPr>
        <w:pStyle w:val="Normalny1"/>
        <w:ind w:left="360"/>
        <w:contextualSpacing/>
        <w:outlineLvl w:val="0"/>
        <w:rPr>
          <w:rFonts w:ascii="Times New Roman" w:hAnsi="Times New Roman" w:cs="Times New Roman"/>
          <w:b/>
          <w:bCs/>
        </w:rPr>
      </w:pPr>
    </w:p>
    <w:p w14:paraId="16872A75" w14:textId="77777777" w:rsidR="00A30DBF" w:rsidRDefault="00A30DBF" w:rsidP="00A30DBF">
      <w:pPr>
        <w:pStyle w:val="Normalny1"/>
        <w:ind w:left="360"/>
        <w:contextualSpacing/>
        <w:outlineLvl w:val="0"/>
        <w:rPr>
          <w:rFonts w:ascii="Times New Roman" w:hAnsi="Times New Roman" w:cs="Times New Roman"/>
          <w:b/>
          <w:bCs/>
        </w:rPr>
      </w:pPr>
    </w:p>
    <w:p w14:paraId="11BA2003" w14:textId="27878F0A" w:rsidR="00C2013E" w:rsidRPr="00A80577" w:rsidRDefault="00C2013E" w:rsidP="00A076AF">
      <w:pPr>
        <w:pStyle w:val="Normalny1"/>
        <w:numPr>
          <w:ilvl w:val="0"/>
          <w:numId w:val="6"/>
        </w:numPr>
        <w:contextualSpacing/>
        <w:outlineLvl w:val="0"/>
        <w:rPr>
          <w:rFonts w:ascii="Times New Roman" w:hAnsi="Times New Roman" w:cs="Times New Roman"/>
          <w:b/>
          <w:bCs/>
        </w:rPr>
      </w:pPr>
      <w:r w:rsidRPr="00A80577">
        <w:rPr>
          <w:rFonts w:ascii="Times New Roman" w:hAnsi="Times New Roman" w:cs="Times New Roman"/>
          <w:b/>
          <w:bCs/>
        </w:rPr>
        <w:lastRenderedPageBreak/>
        <w:t>KALENDARZ IMPREZ I U</w:t>
      </w:r>
      <w:r w:rsidR="004D6176" w:rsidRPr="00A80577">
        <w:rPr>
          <w:rFonts w:ascii="Times New Roman" w:hAnsi="Times New Roman" w:cs="Times New Roman"/>
          <w:b/>
          <w:bCs/>
        </w:rPr>
        <w:t>ROCZYSTOŚCI W ROKU SZKOLNYM 2026/2027</w:t>
      </w:r>
    </w:p>
    <w:p w14:paraId="2C6ACDC3" w14:textId="77777777" w:rsidR="00C2013E" w:rsidRPr="00A80577" w:rsidRDefault="00C2013E" w:rsidP="00C2013E">
      <w:pPr>
        <w:pStyle w:val="Normalny1"/>
        <w:contextualSpacing/>
        <w:outlineLvl w:val="0"/>
        <w:rPr>
          <w:rFonts w:ascii="Times New Roman" w:hAnsi="Times New Roman" w:cs="Times New Roman"/>
          <w:b/>
          <w:bCs/>
        </w:rPr>
      </w:pPr>
      <w:r w:rsidRPr="00A80577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leNormal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"/>
        <w:gridCol w:w="6876"/>
        <w:gridCol w:w="3456"/>
      </w:tblGrid>
      <w:tr w:rsidR="00C2013E" w:rsidRPr="00A80577" w14:paraId="08558581" w14:textId="77777777" w:rsidTr="00C2013E"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14:paraId="18646DEF" w14:textId="77777777" w:rsidR="00C2013E" w:rsidRPr="00A80577" w:rsidRDefault="00C2013E">
            <w:pPr>
              <w:pStyle w:val="Normalny1"/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A80577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6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14:paraId="5FDA3739" w14:textId="77777777" w:rsidR="00C2013E" w:rsidRPr="00A80577" w:rsidRDefault="00C2013E">
            <w:pPr>
              <w:pStyle w:val="Normalny1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Nazwa imprezy/uroczystości</w:t>
            </w:r>
          </w:p>
        </w:tc>
        <w:tc>
          <w:tcPr>
            <w:tcW w:w="3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8577E6" w14:textId="77777777" w:rsidR="00C2013E" w:rsidRPr="00A80577" w:rsidRDefault="00C2013E">
            <w:pPr>
              <w:pStyle w:val="Normalny1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Termin realizacji</w:t>
            </w:r>
          </w:p>
        </w:tc>
      </w:tr>
      <w:tr w:rsidR="00C2013E" w:rsidRPr="00A80577" w14:paraId="2EFB2A35" w14:textId="77777777" w:rsidTr="0054222A">
        <w:trPr>
          <w:trHeight w:val="203"/>
        </w:trPr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53EF5C43" w14:textId="77777777" w:rsidR="00C2013E" w:rsidRPr="00A80577" w:rsidRDefault="00C2013E" w:rsidP="00DB56D8">
            <w:pPr>
              <w:pStyle w:val="Normalny1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7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20B34B3C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Dzień Przedszkolaka</w:t>
            </w:r>
          </w:p>
        </w:tc>
        <w:tc>
          <w:tcPr>
            <w:tcW w:w="34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5A0EEC" w14:textId="77777777" w:rsidR="00C2013E" w:rsidRPr="00A80577" w:rsidRDefault="000F23C3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 </w:t>
            </w:r>
            <w:r w:rsidR="00C2013E" w:rsidRPr="00A80577">
              <w:rPr>
                <w:rFonts w:ascii="Times New Roman" w:hAnsi="Times New Roman" w:cs="Times New Roman"/>
              </w:rPr>
              <w:t xml:space="preserve"> Wrzesień</w:t>
            </w:r>
          </w:p>
        </w:tc>
      </w:tr>
      <w:tr w:rsidR="003D0976" w:rsidRPr="00A80577" w14:paraId="230A926B" w14:textId="77777777" w:rsidTr="00C2013E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748F0F1D" w14:textId="77777777" w:rsidR="003D0976" w:rsidRPr="00A80577" w:rsidRDefault="003D0976" w:rsidP="00DB56D8">
            <w:pPr>
              <w:pStyle w:val="Normalny1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7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2F43BFE6" w14:textId="77777777" w:rsidR="003D0976" w:rsidRPr="00A80577" w:rsidRDefault="003D0976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Dzień Edukacji Narodowej</w:t>
            </w:r>
          </w:p>
        </w:tc>
        <w:tc>
          <w:tcPr>
            <w:tcW w:w="34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25B7D7" w14:textId="77777777" w:rsidR="003D0976" w:rsidRPr="00A80577" w:rsidRDefault="003D0976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Październik</w:t>
            </w:r>
          </w:p>
        </w:tc>
      </w:tr>
      <w:tr w:rsidR="00C2013E" w:rsidRPr="00A80577" w14:paraId="25C42848" w14:textId="77777777" w:rsidTr="00C2013E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679FC825" w14:textId="77777777" w:rsidR="00C2013E" w:rsidRPr="00A80577" w:rsidRDefault="003D0976" w:rsidP="00DB56D8">
            <w:pPr>
              <w:pStyle w:val="Normalny1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7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77CE12E6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Dzień Niepodległości</w:t>
            </w:r>
          </w:p>
        </w:tc>
        <w:tc>
          <w:tcPr>
            <w:tcW w:w="34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B7EB21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Listopad</w:t>
            </w:r>
          </w:p>
        </w:tc>
      </w:tr>
      <w:tr w:rsidR="00C2013E" w:rsidRPr="00A80577" w14:paraId="25DCD71A" w14:textId="77777777" w:rsidTr="00C2013E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714A1D15" w14:textId="77777777" w:rsidR="00C2013E" w:rsidRPr="00A80577" w:rsidRDefault="003D0976" w:rsidP="00DB56D8">
            <w:pPr>
              <w:pStyle w:val="Normalny1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7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434AA10B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Ogólnopolski Dzień Praw Dziecka</w:t>
            </w:r>
          </w:p>
        </w:tc>
        <w:tc>
          <w:tcPr>
            <w:tcW w:w="34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110AED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20 Listopad</w:t>
            </w:r>
          </w:p>
        </w:tc>
      </w:tr>
      <w:tr w:rsidR="00C2013E" w:rsidRPr="00A80577" w14:paraId="4E505188" w14:textId="77777777" w:rsidTr="00C2013E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2434D258" w14:textId="77777777" w:rsidR="00C2013E" w:rsidRPr="00A80577" w:rsidRDefault="003D0976" w:rsidP="00DB56D8">
            <w:pPr>
              <w:pStyle w:val="Normalny1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87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197641E7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Światowy Dzień Pluszowego Misia</w:t>
            </w:r>
          </w:p>
        </w:tc>
        <w:tc>
          <w:tcPr>
            <w:tcW w:w="34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CAFCC7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25 Listopad</w:t>
            </w:r>
          </w:p>
        </w:tc>
      </w:tr>
      <w:tr w:rsidR="00C2013E" w:rsidRPr="00A80577" w14:paraId="62A5028B" w14:textId="77777777" w:rsidTr="00C2013E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7A54B62E" w14:textId="77777777" w:rsidR="00C2013E" w:rsidRPr="00A80577" w:rsidRDefault="003D0976" w:rsidP="00DB56D8">
            <w:pPr>
              <w:pStyle w:val="Normalny1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87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1EDDF282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Mikołajki</w:t>
            </w:r>
          </w:p>
        </w:tc>
        <w:tc>
          <w:tcPr>
            <w:tcW w:w="34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AD1901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6 Grudzień</w:t>
            </w:r>
          </w:p>
        </w:tc>
      </w:tr>
      <w:tr w:rsidR="00C2013E" w:rsidRPr="00A80577" w14:paraId="42B10F45" w14:textId="77777777" w:rsidTr="00613531">
        <w:tc>
          <w:tcPr>
            <w:tcW w:w="708" w:type="dxa"/>
            <w:tcBorders>
              <w:top w:val="nil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6F5F7DC3" w14:textId="77777777" w:rsidR="00C2013E" w:rsidRPr="00A80577" w:rsidRDefault="003D0976" w:rsidP="00DB56D8">
            <w:pPr>
              <w:pStyle w:val="Normalny1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876" w:type="dxa"/>
            <w:tcBorders>
              <w:top w:val="nil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3D6897ED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Bal karnawałowy</w:t>
            </w:r>
          </w:p>
        </w:tc>
        <w:tc>
          <w:tcPr>
            <w:tcW w:w="345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0994320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Styczeń/luty</w:t>
            </w:r>
          </w:p>
        </w:tc>
      </w:tr>
      <w:tr w:rsidR="00C2013E" w:rsidRPr="00A80577" w14:paraId="411216E0" w14:textId="77777777" w:rsidTr="00613531">
        <w:tc>
          <w:tcPr>
            <w:tcW w:w="70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1DA3B298" w14:textId="77777777" w:rsidR="00C2013E" w:rsidRPr="00A80577" w:rsidRDefault="003D0976" w:rsidP="00DB56D8">
            <w:pPr>
              <w:pStyle w:val="Normalny1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8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2C07339B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Dzień Babci i Dzień Dziadka</w:t>
            </w:r>
          </w:p>
        </w:tc>
        <w:tc>
          <w:tcPr>
            <w:tcW w:w="345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53989A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21-22 Styczeń</w:t>
            </w:r>
          </w:p>
        </w:tc>
      </w:tr>
      <w:tr w:rsidR="00C2013E" w:rsidRPr="00A80577" w14:paraId="3B955D7D" w14:textId="77777777" w:rsidTr="0054222A">
        <w:trPr>
          <w:trHeight w:val="546"/>
        </w:trPr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6E045B6D" w14:textId="77777777" w:rsidR="00C2013E" w:rsidRPr="00A80577" w:rsidRDefault="003D0976" w:rsidP="00DB56D8">
            <w:pPr>
              <w:pStyle w:val="Normalny1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87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38344C73" w14:textId="77777777" w:rsidR="00C2013E" w:rsidRPr="00A80577" w:rsidRDefault="00C2013E" w:rsidP="00DB56D8">
            <w:pPr>
              <w:pStyle w:val="Normalny1"/>
              <w:numPr>
                <w:ilvl w:val="0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Powitanie wiosny</w:t>
            </w:r>
          </w:p>
          <w:p w14:paraId="4965A853" w14:textId="77777777" w:rsidR="00C2013E" w:rsidRPr="00A80577" w:rsidRDefault="00C2013E" w:rsidP="00DB56D8">
            <w:pPr>
              <w:pStyle w:val="Normalny1"/>
              <w:numPr>
                <w:ilvl w:val="0"/>
                <w:numId w:val="13"/>
              </w:numPr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Dzień kolorowej skarpetki</w:t>
            </w:r>
          </w:p>
        </w:tc>
        <w:tc>
          <w:tcPr>
            <w:tcW w:w="34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F75C1B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Marzec</w:t>
            </w:r>
          </w:p>
        </w:tc>
      </w:tr>
      <w:tr w:rsidR="00C2013E" w:rsidRPr="00A80577" w14:paraId="081D8D66" w14:textId="77777777" w:rsidTr="00C2013E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6C304A8A" w14:textId="77777777" w:rsidR="00C2013E" w:rsidRPr="00A80577" w:rsidRDefault="00C2013E" w:rsidP="00DB56D8">
            <w:pPr>
              <w:pStyle w:val="Normalny1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1</w:t>
            </w:r>
            <w:r w:rsidR="003D0976">
              <w:rPr>
                <w:rFonts w:ascii="Times New Roman" w:hAnsi="Times New Roman" w:cs="Times New Roman"/>
              </w:rPr>
              <w:t>0.</w:t>
            </w:r>
          </w:p>
        </w:tc>
        <w:tc>
          <w:tcPr>
            <w:tcW w:w="687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13A890F0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Zapal się na niebiesko dla autyzmu</w:t>
            </w:r>
          </w:p>
        </w:tc>
        <w:tc>
          <w:tcPr>
            <w:tcW w:w="34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CD03F4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2 Kwiecień</w:t>
            </w:r>
          </w:p>
        </w:tc>
      </w:tr>
      <w:tr w:rsidR="00C2013E" w:rsidRPr="00A80577" w14:paraId="324944DD" w14:textId="77777777" w:rsidTr="00C2013E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70C628CA" w14:textId="77777777" w:rsidR="00C2013E" w:rsidRPr="00A80577" w:rsidRDefault="00C2013E" w:rsidP="00DB56D8">
            <w:pPr>
              <w:pStyle w:val="Normalny1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1</w:t>
            </w:r>
            <w:r w:rsidR="003D097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7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7D17CA0F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Światowy Dzień Ziemi</w:t>
            </w:r>
          </w:p>
        </w:tc>
        <w:tc>
          <w:tcPr>
            <w:tcW w:w="34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AFAB3F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22 Kwiecień</w:t>
            </w:r>
          </w:p>
        </w:tc>
      </w:tr>
      <w:tr w:rsidR="00C2013E" w:rsidRPr="00A80577" w14:paraId="7EEF8C00" w14:textId="77777777" w:rsidTr="00C2013E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E395DF" w14:textId="77777777" w:rsidR="00C2013E" w:rsidRPr="00A80577" w:rsidRDefault="00C2013E" w:rsidP="00DB56D8">
            <w:pPr>
              <w:pStyle w:val="Normalny1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1</w:t>
            </w:r>
            <w:r w:rsidR="003D097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7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8F95FB6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Dzień Mamy i Taty/ Dzień Rodziny</w:t>
            </w:r>
          </w:p>
        </w:tc>
        <w:tc>
          <w:tcPr>
            <w:tcW w:w="3456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1D97879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Maj</w:t>
            </w:r>
          </w:p>
        </w:tc>
      </w:tr>
      <w:tr w:rsidR="00C2013E" w:rsidRPr="00A80577" w14:paraId="511861A6" w14:textId="77777777" w:rsidTr="00C2013E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46DAD83B" w14:textId="77777777" w:rsidR="00C2013E" w:rsidRPr="00A80577" w:rsidRDefault="00C2013E" w:rsidP="00DB56D8">
            <w:pPr>
              <w:pStyle w:val="Normalny1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1</w:t>
            </w:r>
            <w:r w:rsidR="003D097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7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54A62F91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Dzień Dziecka</w:t>
            </w:r>
          </w:p>
        </w:tc>
        <w:tc>
          <w:tcPr>
            <w:tcW w:w="34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7BA93E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Czerwiec</w:t>
            </w:r>
          </w:p>
        </w:tc>
      </w:tr>
      <w:tr w:rsidR="00C2013E" w:rsidRPr="00A80577" w14:paraId="0DC2FD0F" w14:textId="77777777" w:rsidTr="00C2013E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2F670B00" w14:textId="77777777" w:rsidR="00C2013E" w:rsidRPr="00A80577" w:rsidRDefault="00C2013E" w:rsidP="00DB56D8">
            <w:pPr>
              <w:pStyle w:val="Normalny1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1</w:t>
            </w:r>
            <w:r w:rsidR="003D097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7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1F1DD5D8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Uroczyste zakończenie roku szkolnego</w:t>
            </w:r>
          </w:p>
        </w:tc>
        <w:tc>
          <w:tcPr>
            <w:tcW w:w="345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A186F3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Czerwiec</w:t>
            </w:r>
          </w:p>
        </w:tc>
      </w:tr>
    </w:tbl>
    <w:p w14:paraId="6F850080" w14:textId="1332934E" w:rsidR="00DB56D8" w:rsidRPr="00A30DBF" w:rsidRDefault="00DB56D8" w:rsidP="00DB56D8">
      <w:pPr>
        <w:pStyle w:val="Normalny1"/>
        <w:contextualSpacing/>
        <w:rPr>
          <w:rFonts w:ascii="Times New Roman" w:hAnsi="Times New Roman" w:cs="Times New Roman"/>
          <w:b/>
          <w:bCs/>
          <w:sz w:val="16"/>
          <w:szCs w:val="16"/>
        </w:rPr>
      </w:pPr>
    </w:p>
    <w:p w14:paraId="4F95EAA4" w14:textId="5A2D60E7" w:rsidR="00C2013E" w:rsidRPr="00873C63" w:rsidRDefault="00C2013E" w:rsidP="00DB56D8">
      <w:pPr>
        <w:pStyle w:val="Normalny1"/>
        <w:numPr>
          <w:ilvl w:val="0"/>
          <w:numId w:val="6"/>
        </w:numPr>
        <w:contextualSpacing/>
        <w:rPr>
          <w:rFonts w:ascii="Times New Roman" w:hAnsi="Times New Roman" w:cs="Times New Roman"/>
          <w:b/>
          <w:bCs/>
        </w:rPr>
      </w:pPr>
      <w:r w:rsidRPr="00A80577">
        <w:rPr>
          <w:rFonts w:ascii="Times New Roman" w:hAnsi="Times New Roman" w:cs="Times New Roman"/>
          <w:b/>
          <w:bCs/>
        </w:rPr>
        <w:t>WSPÓŁPRACA ZE ŚRODOWISKIEM LOKALNYM</w:t>
      </w:r>
    </w:p>
    <w:tbl>
      <w:tblPr>
        <w:tblStyle w:val="TableNormal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"/>
        <w:gridCol w:w="7611"/>
        <w:gridCol w:w="3155"/>
        <w:gridCol w:w="2721"/>
      </w:tblGrid>
      <w:tr w:rsidR="00C2013E" w:rsidRPr="00A80577" w14:paraId="7154826A" w14:textId="77777777" w:rsidTr="00C2013E"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14:paraId="455767C6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b/>
              </w:rPr>
            </w:pPr>
            <w:r w:rsidRPr="00A80577">
              <w:rPr>
                <w:rFonts w:ascii="Times New Roman" w:hAnsi="Times New Roman" w:cs="Times New Roman"/>
                <w:b/>
              </w:rPr>
              <w:t> L.p.</w:t>
            </w:r>
          </w:p>
        </w:tc>
        <w:tc>
          <w:tcPr>
            <w:tcW w:w="8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14:paraId="4534FABC" w14:textId="77777777" w:rsidR="00C2013E" w:rsidRPr="00A80577" w:rsidRDefault="00C2013E">
            <w:pPr>
              <w:pStyle w:val="Normalny1"/>
              <w:jc w:val="center"/>
              <w:rPr>
                <w:rFonts w:ascii="Times New Roman" w:hAnsi="Times New Roman" w:cs="Times New Roman"/>
                <w:b/>
              </w:rPr>
            </w:pPr>
            <w:r w:rsidRPr="00A80577">
              <w:rPr>
                <w:rFonts w:ascii="Times New Roman" w:hAnsi="Times New Roman" w:cs="Times New Roman"/>
                <w:b/>
                <w:iCs/>
              </w:rPr>
              <w:t>Działania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hideMark/>
          </w:tcPr>
          <w:p w14:paraId="1C83D60A" w14:textId="77777777" w:rsidR="00C2013E" w:rsidRPr="00A80577" w:rsidRDefault="00C2013E">
            <w:pPr>
              <w:pStyle w:val="Normalny1"/>
              <w:jc w:val="center"/>
              <w:rPr>
                <w:rFonts w:ascii="Times New Roman" w:hAnsi="Times New Roman" w:cs="Times New Roman"/>
                <w:b/>
              </w:rPr>
            </w:pPr>
            <w:r w:rsidRPr="00A80577">
              <w:rPr>
                <w:rFonts w:ascii="Times New Roman" w:hAnsi="Times New Roman" w:cs="Times New Roman"/>
                <w:b/>
                <w:iCs/>
              </w:rPr>
              <w:t>Osoba odpowiedzialna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B70C03" w14:textId="77777777" w:rsidR="00C2013E" w:rsidRPr="00A80577" w:rsidRDefault="00C2013E">
            <w:pPr>
              <w:pStyle w:val="Normalny1"/>
              <w:jc w:val="center"/>
              <w:rPr>
                <w:rFonts w:ascii="Times New Roman" w:hAnsi="Times New Roman" w:cs="Times New Roman"/>
                <w:b/>
              </w:rPr>
            </w:pPr>
            <w:r w:rsidRPr="00A80577">
              <w:rPr>
                <w:rFonts w:ascii="Times New Roman" w:hAnsi="Times New Roman" w:cs="Times New Roman"/>
                <w:b/>
                <w:iCs/>
              </w:rPr>
              <w:t>Termin</w:t>
            </w:r>
          </w:p>
        </w:tc>
      </w:tr>
      <w:tr w:rsidR="00C2013E" w:rsidRPr="00A80577" w14:paraId="573CCB81" w14:textId="77777777" w:rsidTr="00C2013E">
        <w:tc>
          <w:tcPr>
            <w:tcW w:w="56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521C069B" w14:textId="77777777" w:rsidR="00C2013E" w:rsidRPr="00A80577" w:rsidRDefault="00C2013E" w:rsidP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4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</w:tcPr>
          <w:p w14:paraId="183649F1" w14:textId="77777777" w:rsidR="00C2013E" w:rsidRPr="0054222A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Współpraca ze Szkołą Podstawową w Białej Piskiej oraz szkołami podstawowymi                                  z terenu gminy Biała Piska</w:t>
            </w:r>
            <w:r w:rsidR="0054222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75BF7006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Dyrektor, nauczycielki</w:t>
            </w:r>
          </w:p>
        </w:tc>
        <w:tc>
          <w:tcPr>
            <w:tcW w:w="29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398F57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Cały rok szkolny</w:t>
            </w:r>
          </w:p>
        </w:tc>
      </w:tr>
      <w:tr w:rsidR="00C2013E" w:rsidRPr="00A80577" w14:paraId="37540C34" w14:textId="77777777" w:rsidTr="00C2013E">
        <w:tc>
          <w:tcPr>
            <w:tcW w:w="56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5257F7F7" w14:textId="77777777" w:rsidR="00C2013E" w:rsidRPr="00A80577" w:rsidRDefault="00C2013E" w:rsidP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4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13D0B259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Realizacja cyklu spotkań z ciekawymi ludźmi – rozwijanie zainteresowań dzieci oraz inspirowanie do zabaw i zajęć</w:t>
            </w:r>
            <w:r w:rsidR="0054222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</w:tcPr>
          <w:p w14:paraId="4856BE39" w14:textId="77777777" w:rsidR="00C2013E" w:rsidRPr="0054222A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Wszystkie nauczycielki</w:t>
            </w:r>
          </w:p>
        </w:tc>
        <w:tc>
          <w:tcPr>
            <w:tcW w:w="29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CC6BE5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 xml:space="preserve">Cały rok szkolny  </w:t>
            </w:r>
          </w:p>
        </w:tc>
      </w:tr>
      <w:tr w:rsidR="00C2013E" w:rsidRPr="00A80577" w14:paraId="2CC06747" w14:textId="77777777" w:rsidTr="00873C63">
        <w:tc>
          <w:tcPr>
            <w:tcW w:w="564" w:type="dxa"/>
            <w:tcBorders>
              <w:top w:val="nil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2E6502D4" w14:textId="77777777" w:rsidR="00C2013E" w:rsidRPr="00A80577" w:rsidRDefault="00C2013E" w:rsidP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496" w:type="dxa"/>
            <w:tcBorders>
              <w:top w:val="nil"/>
              <w:left w:val="outset" w:sz="6" w:space="0" w:color="auto"/>
              <w:bottom w:val="single" w:sz="4" w:space="0" w:color="auto"/>
              <w:right w:val="nil"/>
            </w:tcBorders>
          </w:tcPr>
          <w:p w14:paraId="742A53FB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Współpraca z MGOK i Biblioteką Publiczną w Białej Piskiej:</w:t>
            </w:r>
          </w:p>
          <w:p w14:paraId="16E4C3A4" w14:textId="77777777" w:rsidR="00C2013E" w:rsidRPr="00A80577" w:rsidRDefault="00C2013E" w:rsidP="0054222A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- poznanie biblioteki, jej funkcji i zasad korzystania,</w:t>
            </w:r>
          </w:p>
          <w:p w14:paraId="61321D01" w14:textId="77777777" w:rsidR="00C2013E" w:rsidRPr="00A80577" w:rsidRDefault="00C2013E" w:rsidP="0054222A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- udział w zajęciach bibliotecznych,</w:t>
            </w:r>
          </w:p>
          <w:p w14:paraId="50F6B165" w14:textId="5CB4440D" w:rsidR="00C2013E" w:rsidRPr="00A80577" w:rsidRDefault="00C2013E" w:rsidP="0054222A">
            <w:pPr>
              <w:pStyle w:val="Normalny1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- udział w imprezach i zajęciach organizowanych przez MGOK</w:t>
            </w:r>
          </w:p>
        </w:tc>
        <w:tc>
          <w:tcPr>
            <w:tcW w:w="3396" w:type="dxa"/>
            <w:tcBorders>
              <w:top w:val="nil"/>
              <w:left w:val="outset" w:sz="6" w:space="0" w:color="auto"/>
              <w:bottom w:val="single" w:sz="4" w:space="0" w:color="auto"/>
              <w:right w:val="nil"/>
            </w:tcBorders>
            <w:hideMark/>
          </w:tcPr>
          <w:p w14:paraId="23005F09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 xml:space="preserve">Nauczycielki grup </w:t>
            </w:r>
          </w:p>
        </w:tc>
        <w:tc>
          <w:tcPr>
            <w:tcW w:w="297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04AB2F6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roku szkolnego</w:t>
            </w:r>
          </w:p>
        </w:tc>
      </w:tr>
      <w:tr w:rsidR="00C2013E" w:rsidRPr="00A80577" w14:paraId="5EC9BE25" w14:textId="77777777" w:rsidTr="00873C63">
        <w:tc>
          <w:tcPr>
            <w:tcW w:w="56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6C46D573" w14:textId="77777777" w:rsidR="00C2013E" w:rsidRPr="00A80577" w:rsidRDefault="00C2013E" w:rsidP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49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747781A1" w14:textId="77777777" w:rsidR="00C2013E" w:rsidRPr="0054222A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 xml:space="preserve">Współpraca z poradnią psychologiczno-pedagogiczną:  badania dodatkowe oraz wspieranie </w:t>
            </w:r>
            <w:r w:rsidRPr="00A80577">
              <w:rPr>
                <w:rFonts w:ascii="Times New Roman" w:hAnsi="Times New Roman" w:cs="Times New Roman"/>
              </w:rPr>
              <w:lastRenderedPageBreak/>
              <w:t>dzieci o specjalnych potrzebach edukacyjnych, porady, konsultacje</w:t>
            </w:r>
          </w:p>
        </w:tc>
        <w:tc>
          <w:tcPr>
            <w:tcW w:w="339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27B4EA36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lastRenderedPageBreak/>
              <w:t>Dyrektor, nauczycielki</w:t>
            </w:r>
          </w:p>
        </w:tc>
        <w:tc>
          <w:tcPr>
            <w:tcW w:w="29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89E2AC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 xml:space="preserve">Cały rok szkolny  </w:t>
            </w:r>
          </w:p>
        </w:tc>
      </w:tr>
      <w:tr w:rsidR="00C2013E" w:rsidRPr="00A80577" w14:paraId="66BBBC12" w14:textId="77777777" w:rsidTr="00A87E3F">
        <w:trPr>
          <w:trHeight w:val="405"/>
        </w:trPr>
        <w:tc>
          <w:tcPr>
            <w:tcW w:w="56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7C906D3A" w14:textId="77777777" w:rsidR="00C2013E" w:rsidRPr="00A80577" w:rsidRDefault="00C2013E" w:rsidP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84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4BBB3777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Współpraca z Nadleśnictwem Drygały – spotkania edukacyjne z leśniczymi</w:t>
            </w:r>
          </w:p>
        </w:tc>
        <w:tc>
          <w:tcPr>
            <w:tcW w:w="33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</w:tcPr>
          <w:p w14:paraId="684BB18F" w14:textId="77777777" w:rsidR="00C2013E" w:rsidRPr="00A87E3F" w:rsidRDefault="00C2013E">
            <w:pPr>
              <w:pStyle w:val="Normalny1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Dyrektor, nauczycielki</w:t>
            </w:r>
          </w:p>
        </w:tc>
        <w:tc>
          <w:tcPr>
            <w:tcW w:w="29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E7B947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Wg kalendarza imprez</w:t>
            </w:r>
          </w:p>
        </w:tc>
      </w:tr>
      <w:tr w:rsidR="00C2013E" w:rsidRPr="00A80577" w14:paraId="7EC03B44" w14:textId="77777777" w:rsidTr="00C2013E">
        <w:tc>
          <w:tcPr>
            <w:tcW w:w="56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4B2AF23A" w14:textId="77777777" w:rsidR="00C2013E" w:rsidRPr="00A80577" w:rsidRDefault="00C2013E" w:rsidP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4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499B864B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Współpraca ze służbą zdrowia, policją, strażą pożarną - spotkania, prelekcje</w:t>
            </w:r>
          </w:p>
        </w:tc>
        <w:tc>
          <w:tcPr>
            <w:tcW w:w="33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6E7BC24F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Dyrektor, nauczycielki</w:t>
            </w:r>
          </w:p>
        </w:tc>
        <w:tc>
          <w:tcPr>
            <w:tcW w:w="29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DA5374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Wg kalendarza imprez</w:t>
            </w:r>
          </w:p>
        </w:tc>
      </w:tr>
      <w:tr w:rsidR="00C2013E" w:rsidRPr="00A80577" w14:paraId="1C0B66F7" w14:textId="77777777" w:rsidTr="00C2013E">
        <w:tc>
          <w:tcPr>
            <w:tcW w:w="56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2FAE8D66" w14:textId="77777777" w:rsidR="00C2013E" w:rsidRPr="00A80577" w:rsidRDefault="00C2013E" w:rsidP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4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567358E5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Współpraca z Powiatowym Środowiskowym Domem Samopomocy „Betel” w Białej Piskiej</w:t>
            </w:r>
          </w:p>
        </w:tc>
        <w:tc>
          <w:tcPr>
            <w:tcW w:w="33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2226370A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Dyrektor, nauczycielki</w:t>
            </w:r>
          </w:p>
        </w:tc>
        <w:tc>
          <w:tcPr>
            <w:tcW w:w="29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1A390D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 ciągu roku szkolnego</w:t>
            </w:r>
          </w:p>
        </w:tc>
      </w:tr>
      <w:tr w:rsidR="00C2013E" w:rsidRPr="00A80577" w14:paraId="5DC6B34F" w14:textId="77777777" w:rsidTr="00C2013E">
        <w:tc>
          <w:tcPr>
            <w:tcW w:w="56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7C79D0E4" w14:textId="77777777" w:rsidR="00C2013E" w:rsidRPr="00A80577" w:rsidRDefault="00C2013E" w:rsidP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84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684FBFC0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Współpraca z  Zespołem Szkół w Białej Piskiej</w:t>
            </w:r>
          </w:p>
        </w:tc>
        <w:tc>
          <w:tcPr>
            <w:tcW w:w="33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567C0B94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Dyrektor, nauczycielki</w:t>
            </w:r>
          </w:p>
        </w:tc>
        <w:tc>
          <w:tcPr>
            <w:tcW w:w="29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D51D01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Cały rok szkolny</w:t>
            </w:r>
          </w:p>
        </w:tc>
      </w:tr>
      <w:tr w:rsidR="00C2013E" w:rsidRPr="00A80577" w14:paraId="6762FA03" w14:textId="77777777" w:rsidTr="00C2013E">
        <w:tc>
          <w:tcPr>
            <w:tcW w:w="56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2AD9D8F5" w14:textId="77777777" w:rsidR="00C2013E" w:rsidRPr="00A80577" w:rsidRDefault="00C2013E" w:rsidP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84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02650121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 xml:space="preserve">Współpraca z Urzędem Miasta w Białej Piskiej </w:t>
            </w:r>
          </w:p>
        </w:tc>
        <w:tc>
          <w:tcPr>
            <w:tcW w:w="33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77E90575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Dyrektor, nauczycielki</w:t>
            </w:r>
          </w:p>
        </w:tc>
        <w:tc>
          <w:tcPr>
            <w:tcW w:w="29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835BBB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Cały rok szkolny</w:t>
            </w:r>
          </w:p>
        </w:tc>
      </w:tr>
      <w:tr w:rsidR="00C2013E" w:rsidRPr="00A80577" w14:paraId="37CB9E47" w14:textId="77777777" w:rsidTr="00C2013E">
        <w:tc>
          <w:tcPr>
            <w:tcW w:w="56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5B1E2034" w14:textId="77777777" w:rsidR="00C2013E" w:rsidRPr="00A80577" w:rsidRDefault="00C2013E" w:rsidP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84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2DC63FF0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Współpraca z MGOPS w Białej Piskiej</w:t>
            </w:r>
          </w:p>
        </w:tc>
        <w:tc>
          <w:tcPr>
            <w:tcW w:w="33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298F93E2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Dyrektor, wychowawczynie grup</w:t>
            </w:r>
          </w:p>
        </w:tc>
        <w:tc>
          <w:tcPr>
            <w:tcW w:w="29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2919B3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 xml:space="preserve">Zgodnie z potrzebami </w:t>
            </w:r>
          </w:p>
        </w:tc>
      </w:tr>
      <w:tr w:rsidR="00C2013E" w:rsidRPr="00A80577" w14:paraId="748632D6" w14:textId="77777777" w:rsidTr="00C2013E">
        <w:tc>
          <w:tcPr>
            <w:tcW w:w="56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1983D0C1" w14:textId="77777777" w:rsidR="00C2013E" w:rsidRPr="00A80577" w:rsidRDefault="00C2013E" w:rsidP="0054222A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84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70EC301C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Współpraca  z lokalnymi firmami</w:t>
            </w:r>
          </w:p>
        </w:tc>
        <w:tc>
          <w:tcPr>
            <w:tcW w:w="3396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hideMark/>
          </w:tcPr>
          <w:p w14:paraId="2FFEA4A0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Dyrektor, nauczycielki</w:t>
            </w:r>
          </w:p>
        </w:tc>
        <w:tc>
          <w:tcPr>
            <w:tcW w:w="29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FE4ABE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Cały rok szkolny</w:t>
            </w:r>
          </w:p>
        </w:tc>
      </w:tr>
    </w:tbl>
    <w:p w14:paraId="6EEAC6B8" w14:textId="77777777" w:rsidR="00D13CFE" w:rsidRPr="00A30DBF" w:rsidRDefault="00D13CFE" w:rsidP="00A30DBF">
      <w:pPr>
        <w:pStyle w:val="Normalny1"/>
        <w:contextualSpacing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0481BC85" w14:textId="4CF5EAEC" w:rsidR="00C2013E" w:rsidRPr="00873C63" w:rsidRDefault="00C2013E" w:rsidP="00C2013E">
      <w:pPr>
        <w:pStyle w:val="Normalny1"/>
        <w:numPr>
          <w:ilvl w:val="0"/>
          <w:numId w:val="6"/>
        </w:numPr>
        <w:contextualSpacing/>
        <w:outlineLvl w:val="0"/>
        <w:rPr>
          <w:rFonts w:ascii="Times New Roman" w:hAnsi="Times New Roman" w:cs="Times New Roman"/>
          <w:b/>
          <w:bCs/>
        </w:rPr>
      </w:pPr>
      <w:r w:rsidRPr="00A80577">
        <w:rPr>
          <w:rFonts w:ascii="Times New Roman" w:hAnsi="Times New Roman" w:cs="Times New Roman"/>
          <w:b/>
          <w:bCs/>
        </w:rPr>
        <w:t>ZESPOŁY ZADANIOWE NAUCZYCIELI</w:t>
      </w:r>
    </w:p>
    <w:tbl>
      <w:tblPr>
        <w:tblStyle w:val="Tabela-Siatka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"/>
        <w:gridCol w:w="5137"/>
        <w:gridCol w:w="5473"/>
        <w:gridCol w:w="2793"/>
      </w:tblGrid>
      <w:tr w:rsidR="00C2013E" w:rsidRPr="00A80577" w14:paraId="3EC58478" w14:textId="77777777" w:rsidTr="003D0976">
        <w:tc>
          <w:tcPr>
            <w:tcW w:w="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29FF08" w14:textId="77777777" w:rsidR="00C2013E" w:rsidRPr="00A80577" w:rsidRDefault="00C2013E">
            <w:pPr>
              <w:pStyle w:val="Normalny1"/>
              <w:rPr>
                <w:rFonts w:ascii="Times New Roman" w:hAnsi="Times New Roman" w:cs="Times New Roman"/>
                <w:b/>
                <w:bCs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L.p.</w:t>
            </w:r>
          </w:p>
        </w:tc>
        <w:tc>
          <w:tcPr>
            <w:tcW w:w="513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62978AC" w14:textId="77777777" w:rsidR="00C2013E" w:rsidRPr="00A80577" w:rsidRDefault="00C2013E">
            <w:pPr>
              <w:pStyle w:val="Normalny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Nazwa zespołu</w:t>
            </w:r>
          </w:p>
        </w:tc>
        <w:tc>
          <w:tcPr>
            <w:tcW w:w="547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007431D" w14:textId="77777777" w:rsidR="00C2013E" w:rsidRPr="00A80577" w:rsidRDefault="00C2013E">
            <w:pPr>
              <w:pStyle w:val="Normalny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Członkowie</w:t>
            </w:r>
          </w:p>
        </w:tc>
        <w:tc>
          <w:tcPr>
            <w:tcW w:w="279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1A69597" w14:textId="77777777" w:rsidR="00C2013E" w:rsidRPr="00A80577" w:rsidRDefault="00C2013E">
            <w:pPr>
              <w:pStyle w:val="Normalny1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Koordynator</w:t>
            </w:r>
          </w:p>
        </w:tc>
      </w:tr>
      <w:tr w:rsidR="00C2013E" w:rsidRPr="00A80577" w14:paraId="71CACBCB" w14:textId="77777777" w:rsidTr="003D0976">
        <w:tc>
          <w:tcPr>
            <w:tcW w:w="6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77B56D" w14:textId="77777777" w:rsidR="00C2013E" w:rsidRPr="00A80577" w:rsidRDefault="003D0976" w:rsidP="003D0976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13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D77FB87" w14:textId="18E8A58C" w:rsidR="00C2013E" w:rsidRPr="00A80577" w:rsidRDefault="00C2013E" w:rsidP="00DF1D24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 xml:space="preserve">Zespół do spraw </w:t>
            </w:r>
            <w:r w:rsidR="00485F42">
              <w:rPr>
                <w:rFonts w:ascii="Times New Roman" w:hAnsi="Times New Roman" w:cs="Times New Roman"/>
              </w:rPr>
              <w:t>WWRD</w:t>
            </w:r>
          </w:p>
        </w:tc>
        <w:tc>
          <w:tcPr>
            <w:tcW w:w="547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EF93739" w14:textId="6FBE68E1" w:rsidR="00C2013E" w:rsidRPr="00485F42" w:rsidRDefault="00C2013E" w:rsidP="00485F42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485F42">
              <w:rPr>
                <w:rFonts w:ascii="Times New Roman" w:hAnsi="Times New Roman" w:cs="Times New Roman"/>
              </w:rPr>
              <w:t>Ewa Gutowska, Beata Gentek, Marlena Glińska, Anita Modzelewska, Marta Szablińska, Nicola Hebda</w:t>
            </w:r>
            <w:r w:rsidR="0080400F" w:rsidRPr="00485F42">
              <w:rPr>
                <w:rFonts w:ascii="Times New Roman" w:hAnsi="Times New Roman" w:cs="Times New Roman"/>
              </w:rPr>
              <w:t>, Aleksandra Borawska</w:t>
            </w:r>
            <w:r w:rsidR="00485F42">
              <w:rPr>
                <w:rFonts w:ascii="Times New Roman" w:hAnsi="Times New Roman" w:cs="Times New Roman"/>
              </w:rPr>
              <w:t>, Anna Parda</w:t>
            </w:r>
          </w:p>
        </w:tc>
        <w:tc>
          <w:tcPr>
            <w:tcW w:w="27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9C83CA1" w14:textId="18EA7C49" w:rsidR="00C2013E" w:rsidRPr="00A80577" w:rsidRDefault="00485F42">
            <w:pPr>
              <w:pStyle w:val="Normalny1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Monika Murawska-Ślęzak</w:t>
            </w:r>
          </w:p>
        </w:tc>
      </w:tr>
      <w:tr w:rsidR="00C2013E" w:rsidRPr="00A80577" w14:paraId="7F811CDF" w14:textId="77777777" w:rsidTr="003D0976">
        <w:tc>
          <w:tcPr>
            <w:tcW w:w="6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F92CC0" w14:textId="77777777" w:rsidR="00C2013E" w:rsidRPr="00A80577" w:rsidRDefault="003D0976" w:rsidP="003D0976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13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71367AEB" w14:textId="77777777" w:rsidR="00C2013E" w:rsidRPr="00A80577" w:rsidRDefault="00C2013E" w:rsidP="00DF1D24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Zespól</w:t>
            </w:r>
            <w:r w:rsidR="0054222A">
              <w:rPr>
                <w:rFonts w:ascii="Times New Roman" w:hAnsi="Times New Roman" w:cs="Times New Roman"/>
              </w:rPr>
              <w:t xml:space="preserve"> do spraw pomocy psychologiczno – </w:t>
            </w:r>
            <w:r w:rsidRPr="00A80577">
              <w:rPr>
                <w:rFonts w:ascii="Times New Roman" w:hAnsi="Times New Roman" w:cs="Times New Roman"/>
              </w:rPr>
              <w:t xml:space="preserve"> pedagogicznej  </w:t>
            </w:r>
          </w:p>
        </w:tc>
        <w:tc>
          <w:tcPr>
            <w:tcW w:w="547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34FD941" w14:textId="080B4555" w:rsidR="00C2013E" w:rsidRPr="00AE1673" w:rsidRDefault="00C2013E" w:rsidP="00485F42">
            <w:pPr>
              <w:pStyle w:val="Normalny1"/>
              <w:spacing w:before="0" w:beforeAutospacing="0" w:after="0" w:afterAutospacing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F42">
              <w:rPr>
                <w:rFonts w:ascii="Times New Roman" w:hAnsi="Times New Roman" w:cs="Times New Roman"/>
              </w:rPr>
              <w:t>Monika Murawska- Ślęzak, Marta Szablińska, Nicola Hebda</w:t>
            </w:r>
            <w:r w:rsidR="00AE1673">
              <w:rPr>
                <w:rFonts w:ascii="Times New Roman" w:hAnsi="Times New Roman" w:cs="Times New Roman"/>
              </w:rPr>
              <w:t>, Beata Gentek, Ewa Gutowska</w:t>
            </w:r>
          </w:p>
        </w:tc>
        <w:tc>
          <w:tcPr>
            <w:tcW w:w="27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94E64E2" w14:textId="75475871" w:rsidR="00C2013E" w:rsidRPr="00A80577" w:rsidRDefault="00485F42">
            <w:pPr>
              <w:pStyle w:val="Normalny1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Ewa Gutowska</w:t>
            </w:r>
          </w:p>
        </w:tc>
      </w:tr>
      <w:tr w:rsidR="00C2013E" w:rsidRPr="00A80577" w14:paraId="61A7A5B0" w14:textId="77777777" w:rsidTr="00DF1D24">
        <w:tc>
          <w:tcPr>
            <w:tcW w:w="631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73D90FF" w14:textId="77777777" w:rsidR="00C2013E" w:rsidRPr="00A80577" w:rsidRDefault="003D0976" w:rsidP="003D0976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hideMark/>
          </w:tcPr>
          <w:p w14:paraId="2FF05563" w14:textId="77777777" w:rsidR="00C2013E" w:rsidRPr="00A80577" w:rsidRDefault="00C2013E" w:rsidP="00DF1D24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 xml:space="preserve">Zespół do spraw promocji i współpracy ze środowiskiem </w:t>
            </w: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hideMark/>
          </w:tcPr>
          <w:p w14:paraId="32088D22" w14:textId="77777777" w:rsidR="00C2013E" w:rsidRPr="00485F42" w:rsidRDefault="00C2013E" w:rsidP="00485F42">
            <w:pPr>
              <w:pStyle w:val="Normalny1"/>
              <w:spacing w:before="0" w:beforeAutospacing="0" w:after="0" w:afterAutospacing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F42">
              <w:rPr>
                <w:rFonts w:ascii="Times New Roman" w:hAnsi="Times New Roman" w:cs="Times New Roman"/>
              </w:rPr>
              <w:t>Emilia Borawska- Jackiewicz, Anita Modzelewska</w:t>
            </w:r>
          </w:p>
          <w:p w14:paraId="0D1B26D9" w14:textId="77777777" w:rsidR="00C2013E" w:rsidRPr="00485F42" w:rsidRDefault="00C2013E" w:rsidP="00485F42">
            <w:pPr>
              <w:pStyle w:val="Normalny1"/>
              <w:spacing w:before="0" w:beforeAutospacing="0" w:after="0" w:afterAutospacing="0" w:line="240" w:lineRule="auto"/>
              <w:jc w:val="both"/>
              <w:rPr>
                <w:rFonts w:ascii="Times New Roman" w:hAnsi="Times New Roman" w:cs="Times New Roman"/>
              </w:rPr>
            </w:pPr>
            <w:r w:rsidRPr="00485F42">
              <w:rPr>
                <w:rFonts w:ascii="Times New Roman" w:hAnsi="Times New Roman" w:cs="Times New Roman"/>
              </w:rPr>
              <w:t>Marlena Glińska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hideMark/>
          </w:tcPr>
          <w:p w14:paraId="65AE0FF9" w14:textId="77777777" w:rsidR="00C2013E" w:rsidRPr="00A80577" w:rsidRDefault="00C2013E">
            <w:pPr>
              <w:pStyle w:val="Normalny1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Emilia Borawska-Jackiewicz</w:t>
            </w:r>
          </w:p>
        </w:tc>
      </w:tr>
      <w:tr w:rsidR="00C2013E" w:rsidRPr="00A80577" w14:paraId="2DB813C7" w14:textId="77777777" w:rsidTr="00DF1D24">
        <w:tc>
          <w:tcPr>
            <w:tcW w:w="63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8C2FCB" w14:textId="77777777" w:rsidR="00C2013E" w:rsidRPr="00A80577" w:rsidRDefault="003D0976" w:rsidP="003D0976">
            <w:pPr>
              <w:pStyle w:val="Normalny1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137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8127D4D" w14:textId="77777777" w:rsidR="00C2013E" w:rsidRPr="00A80577" w:rsidRDefault="00C2013E" w:rsidP="00DF1D24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Zespół do spraw wolontariatu, akcji, kiermaszy</w:t>
            </w:r>
          </w:p>
        </w:tc>
        <w:tc>
          <w:tcPr>
            <w:tcW w:w="5473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585DC4DE" w14:textId="3C5F5630" w:rsidR="00C2013E" w:rsidRPr="00485F42" w:rsidRDefault="00C2013E" w:rsidP="00485F42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485F42">
              <w:rPr>
                <w:rFonts w:ascii="Times New Roman" w:hAnsi="Times New Roman" w:cs="Times New Roman"/>
              </w:rPr>
              <w:t>Anita Modzelewska, Monika Rutkowska, Monika Nawrocka, Emilia</w:t>
            </w:r>
            <w:r w:rsidR="00882FDA" w:rsidRPr="00485F42">
              <w:rPr>
                <w:rFonts w:ascii="Times New Roman" w:hAnsi="Times New Roman" w:cs="Times New Roman"/>
              </w:rPr>
              <w:t xml:space="preserve"> Słonawska,</w:t>
            </w:r>
            <w:r w:rsidRPr="00485F42">
              <w:rPr>
                <w:rFonts w:ascii="Times New Roman" w:hAnsi="Times New Roman" w:cs="Times New Roman"/>
              </w:rPr>
              <w:t xml:space="preserve"> Joanna Florczyk, Barbara Skrodzka, Marlena Glińska</w:t>
            </w:r>
            <w:r w:rsidR="00AE1673">
              <w:rPr>
                <w:rFonts w:ascii="Times New Roman" w:hAnsi="Times New Roman" w:cs="Times New Roman"/>
              </w:rPr>
              <w:t>, Anna Parda, Jadwiga Frąckiewicz, Jadwiga Barańska, Aleksandra Borawska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205666F2" w14:textId="77777777" w:rsidR="00C2013E" w:rsidRPr="00B31514" w:rsidRDefault="00C2013E">
            <w:pPr>
              <w:pStyle w:val="Normalny1"/>
              <w:spacing w:line="360" w:lineRule="auto"/>
              <w:rPr>
                <w:rFonts w:ascii="Times New Roman" w:hAnsi="Times New Roman" w:cs="Times New Roman"/>
              </w:rPr>
            </w:pPr>
            <w:r w:rsidRPr="00B31514">
              <w:rPr>
                <w:rFonts w:ascii="Times New Roman" w:hAnsi="Times New Roman" w:cs="Times New Roman"/>
              </w:rPr>
              <w:t xml:space="preserve">Anita Modzelewska </w:t>
            </w:r>
          </w:p>
        </w:tc>
      </w:tr>
      <w:tr w:rsidR="003D0976" w:rsidRPr="00A80577" w14:paraId="2F58909F" w14:textId="77777777" w:rsidTr="003D0976">
        <w:tc>
          <w:tcPr>
            <w:tcW w:w="6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DB862C" w14:textId="77777777" w:rsidR="003D0976" w:rsidRPr="00A80577" w:rsidRDefault="003D0976" w:rsidP="003D0976">
            <w:pPr>
              <w:pStyle w:val="Normalny1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13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45B70766" w14:textId="1EB317A8" w:rsidR="003D0976" w:rsidRPr="00A80577" w:rsidRDefault="003D0976" w:rsidP="00DF1D24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Zespół do spraw opracowania rocznego planu pracy przedszkola</w:t>
            </w:r>
            <w:r w:rsidR="00096DA3">
              <w:rPr>
                <w:rFonts w:ascii="Times New Roman" w:hAnsi="Times New Roman" w:cs="Times New Roman"/>
              </w:rPr>
              <w:t>, modyfikacji dokumentów</w:t>
            </w:r>
          </w:p>
        </w:tc>
        <w:tc>
          <w:tcPr>
            <w:tcW w:w="547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19A39D7D" w14:textId="3A23A9F5" w:rsidR="003D0976" w:rsidRPr="00485F42" w:rsidRDefault="003D0976" w:rsidP="00485F42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485F42">
              <w:rPr>
                <w:rFonts w:ascii="Times New Roman" w:hAnsi="Times New Roman" w:cs="Times New Roman"/>
              </w:rPr>
              <w:t>Marta Szablińska, Monika Rutkowska</w:t>
            </w:r>
            <w:r w:rsidR="00096DA3">
              <w:rPr>
                <w:rFonts w:ascii="Times New Roman" w:hAnsi="Times New Roman" w:cs="Times New Roman"/>
              </w:rPr>
              <w:t>, Jadwiga Frąckiewicz, Monika Murawska-Ślęzak</w:t>
            </w:r>
          </w:p>
        </w:tc>
        <w:tc>
          <w:tcPr>
            <w:tcW w:w="27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4DD7830" w14:textId="77777777" w:rsidR="003D0976" w:rsidRPr="00A80577" w:rsidRDefault="003D0976">
            <w:pPr>
              <w:pStyle w:val="Normalny1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Marta Szablińska</w:t>
            </w:r>
          </w:p>
        </w:tc>
      </w:tr>
      <w:tr w:rsidR="00C2013E" w:rsidRPr="00A80577" w14:paraId="00D8C3B9" w14:textId="77777777" w:rsidTr="004E60DC">
        <w:trPr>
          <w:trHeight w:val="798"/>
        </w:trPr>
        <w:tc>
          <w:tcPr>
            <w:tcW w:w="63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B0ECAA" w14:textId="77777777" w:rsidR="00C2013E" w:rsidRPr="00A80577" w:rsidRDefault="003D0976" w:rsidP="003D0976">
            <w:pPr>
              <w:pStyle w:val="Normalny1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13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5742BD8" w14:textId="77777777" w:rsidR="00C2013E" w:rsidRPr="00485F42" w:rsidRDefault="00C2013E" w:rsidP="00DF1D24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485F42">
              <w:rPr>
                <w:rFonts w:ascii="Times New Roman" w:hAnsi="Times New Roman" w:cs="Times New Roman"/>
              </w:rPr>
              <w:t>Zespół do spraw ewaluacji rocznego planu pracy przedszkola</w:t>
            </w:r>
          </w:p>
        </w:tc>
        <w:tc>
          <w:tcPr>
            <w:tcW w:w="547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3351B1C9" w14:textId="0FBB5E9E" w:rsidR="0080400F" w:rsidRPr="00485F42" w:rsidRDefault="00C2013E" w:rsidP="00485F42">
            <w:pPr>
              <w:pStyle w:val="Normalny1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485F42">
              <w:rPr>
                <w:rFonts w:ascii="Times New Roman" w:hAnsi="Times New Roman" w:cs="Times New Roman"/>
              </w:rPr>
              <w:t>Jadwiga Frąckiewicz, Monika Nawrocka, Jadwiga Wojsław-Barańska</w:t>
            </w:r>
            <w:r w:rsidR="00882FDA" w:rsidRPr="00485F42">
              <w:rPr>
                <w:rFonts w:ascii="Times New Roman" w:hAnsi="Times New Roman" w:cs="Times New Roman"/>
              </w:rPr>
              <w:t>, Martyna Grygorowicz</w:t>
            </w:r>
          </w:p>
        </w:tc>
        <w:tc>
          <w:tcPr>
            <w:tcW w:w="27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14:paraId="601E2E08" w14:textId="77777777" w:rsidR="00C2013E" w:rsidRPr="00485F42" w:rsidRDefault="00C2013E">
            <w:pPr>
              <w:pStyle w:val="Normalny1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85F42">
              <w:rPr>
                <w:rFonts w:ascii="Times New Roman" w:hAnsi="Times New Roman" w:cs="Times New Roman"/>
              </w:rPr>
              <w:t>Jadwiga Frąckiewicz</w:t>
            </w:r>
          </w:p>
        </w:tc>
      </w:tr>
      <w:tr w:rsidR="00C2013E" w:rsidRPr="00A80577" w14:paraId="7E4867CA" w14:textId="77777777" w:rsidTr="00D33E4A">
        <w:tc>
          <w:tcPr>
            <w:tcW w:w="631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16D94961" w14:textId="77777777" w:rsidR="00C2013E" w:rsidRPr="00A80577" w:rsidRDefault="003D0976" w:rsidP="003D0976">
            <w:pPr>
              <w:pStyle w:val="Normalny1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137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14:paraId="28E0D86C" w14:textId="77777777" w:rsidR="00C2013E" w:rsidRPr="00485F42" w:rsidRDefault="00C2013E" w:rsidP="00DF1D24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485F42">
              <w:rPr>
                <w:rFonts w:ascii="Times New Roman" w:hAnsi="Times New Roman" w:cs="Times New Roman"/>
              </w:rPr>
              <w:t>Zespół do spraw ewaluacji programu działań wychowawczo-profilaktycznych</w:t>
            </w:r>
          </w:p>
        </w:tc>
        <w:tc>
          <w:tcPr>
            <w:tcW w:w="5473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14:paraId="54DB5F78" w14:textId="0BFA1AD7" w:rsidR="00C2013E" w:rsidRPr="00485F42" w:rsidRDefault="000F23C3" w:rsidP="00485F42">
            <w:pPr>
              <w:pStyle w:val="Normalny1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485F42">
              <w:rPr>
                <w:rFonts w:ascii="Times New Roman" w:hAnsi="Times New Roman" w:cs="Times New Roman"/>
              </w:rPr>
              <w:t>Anna Melka</w:t>
            </w:r>
            <w:r w:rsidR="00C2013E" w:rsidRPr="00485F42">
              <w:rPr>
                <w:rFonts w:ascii="Times New Roman" w:hAnsi="Times New Roman" w:cs="Times New Roman"/>
              </w:rPr>
              <w:t>, Emilia Słonawska</w:t>
            </w: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14:paraId="7EEA5193" w14:textId="77777777" w:rsidR="00C2013E" w:rsidRPr="00485F42" w:rsidRDefault="00C2013E">
            <w:pPr>
              <w:pStyle w:val="Normalny1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85F42">
              <w:rPr>
                <w:rFonts w:ascii="Times New Roman" w:hAnsi="Times New Roman" w:cs="Times New Roman"/>
              </w:rPr>
              <w:t>Anna Melka</w:t>
            </w:r>
          </w:p>
        </w:tc>
      </w:tr>
      <w:tr w:rsidR="00D33E4A" w:rsidRPr="00A80577" w14:paraId="40628294" w14:textId="77777777" w:rsidTr="004E60DC">
        <w:trPr>
          <w:trHeight w:val="113"/>
        </w:trPr>
        <w:tc>
          <w:tcPr>
            <w:tcW w:w="631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20A00A2" w14:textId="77777777" w:rsidR="00D33E4A" w:rsidRDefault="00D33E4A" w:rsidP="003D0976">
            <w:pPr>
              <w:pStyle w:val="Normalny1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14C71920" w14:textId="77777777" w:rsidR="00D33E4A" w:rsidRPr="004E60DC" w:rsidRDefault="00D33E4A" w:rsidP="00DF1D24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3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351BA509" w14:textId="77777777" w:rsidR="00D33E4A" w:rsidRPr="00485F42" w:rsidRDefault="00D33E4A" w:rsidP="00485F42">
            <w:pPr>
              <w:pStyle w:val="Normalny1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</w:tcPr>
          <w:p w14:paraId="00971DE5" w14:textId="77777777" w:rsidR="00D33E4A" w:rsidRPr="00485F42" w:rsidRDefault="00D33E4A">
            <w:pPr>
              <w:pStyle w:val="Normalny1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33E4A" w:rsidRPr="00A80577" w14:paraId="2A1437A0" w14:textId="77777777" w:rsidTr="00D33E4A">
        <w:tc>
          <w:tcPr>
            <w:tcW w:w="63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FFB717" w14:textId="69EF3E7C" w:rsidR="00D33E4A" w:rsidRDefault="00D33E4A" w:rsidP="003D0976">
            <w:pPr>
              <w:pStyle w:val="Normalny1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137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031F9F7D" w14:textId="16345189" w:rsidR="004E60DC" w:rsidRPr="00485F42" w:rsidRDefault="00D33E4A" w:rsidP="00DF1D24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Zespół do spraw rekrutacji</w:t>
            </w:r>
          </w:p>
        </w:tc>
        <w:tc>
          <w:tcPr>
            <w:tcW w:w="5473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F363661" w14:textId="53D95B92" w:rsidR="00D33E4A" w:rsidRPr="00485F42" w:rsidRDefault="00D33E4A" w:rsidP="00D13CFE">
            <w:pPr>
              <w:pStyle w:val="Normalny1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Jadwiga Frąckiewicz, </w:t>
            </w:r>
            <w:r w:rsidR="00D13CFE">
              <w:rPr>
                <w:rFonts w:ascii="Times New Roman" w:hAnsi="Times New Roman" w:cs="Times New Roman"/>
              </w:rPr>
              <w:t>Emilia Słonawska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0DD11B62" w14:textId="29F48CF7" w:rsidR="00D33E4A" w:rsidRPr="00485F42" w:rsidRDefault="00D33E4A">
            <w:pPr>
              <w:pStyle w:val="Normalny1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Dyrektor</w:t>
            </w:r>
          </w:p>
        </w:tc>
      </w:tr>
    </w:tbl>
    <w:p w14:paraId="793591EE" w14:textId="77777777" w:rsidR="00873C63" w:rsidRDefault="00873C63" w:rsidP="00873C63">
      <w:pPr>
        <w:pStyle w:val="Normalny1"/>
        <w:spacing w:before="0" w:beforeAutospacing="0" w:after="0" w:afterAutospacing="0" w:line="240" w:lineRule="auto"/>
        <w:contextualSpacing/>
        <w:rPr>
          <w:rFonts w:ascii="Times New Roman" w:hAnsi="Times New Roman" w:cs="Times New Roman"/>
          <w:b/>
          <w:bCs/>
          <w:iCs/>
        </w:rPr>
      </w:pPr>
    </w:p>
    <w:p w14:paraId="47EFD857" w14:textId="7D6A7C75" w:rsidR="00C2013E" w:rsidRPr="00DF1D24" w:rsidRDefault="00C2013E" w:rsidP="00873C63">
      <w:pPr>
        <w:pStyle w:val="Normalny1"/>
        <w:numPr>
          <w:ilvl w:val="0"/>
          <w:numId w:val="6"/>
        </w:numPr>
        <w:spacing w:before="0" w:beforeAutospacing="0" w:after="0" w:afterAutospacing="0" w:line="240" w:lineRule="auto"/>
        <w:contextualSpacing/>
        <w:rPr>
          <w:rFonts w:ascii="Times New Roman" w:hAnsi="Times New Roman" w:cs="Times New Roman"/>
          <w:b/>
          <w:bCs/>
          <w:iCs/>
        </w:rPr>
      </w:pPr>
      <w:r w:rsidRPr="00A80577">
        <w:rPr>
          <w:rFonts w:ascii="Times New Roman" w:hAnsi="Times New Roman" w:cs="Times New Roman"/>
          <w:b/>
          <w:bCs/>
          <w:iCs/>
        </w:rPr>
        <w:lastRenderedPageBreak/>
        <w:t>PRZYDZIAŁ DODATKOWYCH ZADAŃ</w:t>
      </w:r>
    </w:p>
    <w:tbl>
      <w:tblPr>
        <w:tblStyle w:val="TableNormal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  <w:gridCol w:w="5360"/>
        <w:gridCol w:w="8257"/>
      </w:tblGrid>
      <w:tr w:rsidR="00C2013E" w:rsidRPr="00A80577" w14:paraId="6122B128" w14:textId="77777777" w:rsidTr="00C2013E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574B542D" w14:textId="77777777" w:rsidR="00C2013E" w:rsidRPr="00A80577" w:rsidRDefault="00C2013E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L.p.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7FE922A0" w14:textId="77777777" w:rsidR="00C2013E" w:rsidRPr="00A80577" w:rsidRDefault="00C2013E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Zadanie dodatkowe</w:t>
            </w:r>
          </w:p>
        </w:tc>
        <w:tc>
          <w:tcPr>
            <w:tcW w:w="8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E263FD" w14:textId="77777777" w:rsidR="00C2013E" w:rsidRPr="00A80577" w:rsidRDefault="00C2013E">
            <w:pPr>
              <w:pStyle w:val="Normalny1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  <w:b/>
                <w:bCs/>
              </w:rPr>
              <w:t>Nazwisko i imię nauczyciela</w:t>
            </w:r>
          </w:p>
        </w:tc>
      </w:tr>
      <w:tr w:rsidR="00C2013E" w:rsidRPr="00A80577" w14:paraId="4E665637" w14:textId="77777777" w:rsidTr="00C2013E"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vAlign w:val="center"/>
            <w:hideMark/>
          </w:tcPr>
          <w:p w14:paraId="0AF339FB" w14:textId="77777777" w:rsidR="00C2013E" w:rsidRPr="00A80577" w:rsidRDefault="00C2013E" w:rsidP="00DB56D8">
            <w:pPr>
              <w:pStyle w:val="Normalny1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66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vAlign w:val="center"/>
            <w:hideMark/>
          </w:tcPr>
          <w:p w14:paraId="3003FB9F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Prowadzenie kroniki przedszkolnej</w:t>
            </w:r>
          </w:p>
        </w:tc>
        <w:tc>
          <w:tcPr>
            <w:tcW w:w="87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8C766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Beata Gentek, Monika Rutkowska, Martyna Grygorowicz</w:t>
            </w:r>
          </w:p>
        </w:tc>
      </w:tr>
      <w:tr w:rsidR="00C2013E" w:rsidRPr="00A80577" w14:paraId="50C1510D" w14:textId="77777777" w:rsidTr="00C2013E"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vAlign w:val="center"/>
            <w:hideMark/>
          </w:tcPr>
          <w:p w14:paraId="470664BB" w14:textId="77777777" w:rsidR="00C2013E" w:rsidRPr="00A80577" w:rsidRDefault="00C2013E" w:rsidP="00DB56D8">
            <w:pPr>
              <w:pStyle w:val="Normalny1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664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vAlign w:val="center"/>
            <w:hideMark/>
          </w:tcPr>
          <w:p w14:paraId="5B533139" w14:textId="77777777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 xml:space="preserve">Aktualizacja strony internetowej przedszkola </w:t>
            </w:r>
          </w:p>
        </w:tc>
        <w:tc>
          <w:tcPr>
            <w:tcW w:w="87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944900" w14:textId="09A5E616" w:rsidR="00C2013E" w:rsidRPr="00A80577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Nauczyciele poszczególnych grup</w:t>
            </w:r>
            <w:r w:rsidR="00DF1D24">
              <w:rPr>
                <w:rFonts w:ascii="Times New Roman" w:hAnsi="Times New Roman" w:cs="Times New Roman"/>
              </w:rPr>
              <w:t>, dyrektor</w:t>
            </w:r>
          </w:p>
        </w:tc>
      </w:tr>
      <w:tr w:rsidR="00C2013E" w:rsidRPr="00A80577" w14:paraId="25A88F44" w14:textId="77777777" w:rsidTr="00D13CFE">
        <w:trPr>
          <w:trHeight w:val="414"/>
        </w:trPr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4F4793" w14:textId="77777777" w:rsidR="00C2013E" w:rsidRPr="00A80577" w:rsidRDefault="00C2013E" w:rsidP="00DB56D8">
            <w:pPr>
              <w:pStyle w:val="Normalny1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664" w:type="dxa"/>
            <w:tcBorders>
              <w:top w:val="nil"/>
              <w:left w:val="nil"/>
              <w:bottom w:val="outset" w:sz="6" w:space="0" w:color="auto"/>
              <w:right w:val="nil"/>
            </w:tcBorders>
            <w:hideMark/>
          </w:tcPr>
          <w:p w14:paraId="3379A2CD" w14:textId="7B82DB55" w:rsidR="00C2013E" w:rsidRPr="00A80577" w:rsidRDefault="00DF1D24" w:rsidP="00DB56D8">
            <w:pPr>
              <w:pStyle w:val="Normalny1"/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Koordynatorka działań charytatywnych</w:t>
            </w:r>
          </w:p>
        </w:tc>
        <w:tc>
          <w:tcPr>
            <w:tcW w:w="87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207155" w14:textId="4D21E65D" w:rsidR="00C2013E" w:rsidRPr="00DF1D24" w:rsidRDefault="00C2013E" w:rsidP="00DB56D8">
            <w:pPr>
              <w:pStyle w:val="Normalny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577">
              <w:rPr>
                <w:rFonts w:ascii="Times New Roman" w:hAnsi="Times New Roman" w:cs="Times New Roman"/>
              </w:rPr>
              <w:t>Anita Modzelewska</w:t>
            </w:r>
          </w:p>
        </w:tc>
      </w:tr>
      <w:tr w:rsidR="00C2013E" w:rsidRPr="00A80577" w14:paraId="3A5B542E" w14:textId="77777777" w:rsidTr="00C2013E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CDED2" w14:textId="77777777" w:rsidR="00C2013E" w:rsidRPr="00A80577" w:rsidRDefault="00C2013E" w:rsidP="00DB56D8">
            <w:pPr>
              <w:pStyle w:val="Normalny1"/>
              <w:widowControl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D0432" w14:textId="77777777" w:rsidR="00C2013E" w:rsidRPr="00A80577" w:rsidRDefault="00C2013E" w:rsidP="00DB56D8">
            <w:pPr>
              <w:pStyle w:val="Normalny1"/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Dekoracje w szatni, na półpiętrach, w holu</w:t>
            </w:r>
          </w:p>
        </w:tc>
        <w:tc>
          <w:tcPr>
            <w:tcW w:w="8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6A6D6" w14:textId="77777777" w:rsidR="00C2013E" w:rsidRPr="00A80577" w:rsidRDefault="00C2013E" w:rsidP="00DB56D8">
            <w:pPr>
              <w:pStyle w:val="Normalny1"/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 xml:space="preserve">Nauczycielki, pomoce nauczycielek, zgodnie z lokalizacją sal </w:t>
            </w:r>
          </w:p>
        </w:tc>
      </w:tr>
      <w:tr w:rsidR="00C2013E" w:rsidRPr="00A80577" w14:paraId="1F23EC57" w14:textId="77777777" w:rsidTr="00485F42">
        <w:tc>
          <w:tcPr>
            <w:tcW w:w="420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5CB94CE3" w14:textId="77777777" w:rsidR="00C2013E" w:rsidRPr="00A80577" w:rsidRDefault="00C2013E" w:rsidP="00DB56D8">
            <w:pPr>
              <w:pStyle w:val="Normalny1"/>
              <w:widowControl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66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4BC79B0C" w14:textId="5FE428B7" w:rsidR="00485F42" w:rsidRPr="00A80577" w:rsidRDefault="00C2013E" w:rsidP="00DB56D8">
            <w:pPr>
              <w:pStyle w:val="Normalny1"/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Kąciki dla rodziców</w:t>
            </w:r>
          </w:p>
        </w:tc>
        <w:tc>
          <w:tcPr>
            <w:tcW w:w="878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4393FB7E" w14:textId="77777777" w:rsidR="00C2013E" w:rsidRPr="00A80577" w:rsidRDefault="00C2013E" w:rsidP="00DB56D8">
            <w:pPr>
              <w:pStyle w:val="Normalny1"/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A80577">
              <w:rPr>
                <w:rFonts w:ascii="Times New Roman" w:hAnsi="Times New Roman" w:cs="Times New Roman"/>
              </w:rPr>
              <w:t>Wychowawczynie poszczególnych grup</w:t>
            </w:r>
          </w:p>
        </w:tc>
      </w:tr>
      <w:tr w:rsidR="00C2013E" w:rsidRPr="00A80577" w14:paraId="473087DC" w14:textId="77777777" w:rsidTr="00DF1D24">
        <w:trPr>
          <w:trHeight w:val="1727"/>
        </w:trPr>
        <w:tc>
          <w:tcPr>
            <w:tcW w:w="4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2E77BC" w14:textId="5D9AC44C" w:rsidR="00C2013E" w:rsidRPr="00485F42" w:rsidRDefault="00C2013E" w:rsidP="00DB56D8">
            <w:pPr>
              <w:pStyle w:val="Normalny1"/>
              <w:widowControl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85F4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66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AED2FC" w14:textId="77777777" w:rsidR="00485F42" w:rsidRPr="00485F42" w:rsidRDefault="00FD6976" w:rsidP="00DB56D8">
            <w:pPr>
              <w:pStyle w:val="Normalny1"/>
              <w:widowControl w:val="0"/>
              <w:spacing w:before="0" w:beforeAutospacing="0" w:after="0" w:afterAutospacing="0" w:line="276" w:lineRule="auto"/>
              <w:rPr>
                <w:rFonts w:ascii="Times New Roman" w:hAnsi="Times New Roman" w:cs="Times New Roman"/>
                <w:u w:val="single"/>
              </w:rPr>
            </w:pPr>
            <w:r w:rsidRPr="00485F42">
              <w:rPr>
                <w:rFonts w:ascii="Times New Roman" w:hAnsi="Times New Roman" w:cs="Times New Roman"/>
                <w:u w:val="single"/>
              </w:rPr>
              <w:t>Rady szkoleniowe:</w:t>
            </w:r>
          </w:p>
          <w:p w14:paraId="0719B191" w14:textId="77777777" w:rsidR="00485F42" w:rsidRDefault="00485F42" w:rsidP="00DB56D8">
            <w:pPr>
              <w:pStyle w:val="Normalny1"/>
              <w:widowControl w:val="0"/>
              <w:numPr>
                <w:ilvl w:val="0"/>
                <w:numId w:val="18"/>
              </w:numPr>
              <w:spacing w:before="0" w:beforeAutospacing="0" w:after="0" w:afterAutospacing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„Jak k</w:t>
            </w:r>
            <w:r w:rsidRPr="00485F42">
              <w:rPr>
                <w:rFonts w:ascii="Times New Roman" w:hAnsi="Times New Roman" w:cs="Times New Roman"/>
              </w:rPr>
              <w:t>ształtow</w:t>
            </w:r>
            <w:r>
              <w:rPr>
                <w:rFonts w:ascii="Times New Roman" w:hAnsi="Times New Roman" w:cs="Times New Roman"/>
              </w:rPr>
              <w:t>ać</w:t>
            </w:r>
            <w:r w:rsidR="007D12EA" w:rsidRPr="00485F42">
              <w:rPr>
                <w:rFonts w:ascii="Times New Roman" w:hAnsi="Times New Roman" w:cs="Times New Roman"/>
              </w:rPr>
              <w:t xml:space="preserve"> postaw</w:t>
            </w:r>
            <w:r>
              <w:rPr>
                <w:rFonts w:ascii="Times New Roman" w:hAnsi="Times New Roman" w:cs="Times New Roman"/>
              </w:rPr>
              <w:t>y</w:t>
            </w:r>
            <w:r w:rsidR="007D12EA" w:rsidRPr="00485F42">
              <w:rPr>
                <w:rFonts w:ascii="Times New Roman" w:hAnsi="Times New Roman" w:cs="Times New Roman"/>
              </w:rPr>
              <w:t xml:space="preserve"> patriotyczn</w:t>
            </w:r>
            <w:r>
              <w:rPr>
                <w:rFonts w:ascii="Times New Roman" w:hAnsi="Times New Roman" w:cs="Times New Roman"/>
              </w:rPr>
              <w:t>e</w:t>
            </w:r>
            <w:r w:rsidR="007D12EA" w:rsidRPr="00485F42">
              <w:rPr>
                <w:rFonts w:ascii="Times New Roman" w:hAnsi="Times New Roman" w:cs="Times New Roman"/>
              </w:rPr>
              <w:t>, obywatelski</w:t>
            </w:r>
            <w:r>
              <w:rPr>
                <w:rFonts w:ascii="Times New Roman" w:hAnsi="Times New Roman" w:cs="Times New Roman"/>
              </w:rPr>
              <w:t>e</w:t>
            </w:r>
            <w:r w:rsidR="007D12EA" w:rsidRPr="00485F42">
              <w:rPr>
                <w:rFonts w:ascii="Times New Roman" w:hAnsi="Times New Roman" w:cs="Times New Roman"/>
              </w:rPr>
              <w:t>, społeczn</w:t>
            </w:r>
            <w:r>
              <w:rPr>
                <w:rFonts w:ascii="Times New Roman" w:hAnsi="Times New Roman" w:cs="Times New Roman"/>
              </w:rPr>
              <w:t>e oraz</w:t>
            </w:r>
            <w:r w:rsidR="007D12EA" w:rsidRPr="00485F42">
              <w:rPr>
                <w:rFonts w:ascii="Times New Roman" w:hAnsi="Times New Roman" w:cs="Times New Roman"/>
              </w:rPr>
              <w:t xml:space="preserve"> odpowiedzialność za bezpieczeństwo własne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D12EA" w:rsidRPr="00485F42">
              <w:rPr>
                <w:rFonts w:ascii="Times New Roman" w:hAnsi="Times New Roman" w:cs="Times New Roman"/>
              </w:rPr>
              <w:t xml:space="preserve"> i innych</w:t>
            </w:r>
            <w:r w:rsidRPr="00485F42">
              <w:rPr>
                <w:rFonts w:ascii="Times New Roman" w:hAnsi="Times New Roman" w:cs="Times New Roman"/>
              </w:rPr>
              <w:t>”</w:t>
            </w:r>
            <w:r w:rsidR="007D12EA" w:rsidRPr="00485F42">
              <w:rPr>
                <w:rFonts w:ascii="Times New Roman" w:hAnsi="Times New Roman" w:cs="Times New Roman"/>
              </w:rPr>
              <w:t>.</w:t>
            </w:r>
          </w:p>
          <w:p w14:paraId="265FC289" w14:textId="77777777" w:rsidR="00485F42" w:rsidRDefault="00485F42" w:rsidP="00DB56D8">
            <w:pPr>
              <w:pStyle w:val="Normalny1"/>
              <w:widowControl w:val="0"/>
              <w:spacing w:before="0" w:beforeAutospacing="0" w:after="0" w:afterAutospacing="0" w:line="276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  <w:p w14:paraId="2F344863" w14:textId="42DB7C0C" w:rsidR="007D12EA" w:rsidRPr="00485F42" w:rsidRDefault="00485F42" w:rsidP="00DB56D8">
            <w:pPr>
              <w:pStyle w:val="Normalny1"/>
              <w:widowControl w:val="0"/>
              <w:numPr>
                <w:ilvl w:val="0"/>
                <w:numId w:val="16"/>
              </w:num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  <w:r w:rsidR="007D12EA" w:rsidRPr="00485F42">
              <w:rPr>
                <w:rFonts w:ascii="Times New Roman" w:hAnsi="Times New Roman" w:cs="Times New Roman"/>
              </w:rPr>
              <w:t>Rozwijanie sprawczości i samodzielności</w:t>
            </w:r>
            <w:r>
              <w:rPr>
                <w:rFonts w:ascii="Times New Roman" w:hAnsi="Times New Roman" w:cs="Times New Roman"/>
              </w:rPr>
              <w:t xml:space="preserve"> przedszkolaków”</w:t>
            </w:r>
          </w:p>
          <w:p w14:paraId="03C9D868" w14:textId="77777777" w:rsidR="007B3AB5" w:rsidRPr="00485F42" w:rsidRDefault="007B3AB5" w:rsidP="00DB56D8">
            <w:pPr>
              <w:pStyle w:val="Normalny1"/>
              <w:widowControl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8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762BE" w14:textId="3E3D4057" w:rsidR="00ED7DE2" w:rsidRDefault="00485F42" w:rsidP="00DB56D8">
            <w:pPr>
              <w:pStyle w:val="Normalny1"/>
              <w:widowControl w:val="0"/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Emilia Słonawska</w:t>
            </w:r>
            <w:r w:rsidR="00540E2C">
              <w:rPr>
                <w:rFonts w:ascii="Times New Roman" w:hAnsi="Times New Roman" w:cs="Times New Roman"/>
              </w:rPr>
              <w:t xml:space="preserve">, </w:t>
            </w:r>
          </w:p>
          <w:p w14:paraId="33517979" w14:textId="77777777" w:rsidR="00485F42" w:rsidRDefault="00485F42" w:rsidP="00DB56D8">
            <w:pPr>
              <w:pStyle w:val="Normalny1"/>
              <w:widowControl w:val="0"/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14:paraId="4529FFBC" w14:textId="7345D15B" w:rsidR="00485F42" w:rsidRDefault="00485F42" w:rsidP="00DB56D8">
            <w:pPr>
              <w:pStyle w:val="Normalny1"/>
              <w:widowControl w:val="0"/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14:paraId="587D7955" w14:textId="77777777" w:rsidR="004E60DC" w:rsidRPr="00485F42" w:rsidRDefault="004E60DC" w:rsidP="00DB56D8">
            <w:pPr>
              <w:pStyle w:val="Normalny1"/>
              <w:widowControl w:val="0"/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14:paraId="3AE3E452" w14:textId="14761AA8" w:rsidR="00ED7DE2" w:rsidRPr="00485F42" w:rsidRDefault="00ED7DE2" w:rsidP="00DB56D8">
            <w:pPr>
              <w:pStyle w:val="Normalny1"/>
              <w:widowControl w:val="0"/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485F42">
              <w:rPr>
                <w:rFonts w:ascii="Times New Roman" w:hAnsi="Times New Roman" w:cs="Times New Roman"/>
              </w:rPr>
              <w:t xml:space="preserve"> Martyna Grygorowicz</w:t>
            </w:r>
            <w:r w:rsidR="00540E2C">
              <w:rPr>
                <w:rFonts w:ascii="Times New Roman" w:hAnsi="Times New Roman" w:cs="Times New Roman"/>
              </w:rPr>
              <w:t>, Aleksandra Borawska, Nicola Hebda</w:t>
            </w:r>
          </w:p>
          <w:p w14:paraId="53BAFAB3" w14:textId="77777777" w:rsidR="00ED7DE2" w:rsidRPr="00485F42" w:rsidRDefault="00ED7DE2" w:rsidP="00DB56D8">
            <w:pPr>
              <w:pStyle w:val="Normalny1"/>
              <w:widowControl w:val="0"/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61B9664F" w14:textId="699A1C79" w:rsidR="00DB56D8" w:rsidRDefault="00DB56D8" w:rsidP="00DF1D24">
      <w:pPr>
        <w:pStyle w:val="Normalny1"/>
        <w:spacing w:before="0" w:beforeAutospacing="0" w:after="0" w:afterAutospacing="0"/>
        <w:rPr>
          <w:rFonts w:ascii="Times New Roman" w:hAnsi="Times New Roman" w:cs="Times New Roman"/>
          <w:b/>
          <w:bCs/>
          <w:iCs/>
        </w:rPr>
      </w:pPr>
    </w:p>
    <w:p w14:paraId="3C312327" w14:textId="77777777" w:rsidR="00DB56D8" w:rsidRDefault="00DB56D8" w:rsidP="00DF1D24">
      <w:pPr>
        <w:pStyle w:val="Normalny1"/>
        <w:spacing w:before="0" w:beforeAutospacing="0" w:after="0" w:afterAutospacing="0"/>
        <w:rPr>
          <w:rFonts w:ascii="Times New Roman" w:hAnsi="Times New Roman" w:cs="Times New Roman"/>
          <w:b/>
          <w:bCs/>
          <w:iCs/>
        </w:rPr>
      </w:pPr>
    </w:p>
    <w:p w14:paraId="09B3DE9D" w14:textId="4D71EE34" w:rsidR="00C2013E" w:rsidRDefault="00C2013E" w:rsidP="004E60DC">
      <w:pPr>
        <w:pStyle w:val="Normalny1"/>
        <w:numPr>
          <w:ilvl w:val="0"/>
          <w:numId w:val="6"/>
        </w:numPr>
        <w:spacing w:before="0" w:beforeAutospacing="0" w:after="0" w:afterAutospacing="0"/>
        <w:rPr>
          <w:rFonts w:ascii="Times New Roman" w:hAnsi="Times New Roman" w:cs="Times New Roman"/>
          <w:b/>
          <w:bCs/>
          <w:iCs/>
        </w:rPr>
      </w:pPr>
      <w:r w:rsidRPr="00A80577">
        <w:rPr>
          <w:rFonts w:ascii="Times New Roman" w:hAnsi="Times New Roman" w:cs="Times New Roman"/>
          <w:b/>
          <w:bCs/>
          <w:iCs/>
        </w:rPr>
        <w:t>PRZEDSZKOLNY ZESTAW PROGRAMÓW WYCHOWANIA PRZEDSZKOLNEGO I NAUCZANIA REALIZOWANYCH</w:t>
      </w:r>
      <w:r w:rsidRPr="00A80577">
        <w:rPr>
          <w:rFonts w:ascii="Times New Roman" w:hAnsi="Times New Roman" w:cs="Times New Roman"/>
        </w:rPr>
        <w:t xml:space="preserve"> </w:t>
      </w:r>
      <w:r w:rsidRPr="00A80577">
        <w:rPr>
          <w:rFonts w:ascii="Times New Roman" w:hAnsi="Times New Roman" w:cs="Times New Roman"/>
          <w:b/>
          <w:bCs/>
          <w:iCs/>
        </w:rPr>
        <w:t>W  ROKU SZKOLNYM  202</w:t>
      </w:r>
      <w:r w:rsidR="00485F42">
        <w:rPr>
          <w:rFonts w:ascii="Times New Roman" w:hAnsi="Times New Roman" w:cs="Times New Roman"/>
          <w:b/>
          <w:bCs/>
          <w:iCs/>
        </w:rPr>
        <w:t>6</w:t>
      </w:r>
      <w:r w:rsidRPr="00A80577">
        <w:rPr>
          <w:rFonts w:ascii="Times New Roman" w:hAnsi="Times New Roman" w:cs="Times New Roman"/>
          <w:b/>
          <w:bCs/>
          <w:iCs/>
        </w:rPr>
        <w:t>/202</w:t>
      </w:r>
      <w:r w:rsidR="00485F42">
        <w:rPr>
          <w:rFonts w:ascii="Times New Roman" w:hAnsi="Times New Roman" w:cs="Times New Roman"/>
          <w:b/>
          <w:bCs/>
          <w:iCs/>
        </w:rPr>
        <w:t>7</w:t>
      </w:r>
    </w:p>
    <w:tbl>
      <w:tblPr>
        <w:tblStyle w:val="Tabela-Siatka"/>
        <w:tblW w:w="14034" w:type="dxa"/>
        <w:tblInd w:w="108" w:type="dxa"/>
        <w:tblLook w:val="04A0" w:firstRow="1" w:lastRow="0" w:firstColumn="1" w:lastColumn="0" w:noHBand="0" w:noVBand="1"/>
      </w:tblPr>
      <w:tblGrid>
        <w:gridCol w:w="993"/>
        <w:gridCol w:w="5244"/>
        <w:gridCol w:w="4962"/>
        <w:gridCol w:w="2835"/>
      </w:tblGrid>
      <w:tr w:rsidR="004E60DC" w:rsidRPr="00365CB1" w14:paraId="24FCB5F0" w14:textId="77777777" w:rsidTr="004E60DC">
        <w:tc>
          <w:tcPr>
            <w:tcW w:w="993" w:type="dxa"/>
          </w:tcPr>
          <w:p w14:paraId="46CF91EA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b/>
                <w:sz w:val="24"/>
                <w:szCs w:val="24"/>
              </w:rPr>
              <w:t>Nr kolejny</w:t>
            </w:r>
          </w:p>
        </w:tc>
        <w:tc>
          <w:tcPr>
            <w:tcW w:w="5244" w:type="dxa"/>
          </w:tcPr>
          <w:p w14:paraId="241D8A36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b/>
                <w:sz w:val="24"/>
                <w:szCs w:val="24"/>
              </w:rPr>
              <w:t>Nazwa programu</w:t>
            </w:r>
          </w:p>
        </w:tc>
        <w:tc>
          <w:tcPr>
            <w:tcW w:w="4962" w:type="dxa"/>
          </w:tcPr>
          <w:p w14:paraId="1C4C090B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b/>
                <w:sz w:val="24"/>
                <w:szCs w:val="24"/>
              </w:rPr>
              <w:t>Autor</w:t>
            </w:r>
          </w:p>
        </w:tc>
        <w:tc>
          <w:tcPr>
            <w:tcW w:w="2835" w:type="dxa"/>
          </w:tcPr>
          <w:p w14:paraId="2C03B327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b/>
                <w:sz w:val="24"/>
                <w:szCs w:val="24"/>
              </w:rPr>
              <w:t>Nr dopuszczenia</w:t>
            </w:r>
          </w:p>
        </w:tc>
      </w:tr>
      <w:tr w:rsidR="004E60DC" w:rsidRPr="00365CB1" w14:paraId="1E89F31C" w14:textId="77777777" w:rsidTr="004E60DC">
        <w:tc>
          <w:tcPr>
            <w:tcW w:w="993" w:type="dxa"/>
          </w:tcPr>
          <w:p w14:paraId="0DDC78B4" w14:textId="77777777" w:rsidR="004E60DC" w:rsidRPr="00365CB1" w:rsidRDefault="004E60DC" w:rsidP="004E60DC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5E0F53ED" w14:textId="77777777" w:rsidR="004E60DC" w:rsidRDefault="004E60DC" w:rsidP="008F3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Program wychowania przedszkolnego</w:t>
            </w:r>
          </w:p>
          <w:p w14:paraId="0D139054" w14:textId="77777777" w:rsidR="004E60DC" w:rsidRPr="00365CB1" w:rsidRDefault="004E60DC" w:rsidP="008F3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4294A934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Dorota Kossakowska</w:t>
            </w:r>
          </w:p>
        </w:tc>
        <w:tc>
          <w:tcPr>
            <w:tcW w:w="2835" w:type="dxa"/>
          </w:tcPr>
          <w:p w14:paraId="5C2BFCB1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PR /1/2026/27</w:t>
            </w:r>
          </w:p>
        </w:tc>
        <w:bookmarkStart w:id="4" w:name="_GoBack"/>
        <w:bookmarkEnd w:id="4"/>
      </w:tr>
      <w:tr w:rsidR="004E60DC" w:rsidRPr="00365CB1" w14:paraId="4C662633" w14:textId="77777777" w:rsidTr="004E60DC">
        <w:tc>
          <w:tcPr>
            <w:tcW w:w="993" w:type="dxa"/>
          </w:tcPr>
          <w:p w14:paraId="2D4046B9" w14:textId="77777777" w:rsidR="004E60DC" w:rsidRPr="00365CB1" w:rsidRDefault="004E60DC" w:rsidP="004E60DC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15E600F9" w14:textId="77777777" w:rsidR="004E60DC" w:rsidRPr="00365CB1" w:rsidRDefault="004E60DC" w:rsidP="008F3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„Wesoła gimnastyka buzi i języka”</w:t>
            </w:r>
          </w:p>
          <w:p w14:paraId="33C01B29" w14:textId="77777777" w:rsidR="004E60DC" w:rsidRPr="00365CB1" w:rsidRDefault="004E60DC" w:rsidP="008F3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6BDED167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Marta Szablińska</w:t>
            </w:r>
          </w:p>
        </w:tc>
        <w:tc>
          <w:tcPr>
            <w:tcW w:w="2835" w:type="dxa"/>
          </w:tcPr>
          <w:p w14:paraId="5E1450A1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PR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2/</w:t>
            </w: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2026/27</w:t>
            </w:r>
          </w:p>
        </w:tc>
      </w:tr>
      <w:tr w:rsidR="004E60DC" w:rsidRPr="00365CB1" w14:paraId="31F983E8" w14:textId="77777777" w:rsidTr="004E60DC">
        <w:tc>
          <w:tcPr>
            <w:tcW w:w="993" w:type="dxa"/>
          </w:tcPr>
          <w:p w14:paraId="05D45A15" w14:textId="77777777" w:rsidR="004E60DC" w:rsidRPr="00365CB1" w:rsidRDefault="004E60DC" w:rsidP="004E60DC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3E908C27" w14:textId="77777777" w:rsidR="004E60DC" w:rsidRDefault="004E60DC" w:rsidP="008F3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„Tak dla Jezusa” – program nauczania religii</w:t>
            </w:r>
          </w:p>
          <w:p w14:paraId="4A5D9AAB" w14:textId="77777777" w:rsidR="004E60DC" w:rsidRPr="00365CB1" w:rsidRDefault="004E60DC" w:rsidP="008F3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04037E8C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Karol Zegan, Elżbieta Kondrak, Bogusław Nosek</w:t>
            </w:r>
          </w:p>
        </w:tc>
        <w:tc>
          <w:tcPr>
            <w:tcW w:w="2835" w:type="dxa"/>
          </w:tcPr>
          <w:p w14:paraId="151A6DF8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PR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/2026/27</w:t>
            </w:r>
          </w:p>
        </w:tc>
      </w:tr>
      <w:tr w:rsidR="004E60DC" w:rsidRPr="00365CB1" w14:paraId="43CDD7FF" w14:textId="77777777" w:rsidTr="004E60DC">
        <w:tc>
          <w:tcPr>
            <w:tcW w:w="993" w:type="dxa"/>
          </w:tcPr>
          <w:p w14:paraId="4C4639B1" w14:textId="77777777" w:rsidR="004E60DC" w:rsidRPr="00365CB1" w:rsidRDefault="004E60DC" w:rsidP="004E60DC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3D20100C" w14:textId="77777777" w:rsidR="004E60DC" w:rsidRPr="00365CB1" w:rsidRDefault="004E60DC" w:rsidP="008F3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„Przedszkolni odkrywcy”</w:t>
            </w:r>
          </w:p>
        </w:tc>
        <w:tc>
          <w:tcPr>
            <w:tcW w:w="4962" w:type="dxa"/>
          </w:tcPr>
          <w:p w14:paraId="1214608C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Beata Gentek</w:t>
            </w:r>
          </w:p>
        </w:tc>
        <w:tc>
          <w:tcPr>
            <w:tcW w:w="2835" w:type="dxa"/>
          </w:tcPr>
          <w:p w14:paraId="32C89993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PR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/2026/27</w:t>
            </w:r>
          </w:p>
          <w:p w14:paraId="54B87784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0DC" w:rsidRPr="00365CB1" w14:paraId="42997E2F" w14:textId="77777777" w:rsidTr="004E60DC">
        <w:tc>
          <w:tcPr>
            <w:tcW w:w="993" w:type="dxa"/>
          </w:tcPr>
          <w:p w14:paraId="4AE431B2" w14:textId="77777777" w:rsidR="004E60DC" w:rsidRPr="00365CB1" w:rsidRDefault="004E60DC" w:rsidP="004E60DC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2F534E42" w14:textId="77777777" w:rsidR="004E60DC" w:rsidRDefault="004E60DC" w:rsidP="008F3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„Muzyka na zajęciach matematyki” </w:t>
            </w:r>
          </w:p>
          <w:p w14:paraId="29EE1697" w14:textId="77777777" w:rsidR="004E60DC" w:rsidRDefault="004E60DC" w:rsidP="008F3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2DE565D0" w14:textId="77777777" w:rsidR="004E60DC" w:rsidRDefault="004E60DC" w:rsidP="008F3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Monika Rutkowska</w:t>
            </w:r>
          </w:p>
        </w:tc>
        <w:tc>
          <w:tcPr>
            <w:tcW w:w="2835" w:type="dxa"/>
          </w:tcPr>
          <w:p w14:paraId="547FB6ED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PR/5/2026/27</w:t>
            </w:r>
          </w:p>
        </w:tc>
      </w:tr>
      <w:tr w:rsidR="004E60DC" w:rsidRPr="00365CB1" w14:paraId="71A1A750" w14:textId="77777777" w:rsidTr="004E60DC">
        <w:tc>
          <w:tcPr>
            <w:tcW w:w="993" w:type="dxa"/>
          </w:tcPr>
          <w:p w14:paraId="158AB3FC" w14:textId="77777777" w:rsidR="004E60DC" w:rsidRPr="00365CB1" w:rsidRDefault="004E60DC" w:rsidP="004E60DC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05277509" w14:textId="77777777" w:rsidR="004E60DC" w:rsidRDefault="004E60DC" w:rsidP="008F3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„Eko Aniołki – Mali bohaterowie natury”</w:t>
            </w:r>
          </w:p>
          <w:p w14:paraId="55C18D5F" w14:textId="77777777" w:rsidR="004E60DC" w:rsidRPr="00365CB1" w:rsidRDefault="004E60DC" w:rsidP="008F3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14:paraId="7D594AB4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 xml:space="preserve">Marlena Glińska </w:t>
            </w:r>
          </w:p>
        </w:tc>
        <w:tc>
          <w:tcPr>
            <w:tcW w:w="2835" w:type="dxa"/>
          </w:tcPr>
          <w:p w14:paraId="6593C962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PR /6/2026/27</w:t>
            </w:r>
          </w:p>
        </w:tc>
      </w:tr>
      <w:tr w:rsidR="004E60DC" w:rsidRPr="00365CB1" w14:paraId="218D34F7" w14:textId="77777777" w:rsidTr="004E60DC">
        <w:tc>
          <w:tcPr>
            <w:tcW w:w="993" w:type="dxa"/>
          </w:tcPr>
          <w:p w14:paraId="619CABC9" w14:textId="77777777" w:rsidR="004E60DC" w:rsidRPr="00365CB1" w:rsidRDefault="004E60DC" w:rsidP="004E60DC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52772472" w14:textId="77777777" w:rsidR="004E60DC" w:rsidRPr="00365CB1" w:rsidRDefault="004E60DC" w:rsidP="008F3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„Rozgadane przedszkolaki” – program nauczania języka angielskiego w przedszkolu</w:t>
            </w:r>
          </w:p>
        </w:tc>
        <w:tc>
          <w:tcPr>
            <w:tcW w:w="4962" w:type="dxa"/>
          </w:tcPr>
          <w:p w14:paraId="3FBE0EDE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Katarzyna Dusza</w:t>
            </w:r>
          </w:p>
        </w:tc>
        <w:tc>
          <w:tcPr>
            <w:tcW w:w="2835" w:type="dxa"/>
          </w:tcPr>
          <w:p w14:paraId="794D323D" w14:textId="77777777" w:rsidR="004E60DC" w:rsidRPr="00365CB1" w:rsidRDefault="004E60DC" w:rsidP="008F3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5CB1">
              <w:rPr>
                <w:rFonts w:ascii="Times New Roman" w:hAnsi="Times New Roman" w:cs="Times New Roman"/>
                <w:sz w:val="24"/>
                <w:szCs w:val="24"/>
              </w:rPr>
              <w:t>PR /7/2026/27</w:t>
            </w:r>
          </w:p>
        </w:tc>
      </w:tr>
    </w:tbl>
    <w:p w14:paraId="2E115E41" w14:textId="7B0DA07B" w:rsidR="004E60DC" w:rsidRDefault="004E60DC" w:rsidP="004E60DC">
      <w:pPr>
        <w:pStyle w:val="Normalny1"/>
        <w:spacing w:before="0" w:beforeAutospacing="0" w:after="0" w:afterAutospacing="0"/>
        <w:ind w:left="720"/>
        <w:rPr>
          <w:rFonts w:ascii="Times New Roman" w:hAnsi="Times New Roman" w:cs="Times New Roman"/>
          <w:b/>
          <w:bCs/>
          <w:iCs/>
        </w:rPr>
      </w:pPr>
    </w:p>
    <w:p w14:paraId="54D28A04" w14:textId="77777777" w:rsidR="004E60DC" w:rsidRPr="00A80577" w:rsidRDefault="004E60DC" w:rsidP="004E60DC">
      <w:pPr>
        <w:pStyle w:val="Normalny1"/>
        <w:spacing w:before="0" w:beforeAutospacing="0" w:after="0" w:afterAutospacing="0"/>
        <w:ind w:left="720"/>
        <w:rPr>
          <w:rFonts w:ascii="Times New Roman" w:hAnsi="Times New Roman" w:cs="Times New Roman"/>
          <w:b/>
          <w:bCs/>
          <w:iCs/>
        </w:rPr>
      </w:pPr>
    </w:p>
    <w:p w14:paraId="3F59346F" w14:textId="77777777" w:rsidR="00540E2C" w:rsidRDefault="00540E2C" w:rsidP="00C2013E">
      <w:pPr>
        <w:pStyle w:val="Normalny1"/>
        <w:rPr>
          <w:rFonts w:ascii="Times New Roman" w:hAnsi="Times New Roman" w:cs="Times New Roman"/>
          <w:i/>
          <w:iCs/>
          <w:sz w:val="22"/>
          <w:szCs w:val="22"/>
        </w:rPr>
      </w:pPr>
    </w:p>
    <w:p w14:paraId="40D94573" w14:textId="79A162D3" w:rsidR="00C2013E" w:rsidRDefault="00C2013E" w:rsidP="00C2013E">
      <w:pPr>
        <w:pStyle w:val="Normalny1"/>
        <w:rPr>
          <w:rFonts w:ascii="Times New Roman" w:hAnsi="Times New Roman" w:cs="Times New Roman"/>
          <w:i/>
          <w:iCs/>
          <w:sz w:val="22"/>
          <w:szCs w:val="22"/>
        </w:rPr>
      </w:pPr>
      <w:r w:rsidRPr="00873C63">
        <w:rPr>
          <w:rFonts w:ascii="Times New Roman" w:hAnsi="Times New Roman" w:cs="Times New Roman"/>
          <w:i/>
          <w:iCs/>
          <w:sz w:val="22"/>
          <w:szCs w:val="22"/>
        </w:rPr>
        <w:t>Roczny P</w:t>
      </w:r>
      <w:r w:rsidR="0080400F" w:rsidRPr="00873C63">
        <w:rPr>
          <w:rFonts w:ascii="Times New Roman" w:hAnsi="Times New Roman" w:cs="Times New Roman"/>
          <w:i/>
          <w:iCs/>
          <w:sz w:val="22"/>
          <w:szCs w:val="22"/>
        </w:rPr>
        <w:t>lan Pracy Przedszkola opracowały</w:t>
      </w:r>
      <w:r w:rsidRPr="00873C63">
        <w:rPr>
          <w:rFonts w:ascii="Times New Roman" w:hAnsi="Times New Roman" w:cs="Times New Roman"/>
          <w:i/>
          <w:iCs/>
          <w:sz w:val="22"/>
          <w:szCs w:val="22"/>
        </w:rPr>
        <w:t xml:space="preserve"> na podstawie propozycji przygotowanych przez nauczycielki:</w:t>
      </w:r>
      <w:r w:rsidR="0080400F" w:rsidRPr="00873C63">
        <w:rPr>
          <w:rFonts w:ascii="Times New Roman" w:hAnsi="Times New Roman" w:cs="Times New Roman"/>
          <w:i/>
          <w:iCs/>
          <w:sz w:val="22"/>
          <w:szCs w:val="22"/>
        </w:rPr>
        <w:t xml:space="preserve"> Marta Szablińska i Monika Rutkowska</w:t>
      </w:r>
    </w:p>
    <w:p w14:paraId="7C1A14B6" w14:textId="77777777" w:rsidR="00223C59" w:rsidRPr="00873C63" w:rsidRDefault="00223C59" w:rsidP="00C2013E">
      <w:pPr>
        <w:pStyle w:val="Normalny1"/>
        <w:rPr>
          <w:rFonts w:ascii="Times New Roman" w:hAnsi="Times New Roman" w:cs="Times New Roman"/>
          <w:i/>
          <w:iCs/>
          <w:sz w:val="22"/>
          <w:szCs w:val="22"/>
        </w:rPr>
      </w:pPr>
    </w:p>
    <w:p w14:paraId="02503952" w14:textId="25D45D0E" w:rsidR="00C2013E" w:rsidRPr="0021751D" w:rsidRDefault="00C2013E" w:rsidP="0021751D">
      <w:pPr>
        <w:pStyle w:val="Normalny1"/>
        <w:tabs>
          <w:tab w:val="left" w:pos="0"/>
          <w:tab w:val="left" w:pos="774"/>
        </w:tabs>
        <w:rPr>
          <w:rFonts w:ascii="Times New Roman" w:hAnsi="Times New Roman" w:cs="Times New Roman"/>
          <w:i/>
        </w:rPr>
      </w:pPr>
      <w:r w:rsidRPr="00A80577">
        <w:rPr>
          <w:rFonts w:ascii="Times New Roman" w:hAnsi="Times New Roman" w:cs="Times New Roman"/>
          <w:i/>
        </w:rPr>
        <w:t>Plan zatwierdzony do</w:t>
      </w:r>
      <w:r w:rsidR="00CF53A1" w:rsidRPr="00A80577">
        <w:rPr>
          <w:rFonts w:ascii="Times New Roman" w:hAnsi="Times New Roman" w:cs="Times New Roman"/>
          <w:i/>
        </w:rPr>
        <w:t xml:space="preserve"> realizacji w roku szkolnym 2026/2027 </w:t>
      </w:r>
      <w:r w:rsidRPr="00A80577">
        <w:rPr>
          <w:rFonts w:ascii="Times New Roman" w:hAnsi="Times New Roman" w:cs="Times New Roman"/>
          <w:i/>
        </w:rPr>
        <w:t>podczas zebrania Rady Pedagogicznej w dniu</w:t>
      </w:r>
      <w:r w:rsidR="00DB56D8">
        <w:rPr>
          <w:rFonts w:ascii="Times New Roman" w:hAnsi="Times New Roman" w:cs="Times New Roman"/>
          <w:i/>
        </w:rPr>
        <w:t xml:space="preserve"> 17</w:t>
      </w:r>
      <w:r w:rsidR="004862B1">
        <w:rPr>
          <w:rFonts w:ascii="Times New Roman" w:hAnsi="Times New Roman" w:cs="Times New Roman"/>
          <w:i/>
        </w:rPr>
        <w:t>.09.2026r.</w:t>
      </w:r>
    </w:p>
    <w:sectPr w:rsidR="00C2013E" w:rsidRPr="0021751D" w:rsidSect="004A6738">
      <w:footerReference w:type="default" r:id="rId9"/>
      <w:footerReference w:type="first" r:id="rId10"/>
      <w:pgSz w:w="16838" w:h="11906" w:orient="landscape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96419" w14:textId="77777777" w:rsidR="00E02989" w:rsidRPr="003523CC" w:rsidRDefault="00E02989" w:rsidP="003523CC">
      <w:pPr>
        <w:pStyle w:val="Normalny1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>
        <w:separator/>
      </w:r>
    </w:p>
  </w:endnote>
  <w:endnote w:type="continuationSeparator" w:id="0">
    <w:p w14:paraId="4695B899" w14:textId="77777777" w:rsidR="00E02989" w:rsidRPr="003523CC" w:rsidRDefault="00E02989" w:rsidP="003523CC">
      <w:pPr>
        <w:pStyle w:val="Normalny1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laypenSans-Bold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3773238"/>
      <w:docPartObj>
        <w:docPartGallery w:val="Page Numbers (Bottom of Page)"/>
        <w:docPartUnique/>
      </w:docPartObj>
    </w:sdtPr>
    <w:sdtEndPr/>
    <w:sdtContent>
      <w:p w14:paraId="2F3C7B8B" w14:textId="2C8A0E88" w:rsidR="004A6738" w:rsidRDefault="004A673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60DC">
          <w:rPr>
            <w:noProof/>
          </w:rPr>
          <w:t>20</w:t>
        </w:r>
        <w:r>
          <w:fldChar w:fldCharType="end"/>
        </w:r>
      </w:p>
    </w:sdtContent>
  </w:sdt>
  <w:p w14:paraId="434E392D" w14:textId="77777777" w:rsidR="00061549" w:rsidRDefault="000615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9613256"/>
      <w:docPartObj>
        <w:docPartGallery w:val="Page Numbers (Bottom of Page)"/>
        <w:docPartUnique/>
      </w:docPartObj>
    </w:sdtPr>
    <w:sdtEndPr/>
    <w:sdtContent>
      <w:p w14:paraId="04A294F4" w14:textId="00DAEACE" w:rsidR="00061549" w:rsidRDefault="0006154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60DC">
          <w:rPr>
            <w:noProof/>
          </w:rPr>
          <w:t>0</w:t>
        </w:r>
        <w:r>
          <w:fldChar w:fldCharType="end"/>
        </w:r>
      </w:p>
    </w:sdtContent>
  </w:sdt>
  <w:p w14:paraId="386D53F0" w14:textId="77777777" w:rsidR="00061549" w:rsidRDefault="000615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9E687" w14:textId="77777777" w:rsidR="00E02989" w:rsidRPr="003523CC" w:rsidRDefault="00E02989" w:rsidP="003523CC">
      <w:pPr>
        <w:pStyle w:val="Normalny1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>
        <w:separator/>
      </w:r>
    </w:p>
  </w:footnote>
  <w:footnote w:type="continuationSeparator" w:id="0">
    <w:p w14:paraId="1B2501F6" w14:textId="77777777" w:rsidR="00E02989" w:rsidRPr="003523CC" w:rsidRDefault="00E02989" w:rsidP="003523CC">
      <w:pPr>
        <w:pStyle w:val="Normalny1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82531"/>
    <w:multiLevelType w:val="multilevel"/>
    <w:tmpl w:val="060A1952"/>
    <w:lvl w:ilvl="0">
      <w:start w:val="1"/>
      <w:numFmt w:val="bullet"/>
      <w:lvlText w:val=""/>
      <w:lvlJc w:val="left"/>
      <w:pPr>
        <w:tabs>
          <w:tab w:val="left" w:pos="0"/>
          <w:tab w:val="left" w:pos="451"/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left" w:pos="0"/>
          <w:tab w:val="left" w:pos="676"/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left" w:pos="0"/>
          <w:tab w:val="left" w:pos="902"/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1127"/>
          <w:tab w:val="num" w:pos="2880"/>
        </w:tabs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left" w:pos="0"/>
          <w:tab w:val="left" w:pos="1352"/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left" w:pos="0"/>
          <w:tab w:val="left" w:pos="1578"/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1803"/>
          <w:tab w:val="num" w:pos="5040"/>
        </w:tabs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left" w:pos="0"/>
          <w:tab w:val="left" w:pos="2029"/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left" w:pos="0"/>
          <w:tab w:val="left" w:pos="2254"/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1" w15:restartNumberingAfterBreak="0">
    <w:nsid w:val="0ACD1467"/>
    <w:multiLevelType w:val="multilevel"/>
    <w:tmpl w:val="CF90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405B4B"/>
    <w:multiLevelType w:val="multilevel"/>
    <w:tmpl w:val="513CF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76E2D"/>
    <w:multiLevelType w:val="hybridMultilevel"/>
    <w:tmpl w:val="F4A62F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D836ED"/>
    <w:multiLevelType w:val="hybridMultilevel"/>
    <w:tmpl w:val="CCCC53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991377"/>
    <w:multiLevelType w:val="multilevel"/>
    <w:tmpl w:val="DD685A72"/>
    <w:lvl w:ilvl="0">
      <w:start w:val="1"/>
      <w:numFmt w:val="bullet"/>
      <w:lvlText w:val=""/>
      <w:lvlJc w:val="left"/>
      <w:pPr>
        <w:tabs>
          <w:tab w:val="left" w:pos="0"/>
          <w:tab w:val="left" w:pos="451"/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left" w:pos="0"/>
          <w:tab w:val="left" w:pos="676"/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left" w:pos="0"/>
          <w:tab w:val="left" w:pos="902"/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1127"/>
          <w:tab w:val="num" w:pos="2880"/>
        </w:tabs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left" w:pos="0"/>
          <w:tab w:val="left" w:pos="1352"/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left" w:pos="0"/>
          <w:tab w:val="left" w:pos="1578"/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1803"/>
          <w:tab w:val="num" w:pos="5040"/>
        </w:tabs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left" w:pos="0"/>
          <w:tab w:val="left" w:pos="2029"/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left" w:pos="0"/>
          <w:tab w:val="left" w:pos="2254"/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6" w15:restartNumberingAfterBreak="0">
    <w:nsid w:val="1FCC15CF"/>
    <w:multiLevelType w:val="hybridMultilevel"/>
    <w:tmpl w:val="9C480F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52721B"/>
    <w:multiLevelType w:val="hybridMultilevel"/>
    <w:tmpl w:val="AF2A58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165FEB"/>
    <w:multiLevelType w:val="hybridMultilevel"/>
    <w:tmpl w:val="19A072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543730"/>
    <w:multiLevelType w:val="multilevel"/>
    <w:tmpl w:val="E8F24BA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2E070207"/>
    <w:multiLevelType w:val="hybridMultilevel"/>
    <w:tmpl w:val="CD1080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D40375"/>
    <w:multiLevelType w:val="multilevel"/>
    <w:tmpl w:val="779AD382"/>
    <w:lvl w:ilvl="0">
      <w:start w:val="1"/>
      <w:numFmt w:val="decimal"/>
      <w:lvlText w:val="%1."/>
      <w:lvlJc w:val="left"/>
      <w:pPr>
        <w:tabs>
          <w:tab w:val="left" w:pos="0"/>
          <w:tab w:val="num" w:pos="720"/>
          <w:tab w:val="left" w:pos="774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num" w:pos="1440"/>
          <w:tab w:val="left" w:pos="1547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num" w:pos="2160"/>
          <w:tab w:val="left" w:pos="2321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num" w:pos="2880"/>
          <w:tab w:val="left" w:pos="3095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num" w:pos="3600"/>
          <w:tab w:val="left" w:pos="3869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num" w:pos="4320"/>
          <w:tab w:val="left" w:pos="4642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num" w:pos="5040"/>
          <w:tab w:val="left" w:pos="5416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num" w:pos="5760"/>
          <w:tab w:val="left" w:pos="619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num" w:pos="6480"/>
          <w:tab w:val="left" w:pos="6964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7D203C"/>
    <w:multiLevelType w:val="multilevel"/>
    <w:tmpl w:val="A37411F0"/>
    <w:lvl w:ilvl="0">
      <w:start w:val="1"/>
      <w:numFmt w:val="bullet"/>
      <w:lvlText w:val=""/>
      <w:lvlJc w:val="left"/>
      <w:pPr>
        <w:tabs>
          <w:tab w:val="left" w:pos="0"/>
          <w:tab w:val="left" w:pos="387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161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934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708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3482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4256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num" w:pos="5760"/>
          <w:tab w:val="left" w:pos="5803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num" w:pos="6480"/>
          <w:tab w:val="left" w:pos="6577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395366"/>
    <w:multiLevelType w:val="hybridMultilevel"/>
    <w:tmpl w:val="155CAA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214253"/>
    <w:multiLevelType w:val="hybridMultilevel"/>
    <w:tmpl w:val="42DA02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0D5E39"/>
    <w:multiLevelType w:val="multilevel"/>
    <w:tmpl w:val="E5767A80"/>
    <w:lvl w:ilvl="0">
      <w:start w:val="1"/>
      <w:numFmt w:val="decimal"/>
      <w:lvlText w:val="%1."/>
      <w:lvlJc w:val="left"/>
      <w:pPr>
        <w:tabs>
          <w:tab w:val="left" w:pos="0"/>
          <w:tab w:val="left" w:pos="451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676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902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1127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1352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1578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1803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2029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2254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A96274C"/>
    <w:multiLevelType w:val="multilevel"/>
    <w:tmpl w:val="B2E0CB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EE5850"/>
    <w:multiLevelType w:val="multilevel"/>
    <w:tmpl w:val="85C2C9E2"/>
    <w:lvl w:ilvl="0">
      <w:start w:val="1"/>
      <w:numFmt w:val="decimal"/>
      <w:lvlText w:val="%1."/>
      <w:lvlJc w:val="left"/>
      <w:pPr>
        <w:tabs>
          <w:tab w:val="left" w:pos="0"/>
          <w:tab w:val="num" w:pos="720"/>
          <w:tab w:val="left" w:pos="774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num" w:pos="1440"/>
          <w:tab w:val="left" w:pos="1547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num" w:pos="2160"/>
          <w:tab w:val="left" w:pos="2321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num" w:pos="2880"/>
          <w:tab w:val="left" w:pos="3095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num" w:pos="3600"/>
          <w:tab w:val="left" w:pos="3869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num" w:pos="4320"/>
          <w:tab w:val="left" w:pos="4642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num" w:pos="5040"/>
          <w:tab w:val="left" w:pos="5416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num" w:pos="5760"/>
          <w:tab w:val="left" w:pos="619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num" w:pos="6480"/>
          <w:tab w:val="left" w:pos="6964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180518"/>
    <w:multiLevelType w:val="multilevel"/>
    <w:tmpl w:val="43F8FB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F47839"/>
    <w:multiLevelType w:val="hybridMultilevel"/>
    <w:tmpl w:val="6E2E64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6B3D4E"/>
    <w:multiLevelType w:val="hybridMultilevel"/>
    <w:tmpl w:val="EEE0BE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1C6629E"/>
    <w:multiLevelType w:val="multilevel"/>
    <w:tmpl w:val="2622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2045CB"/>
    <w:multiLevelType w:val="hybridMultilevel"/>
    <w:tmpl w:val="6C0C7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704111"/>
    <w:multiLevelType w:val="hybridMultilevel"/>
    <w:tmpl w:val="BA5ABB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F6A7626"/>
    <w:multiLevelType w:val="multilevel"/>
    <w:tmpl w:val="BBF07742"/>
    <w:lvl w:ilvl="0">
      <w:start w:val="1"/>
      <w:numFmt w:val="decimal"/>
      <w:lvlText w:val="%1."/>
      <w:lvlJc w:val="left"/>
      <w:pPr>
        <w:tabs>
          <w:tab w:val="left" w:pos="0"/>
          <w:tab w:val="left" w:pos="451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676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902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1127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1352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1578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1803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2029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2254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71A47B48"/>
    <w:multiLevelType w:val="multilevel"/>
    <w:tmpl w:val="84F4F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8457EB"/>
    <w:multiLevelType w:val="hybridMultilevel"/>
    <w:tmpl w:val="C36EF402"/>
    <w:lvl w:ilvl="0" w:tplc="5D4A3A52">
      <w:numFmt w:val="bullet"/>
      <w:lvlText w:val="•"/>
      <w:lvlJc w:val="left"/>
      <w:pPr>
        <w:ind w:left="825" w:hanging="465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6"/>
  </w:num>
  <w:num w:numId="5">
    <w:abstractNumId w:val="18"/>
  </w:num>
  <w:num w:numId="6">
    <w:abstractNumId w:val="9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5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9"/>
  </w:num>
  <w:num w:numId="14">
    <w:abstractNumId w:val="20"/>
  </w:num>
  <w:num w:numId="15">
    <w:abstractNumId w:val="14"/>
  </w:num>
  <w:num w:numId="16">
    <w:abstractNumId w:val="3"/>
  </w:num>
  <w:num w:numId="17">
    <w:abstractNumId w:val="23"/>
  </w:num>
  <w:num w:numId="18">
    <w:abstractNumId w:val="4"/>
  </w:num>
  <w:num w:numId="19">
    <w:abstractNumId w:val="10"/>
  </w:num>
  <w:num w:numId="20">
    <w:abstractNumId w:val="26"/>
  </w:num>
  <w:num w:numId="21">
    <w:abstractNumId w:val="8"/>
  </w:num>
  <w:num w:numId="22">
    <w:abstractNumId w:val="21"/>
  </w:num>
  <w:num w:numId="23">
    <w:abstractNumId w:val="25"/>
  </w:num>
  <w:num w:numId="24">
    <w:abstractNumId w:val="2"/>
  </w:num>
  <w:num w:numId="25">
    <w:abstractNumId w:val="1"/>
  </w:num>
  <w:num w:numId="26">
    <w:abstractNumId w:val="22"/>
  </w:num>
  <w:num w:numId="27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25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013E"/>
    <w:rsid w:val="00006A75"/>
    <w:rsid w:val="00046D32"/>
    <w:rsid w:val="00050FC6"/>
    <w:rsid w:val="00061549"/>
    <w:rsid w:val="00096DA3"/>
    <w:rsid w:val="000C131E"/>
    <w:rsid w:val="000F23C3"/>
    <w:rsid w:val="000F5199"/>
    <w:rsid w:val="000F770C"/>
    <w:rsid w:val="001042BE"/>
    <w:rsid w:val="0011105E"/>
    <w:rsid w:val="00116BB1"/>
    <w:rsid w:val="001327B0"/>
    <w:rsid w:val="00186272"/>
    <w:rsid w:val="001A53A7"/>
    <w:rsid w:val="001F4D68"/>
    <w:rsid w:val="0021751D"/>
    <w:rsid w:val="00223C59"/>
    <w:rsid w:val="002D3CD9"/>
    <w:rsid w:val="002E7693"/>
    <w:rsid w:val="00312F26"/>
    <w:rsid w:val="003523CC"/>
    <w:rsid w:val="00377F5C"/>
    <w:rsid w:val="00397E57"/>
    <w:rsid w:val="003A0E42"/>
    <w:rsid w:val="003B49D4"/>
    <w:rsid w:val="003C1D04"/>
    <w:rsid w:val="003C5067"/>
    <w:rsid w:val="003D0976"/>
    <w:rsid w:val="003E2A1A"/>
    <w:rsid w:val="00460F3B"/>
    <w:rsid w:val="004621FE"/>
    <w:rsid w:val="00484B33"/>
    <w:rsid w:val="00485F42"/>
    <w:rsid w:val="004862B1"/>
    <w:rsid w:val="004A6738"/>
    <w:rsid w:val="004B6FA9"/>
    <w:rsid w:val="004B791B"/>
    <w:rsid w:val="004D6176"/>
    <w:rsid w:val="004E60DC"/>
    <w:rsid w:val="005176BA"/>
    <w:rsid w:val="00532723"/>
    <w:rsid w:val="00532FF4"/>
    <w:rsid w:val="00540E2C"/>
    <w:rsid w:val="0054222A"/>
    <w:rsid w:val="00551671"/>
    <w:rsid w:val="00581E4A"/>
    <w:rsid w:val="00581EBA"/>
    <w:rsid w:val="005D04B4"/>
    <w:rsid w:val="005E2922"/>
    <w:rsid w:val="00613531"/>
    <w:rsid w:val="00674AE1"/>
    <w:rsid w:val="006A41CA"/>
    <w:rsid w:val="006B6FE1"/>
    <w:rsid w:val="006E12BE"/>
    <w:rsid w:val="006E59F2"/>
    <w:rsid w:val="007406DE"/>
    <w:rsid w:val="007419D6"/>
    <w:rsid w:val="007704F8"/>
    <w:rsid w:val="007A5E4B"/>
    <w:rsid w:val="007B3AB5"/>
    <w:rsid w:val="007D12EA"/>
    <w:rsid w:val="0080400F"/>
    <w:rsid w:val="008054C0"/>
    <w:rsid w:val="00873C63"/>
    <w:rsid w:val="00880F9B"/>
    <w:rsid w:val="00882958"/>
    <w:rsid w:val="00882FDA"/>
    <w:rsid w:val="008B1DB7"/>
    <w:rsid w:val="008B5B34"/>
    <w:rsid w:val="008C154A"/>
    <w:rsid w:val="008E1209"/>
    <w:rsid w:val="008E1CF8"/>
    <w:rsid w:val="0094561A"/>
    <w:rsid w:val="00946A02"/>
    <w:rsid w:val="00956E7C"/>
    <w:rsid w:val="009576FE"/>
    <w:rsid w:val="009970DA"/>
    <w:rsid w:val="009B1202"/>
    <w:rsid w:val="009D55C4"/>
    <w:rsid w:val="00A076AF"/>
    <w:rsid w:val="00A1152B"/>
    <w:rsid w:val="00A30DBF"/>
    <w:rsid w:val="00A36A54"/>
    <w:rsid w:val="00A439E5"/>
    <w:rsid w:val="00A5618C"/>
    <w:rsid w:val="00A80577"/>
    <w:rsid w:val="00A87E3F"/>
    <w:rsid w:val="00AB61A8"/>
    <w:rsid w:val="00AD7A6A"/>
    <w:rsid w:val="00AE1673"/>
    <w:rsid w:val="00B04A34"/>
    <w:rsid w:val="00B31514"/>
    <w:rsid w:val="00B625C7"/>
    <w:rsid w:val="00B7193F"/>
    <w:rsid w:val="00BE68B6"/>
    <w:rsid w:val="00C2013E"/>
    <w:rsid w:val="00C6277B"/>
    <w:rsid w:val="00C63F6F"/>
    <w:rsid w:val="00C95DAB"/>
    <w:rsid w:val="00CD4176"/>
    <w:rsid w:val="00CF53A1"/>
    <w:rsid w:val="00D13CFE"/>
    <w:rsid w:val="00D2116C"/>
    <w:rsid w:val="00D33E4A"/>
    <w:rsid w:val="00DB56D8"/>
    <w:rsid w:val="00DC31EC"/>
    <w:rsid w:val="00DD04D8"/>
    <w:rsid w:val="00DF1D24"/>
    <w:rsid w:val="00E02989"/>
    <w:rsid w:val="00E14042"/>
    <w:rsid w:val="00E92CED"/>
    <w:rsid w:val="00EA179B"/>
    <w:rsid w:val="00ED64E6"/>
    <w:rsid w:val="00ED7DE2"/>
    <w:rsid w:val="00EE0080"/>
    <w:rsid w:val="00F03DA0"/>
    <w:rsid w:val="00F37552"/>
    <w:rsid w:val="00F64628"/>
    <w:rsid w:val="00FD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E8BA5"/>
  <w15:docId w15:val="{960BCC2D-74BB-4CE5-98D9-7EF8C406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pacing w:val="15"/>
        <w:kern w:val="24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013E"/>
    <w:pPr>
      <w:spacing w:after="0" w:line="240" w:lineRule="auto"/>
    </w:pPr>
    <w:rPr>
      <w:rFonts w:eastAsia="Times New Roman"/>
      <w:spacing w:val="0"/>
      <w:kern w:val="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C2013E"/>
    <w:pPr>
      <w:spacing w:before="100" w:beforeAutospacing="1" w:after="100" w:afterAutospacing="1" w:line="256" w:lineRule="auto"/>
    </w:pPr>
    <w:rPr>
      <w:rFonts w:ascii="Calibri" w:eastAsia="Times New Roman" w:hAnsi="Calibri" w:cs="Mangal"/>
      <w:spacing w:val="0"/>
      <w:kern w:val="0"/>
      <w:lang w:eastAsia="pl-PL"/>
    </w:rPr>
  </w:style>
  <w:style w:type="table" w:customStyle="1" w:styleId="TableNormal">
    <w:name w:val="Table Normal"/>
    <w:semiHidden/>
    <w:rsid w:val="00C2013E"/>
    <w:pPr>
      <w:spacing w:after="0" w:line="240" w:lineRule="auto"/>
    </w:pPr>
    <w:rPr>
      <w:rFonts w:eastAsia="Times New Roman"/>
      <w:spacing w:val="0"/>
      <w:kern w:val="0"/>
      <w:sz w:val="20"/>
      <w:szCs w:val="2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rsid w:val="00C2013E"/>
    <w:pPr>
      <w:spacing w:after="0" w:line="240" w:lineRule="auto"/>
    </w:pPr>
    <w:rPr>
      <w:rFonts w:eastAsia="Times New Roman"/>
      <w:sz w:val="20"/>
      <w:szCs w:val="20"/>
    </w:rPr>
    <w:tblPr>
      <w:tblCellMar>
        <w:left w:w="0" w:type="dxa"/>
        <w:right w:w="0" w:type="dxa"/>
      </w:tblCellMar>
    </w:tblPr>
  </w:style>
  <w:style w:type="character" w:customStyle="1" w:styleId="inqyif">
    <w:name w:val="inqyif"/>
    <w:basedOn w:val="Domylnaczcionkaakapitu"/>
    <w:rsid w:val="00C2013E"/>
  </w:style>
  <w:style w:type="character" w:styleId="Pogrubienie">
    <w:name w:val="Strong"/>
    <w:basedOn w:val="Domylnaczcionkaakapitu"/>
    <w:uiPriority w:val="22"/>
    <w:qFormat/>
    <w:rsid w:val="00ED64E6"/>
    <w:rPr>
      <w:b/>
      <w:bCs/>
    </w:rPr>
  </w:style>
  <w:style w:type="paragraph" w:customStyle="1" w:styleId="Normalny2">
    <w:name w:val="Normalny2"/>
    <w:rsid w:val="00AB61A8"/>
    <w:pPr>
      <w:spacing w:before="100" w:beforeAutospacing="1" w:after="100" w:afterAutospacing="1" w:line="256" w:lineRule="auto"/>
    </w:pPr>
    <w:rPr>
      <w:rFonts w:ascii="Aptos" w:eastAsia="Times New Roman" w:hAnsi="Aptos"/>
      <w:spacing w:val="0"/>
      <w:kern w:val="0"/>
      <w:lang w:eastAsia="pl-PL"/>
    </w:rPr>
  </w:style>
  <w:style w:type="paragraph" w:customStyle="1" w:styleId="Normalny3">
    <w:name w:val="Normalny3"/>
    <w:rsid w:val="00EE0080"/>
    <w:pPr>
      <w:spacing w:before="100" w:beforeAutospacing="1" w:after="100" w:afterAutospacing="1" w:line="256" w:lineRule="auto"/>
    </w:pPr>
    <w:rPr>
      <w:rFonts w:ascii="Calibri" w:eastAsia="Times New Roman" w:hAnsi="Calibri" w:cs="Calibri"/>
      <w:spacing w:val="0"/>
      <w:kern w:val="0"/>
      <w:lang w:eastAsia="pl-PL"/>
    </w:rPr>
  </w:style>
  <w:style w:type="paragraph" w:customStyle="1" w:styleId="Akapitzlist1">
    <w:name w:val="Akapit z listą1"/>
    <w:basedOn w:val="Normalny"/>
    <w:rsid w:val="00397E57"/>
    <w:pPr>
      <w:spacing w:before="100" w:beforeAutospacing="1" w:after="100" w:afterAutospacing="1" w:line="256" w:lineRule="auto"/>
      <w:contextualSpacing/>
    </w:pPr>
    <w:rPr>
      <w:rFonts w:ascii="Calibri" w:hAnsi="Calibri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0E42"/>
    <w:rPr>
      <w:color w:val="0000FF"/>
      <w:u w:val="single"/>
    </w:rPr>
  </w:style>
  <w:style w:type="paragraph" w:customStyle="1" w:styleId="Default">
    <w:name w:val="Default"/>
    <w:basedOn w:val="Normalny"/>
    <w:rsid w:val="00BE68B6"/>
    <w:pPr>
      <w:autoSpaceDE w:val="0"/>
      <w:autoSpaceDN w:val="0"/>
      <w:adjustRightInd w:val="0"/>
      <w:spacing w:before="100" w:beforeAutospacing="1" w:after="100" w:afterAutospacing="1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52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23CC"/>
    <w:rPr>
      <w:rFonts w:eastAsia="Times New Roman"/>
      <w:spacing w:val="0"/>
      <w:kern w:val="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52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23CC"/>
    <w:rPr>
      <w:rFonts w:eastAsia="Times New Roman"/>
      <w:spacing w:val="0"/>
      <w:kern w:val="0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046D32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F519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6154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549"/>
    <w:rPr>
      <w:rFonts w:ascii="Segoe UI" w:eastAsia="Times New Roman" w:hAnsi="Segoe UI" w:cs="Segoe UI"/>
      <w:spacing w:val="0"/>
      <w:kern w:val="0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4E60DC"/>
    <w:pPr>
      <w:spacing w:after="0" w:line="240" w:lineRule="auto"/>
    </w:pPr>
    <w:rPr>
      <w:rFonts w:asciiTheme="minorHAnsi" w:hAnsiTheme="minorHAnsi" w:cstheme="minorBidi"/>
      <w:spacing w:val="0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XAHrOzAVwgshcedm7ewzjApKqcWNubU_cRe0FMg29lLa3AVc6qq40SlSwBI2707EnjJP1dgCS54kM31TKJQBetOJrBFygUtb3DvGWvtqRj153vNUSzsQXmW41E-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367E6-4C86-40D8-920B-F2CBA3C5E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21</Pages>
  <Words>5971</Words>
  <Characters>35829</Characters>
  <Application>Microsoft Office Word</Application>
  <DocSecurity>0</DocSecurity>
  <Lines>298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</cp:lastModifiedBy>
  <cp:revision>46</cp:revision>
  <cp:lastPrinted>2026-09-17T08:58:00Z</cp:lastPrinted>
  <dcterms:created xsi:type="dcterms:W3CDTF">2026-09-09T14:34:00Z</dcterms:created>
  <dcterms:modified xsi:type="dcterms:W3CDTF">2026-09-22T14:33:00Z</dcterms:modified>
</cp:coreProperties>
</file>